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1396"/>
        <w:gridCol w:w="1028"/>
        <w:gridCol w:w="348"/>
        <w:gridCol w:w="1481"/>
        <w:gridCol w:w="1357"/>
        <w:gridCol w:w="657"/>
        <w:gridCol w:w="709"/>
        <w:gridCol w:w="1383"/>
        <w:gridCol w:w="1371"/>
        <w:gridCol w:w="286"/>
        <w:gridCol w:w="1109"/>
        <w:gridCol w:w="1355"/>
        <w:gridCol w:w="1441"/>
      </w:tblGrid>
      <w:tr w:rsidR="00054832" w:rsidRPr="00D97DE6" w14:paraId="51BF93BC" w14:textId="77777777" w:rsidTr="00DD3AE7">
        <w:trPr>
          <w:trHeight w:val="567"/>
        </w:trPr>
        <w:tc>
          <w:tcPr>
            <w:tcW w:w="11460" w:type="dxa"/>
            <w:gridSpan w:val="11"/>
            <w:shd w:val="clear" w:color="auto" w:fill="D0CECE" w:themeFill="background2" w:themeFillShade="E6"/>
          </w:tcPr>
          <w:p w14:paraId="2D94E661" w14:textId="62C706B2" w:rsidR="00054832" w:rsidRPr="00FD2E2E" w:rsidRDefault="00054832">
            <w:pPr>
              <w:rPr>
                <w:rFonts w:cstheme="minorHAnsi"/>
                <w:b/>
                <w:sz w:val="32"/>
                <w:szCs w:val="32"/>
              </w:rPr>
            </w:pPr>
            <w:r w:rsidRPr="00FD2E2E">
              <w:rPr>
                <w:rFonts w:cstheme="minorHAnsi"/>
                <w:b/>
                <w:bCs/>
                <w:spacing w:val="-6"/>
                <w:w w:val="105"/>
                <w:sz w:val="32"/>
                <w:szCs w:val="32"/>
              </w:rPr>
              <w:t>C</w:t>
            </w:r>
            <w:r w:rsidR="00FD2E2E">
              <w:rPr>
                <w:rFonts w:cstheme="minorHAnsi"/>
                <w:b/>
                <w:bCs/>
                <w:spacing w:val="-6"/>
                <w:w w:val="105"/>
                <w:sz w:val="32"/>
                <w:szCs w:val="32"/>
              </w:rPr>
              <w:t xml:space="preserve">are </w:t>
            </w:r>
            <w:r w:rsidR="00402306">
              <w:rPr>
                <w:rFonts w:cstheme="minorHAnsi"/>
                <w:b/>
                <w:bCs/>
                <w:spacing w:val="-6"/>
                <w:w w:val="105"/>
                <w:sz w:val="32"/>
                <w:szCs w:val="32"/>
              </w:rPr>
              <w:t>Home Multifactorial Falls Risk Screen (MFRS)</w:t>
            </w:r>
          </w:p>
        </w:tc>
        <w:tc>
          <w:tcPr>
            <w:tcW w:w="3928" w:type="dxa"/>
            <w:gridSpan w:val="3"/>
            <w:vMerge w:val="restart"/>
          </w:tcPr>
          <w:p w14:paraId="4456D1E8" w14:textId="77777777" w:rsidR="00054832" w:rsidRPr="00D97DE6" w:rsidRDefault="00054832" w:rsidP="00054832">
            <w:pPr>
              <w:ind w:left="33" w:hanging="33"/>
              <w:rPr>
                <w:rFonts w:cstheme="minorHAnsi"/>
                <w:sz w:val="32"/>
                <w:szCs w:val="32"/>
              </w:rPr>
            </w:pPr>
            <w:r w:rsidRPr="00D97DE6">
              <w:rPr>
                <w:rFonts w:cstheme="minorHAnsi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563008" behindDoc="0" locked="0" layoutInCell="1" allowOverlap="1" wp14:anchorId="1379F86A" wp14:editId="493BA3A5">
                  <wp:simplePos x="0" y="0"/>
                  <wp:positionH relativeFrom="column">
                    <wp:posOffset>161253</wp:posOffset>
                  </wp:positionH>
                  <wp:positionV relativeFrom="paragraph">
                    <wp:posOffset>51210</wp:posOffset>
                  </wp:positionV>
                  <wp:extent cx="1992630" cy="719455"/>
                  <wp:effectExtent l="0" t="0" r="7620" b="4445"/>
                  <wp:wrapNone/>
                  <wp:docPr id="12" name="Picture 11" descr="A close up of a logo&#10;&#10;Description generated with very high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B403BE-3C86-49AB-BAC9-E7749FE101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close up of a logo&#10;&#10;Description generated with very high confidence">
                            <a:extLst>
                              <a:ext uri="{FF2B5EF4-FFF2-40B4-BE49-F238E27FC236}">
                                <a16:creationId xmlns:a16="http://schemas.microsoft.com/office/drawing/2014/main" id="{40B403BE-3C86-49AB-BAC9-E7749FE101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" t="16082" r="3960" b="17272"/>
                          <a:stretch/>
                        </pic:blipFill>
                        <pic:spPr>
                          <a:xfrm>
                            <a:off x="0" y="0"/>
                            <a:ext cx="199263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15C2" w:rsidRPr="00D97DE6" w14:paraId="0565A5AD" w14:textId="77777777" w:rsidTr="00DD3AE7">
        <w:trPr>
          <w:trHeight w:val="454"/>
        </w:trPr>
        <w:tc>
          <w:tcPr>
            <w:tcW w:w="3891" w:type="dxa"/>
            <w:gridSpan w:val="3"/>
          </w:tcPr>
          <w:p w14:paraId="3D938710" w14:textId="77777777" w:rsidR="00054832" w:rsidRPr="00BA373A" w:rsidRDefault="00054832" w:rsidP="00D97DE6">
            <w:pPr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</w:pPr>
            <w:r w:rsidRPr="00BA373A"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  <w:t xml:space="preserve">Individual name:   </w:t>
            </w:r>
          </w:p>
          <w:p w14:paraId="5FB13CA3" w14:textId="77777777" w:rsidR="00054832" w:rsidRPr="00BA373A" w:rsidRDefault="00054832" w:rsidP="00D97DE6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00BA373A"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784" w:type="dxa"/>
            <w:gridSpan w:val="4"/>
          </w:tcPr>
          <w:p w14:paraId="2D703286" w14:textId="189C3470" w:rsidR="00054832" w:rsidRPr="00BA373A" w:rsidRDefault="00FD2E2E" w:rsidP="00D97DE6">
            <w:pPr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</w:pPr>
            <w:r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  <w:t>Care home/u</w:t>
            </w:r>
            <w:r w:rsidR="00054832" w:rsidRPr="00BA373A"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  <w:t xml:space="preserve">nit:  </w:t>
            </w:r>
          </w:p>
          <w:p w14:paraId="444F1B71" w14:textId="77777777" w:rsidR="00054832" w:rsidRPr="00BA373A" w:rsidRDefault="00054832" w:rsidP="00D97DE6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00BA373A"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785" w:type="dxa"/>
            <w:gridSpan w:val="4"/>
          </w:tcPr>
          <w:p w14:paraId="29DC92F2" w14:textId="4BC16A73" w:rsidR="00054832" w:rsidRPr="00BA373A" w:rsidRDefault="00FD2E2E" w:rsidP="00D97DE6">
            <w:pPr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</w:pPr>
            <w:r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  <w:t>Date of b</w:t>
            </w:r>
            <w:r w:rsidR="00054832" w:rsidRPr="00BA373A"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  <w:t>irth:</w:t>
            </w:r>
          </w:p>
          <w:p w14:paraId="0DFE200A" w14:textId="77777777" w:rsidR="00054832" w:rsidRPr="00BA373A" w:rsidRDefault="00054832" w:rsidP="00D97DE6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</w:p>
        </w:tc>
        <w:tc>
          <w:tcPr>
            <w:tcW w:w="3928" w:type="dxa"/>
            <w:gridSpan w:val="3"/>
            <w:vMerge/>
          </w:tcPr>
          <w:p w14:paraId="691FD61A" w14:textId="77777777" w:rsidR="00054832" w:rsidRPr="00D97DE6" w:rsidRDefault="00054832" w:rsidP="00D97DE6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315C2" w14:paraId="313147BB" w14:textId="77777777" w:rsidTr="00DD3AE7">
        <w:trPr>
          <w:trHeight w:val="2171"/>
        </w:trPr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1857D" w14:textId="67943379" w:rsidR="00587745" w:rsidRPr="00D97DE6" w:rsidRDefault="00797853" w:rsidP="00587745">
            <w:pPr>
              <w:ind w:right="89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12160" behindDoc="0" locked="0" layoutInCell="1" allowOverlap="1" wp14:anchorId="1001C012" wp14:editId="434FFEE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48895</wp:posOffset>
                      </wp:positionV>
                      <wp:extent cx="931859" cy="1431923"/>
                      <wp:effectExtent l="0" t="0" r="1905" b="0"/>
                      <wp:wrapNone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1859" cy="1431923"/>
                                <a:chOff x="-6773" y="0"/>
                                <a:chExt cx="864680" cy="1453846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1270" y="0"/>
                                  <a:ext cx="856637" cy="838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Isosceles Triangle 6"/>
                              <wps:cNvSpPr/>
                              <wps:spPr>
                                <a:xfrm rot="10800000">
                                  <a:off x="-6773" y="1317483"/>
                                  <a:ext cx="856615" cy="136363"/>
                                </a:xfrm>
                                <a:prstGeom prst="triangle">
                                  <a:avLst>
                                    <a:gd name="adj" fmla="val 50649"/>
                                  </a:avLst>
                                </a:prstGeom>
                                <a:solidFill>
                                  <a:srgbClr val="CC33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4901" y="396180"/>
                                  <a:ext cx="852638" cy="89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A589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1C1CAE" w14:textId="35D805AF" w:rsidR="00D9632E" w:rsidRPr="003B3D22" w:rsidRDefault="00D9632E" w:rsidP="006B6307">
                                    <w:pPr>
                                      <w:pStyle w:val="BodyText"/>
                                      <w:kinsoku w:val="0"/>
                                      <w:overflowPunct w:val="0"/>
                                      <w:ind w:right="17"/>
                                      <w:contextualSpacing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14"/>
                                        <w:szCs w:val="14"/>
                                      </w:rPr>
                                    </w:pPr>
                                    <w:r w:rsidRPr="003B3D22">
                                      <w:rPr>
                                        <w:rFonts w:asciiTheme="minorHAnsi" w:hAnsiTheme="minorHAnsi" w:cstheme="minorHAnsi"/>
                                        <w:sz w:val="14"/>
                                        <w:szCs w:val="14"/>
                                      </w:rPr>
                                      <w:t xml:space="preserve">Previous falls, their </w:t>
                                    </w:r>
                                    <w:r w:rsidR="007D723A" w:rsidRPr="003B3D22">
                                      <w:rPr>
                                        <w:rFonts w:asciiTheme="minorHAnsi" w:hAnsiTheme="minorHAnsi" w:cstheme="minorHAnsi"/>
                                        <w:sz w:val="14"/>
                                        <w:szCs w:val="14"/>
                                      </w:rPr>
                                      <w:t>causes,</w:t>
                                    </w:r>
                                    <w:r w:rsidRPr="003B3D22">
                                      <w:rPr>
                                        <w:rFonts w:asciiTheme="minorHAnsi" w:hAnsiTheme="minorHAnsi" w:cstheme="minorHAnsi"/>
                                        <w:sz w:val="14"/>
                                        <w:szCs w:val="14"/>
                                      </w:rPr>
                                      <w:t xml:space="preserve"> and any intervention</w:t>
                                    </w:r>
                                  </w:p>
                                  <w:p w14:paraId="5485226A" w14:textId="77777777" w:rsidR="00587745" w:rsidRPr="00D9632E" w:rsidRDefault="00587745" w:rsidP="0058774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>
                                  <a:off x="60960" y="22860"/>
                                  <a:ext cx="745490" cy="209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E8856A" w14:textId="459E4CCF" w:rsidR="00D9632E" w:rsidRPr="00410BAF" w:rsidRDefault="00B226B3" w:rsidP="00D9632E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 xml:space="preserve">Falls </w:t>
                                    </w:r>
                                    <w:r w:rsidR="003129A8" w:rsidRPr="00410BAF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history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01C012" id="Group 86" o:spid="_x0000_s1026" style="position:absolute;margin-left:-6.25pt;margin-top:3.85pt;width:73.35pt;height:112.75pt;z-index:251612160;mso-width-relative:margin;mso-height-relative:margin" coordorigin="-67" coordsize="8646,14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">
                      <v:rect id="Rectangle 5" o:spid="_x0000_s1027" style="position:absolute;left:12;width:8567;height:8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" fillcolor="#c30" stroked="f" strokeweight="1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6" o:spid="_x0000_s1028" type="#_x0000_t5" style="position:absolute;left:-67;top:13174;width:8565;height:136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" adj="10940" fillcolor="#c30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29" type="#_x0000_t202" style="position:absolute;left:49;top:3961;width:8526;height:8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" fillcolor="#ffa589" stroked="f" strokeweight=".5pt">
                        <v:textbox>
                          <w:txbxContent>
                            <w:p w14:paraId="5F1C1CAE" w14:textId="35D805AF" w:rsidR="00D9632E" w:rsidRPr="003B3D22" w:rsidRDefault="00D9632E" w:rsidP="006B6307">
                              <w:pPr>
                                <w:pStyle w:val="BodyText"/>
                                <w:kinsoku w:val="0"/>
                                <w:overflowPunct w:val="0"/>
                                <w:ind w:right="17"/>
                                <w:contextualSpacing/>
                                <w:jc w:val="center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3B3D22"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  <w:t xml:space="preserve">Previous falls, their </w:t>
                              </w:r>
                              <w:r w:rsidR="007D723A" w:rsidRPr="003B3D22"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  <w:t>causes,</w:t>
                              </w:r>
                              <w:r w:rsidRPr="003B3D22"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  <w:t xml:space="preserve"> and any intervention</w:t>
                              </w:r>
                            </w:p>
                            <w:p w14:paraId="5485226A" w14:textId="77777777" w:rsidR="00587745" w:rsidRPr="00D9632E" w:rsidRDefault="00587745" w:rsidP="0058774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65" o:spid="_x0000_s1030" type="#_x0000_t202" style="position:absolute;left:609;top:228;width:745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" fillcolor="#c30" stroked="f" strokeweight=".5pt">
                        <v:textbox>
                          <w:txbxContent>
                            <w:p w14:paraId="3FE8856A" w14:textId="459E4CCF" w:rsidR="00D9632E" w:rsidRPr="00410BAF" w:rsidRDefault="00B226B3" w:rsidP="00D9632E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Falls </w:t>
                              </w:r>
                              <w:r w:rsidR="003129A8" w:rsidRPr="00410BAF">
                                <w:rPr>
                                  <w:b/>
                                  <w:sz w:val="14"/>
                                  <w:szCs w:val="14"/>
                                </w:rPr>
                                <w:t>history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B57FA"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 wp14:anchorId="53D5458A" wp14:editId="69888EF5">
                      <wp:simplePos x="0" y="0"/>
                      <wp:positionH relativeFrom="column">
                        <wp:posOffset>855859</wp:posOffset>
                      </wp:positionH>
                      <wp:positionV relativeFrom="paragraph">
                        <wp:posOffset>49016</wp:posOffset>
                      </wp:positionV>
                      <wp:extent cx="890297" cy="1431097"/>
                      <wp:effectExtent l="0" t="0" r="5080" b="0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297" cy="1431097"/>
                                <a:chOff x="1953" y="7815"/>
                                <a:chExt cx="931046" cy="1431638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920" y="26155"/>
                                  <a:ext cx="925469" cy="838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7D3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ABB266F" w14:textId="77777777" w:rsidR="00D9632E" w:rsidRDefault="00D9632E" w:rsidP="00410BA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Text Box 69"/>
                              <wps:cNvSpPr txBox="1"/>
                              <wps:spPr>
                                <a:xfrm>
                                  <a:off x="5857" y="7815"/>
                                  <a:ext cx="927142" cy="313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7D3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A0FDDD3" w14:textId="3D7DFBC4" w:rsidR="00D9632E" w:rsidRPr="00410BAF" w:rsidRDefault="002C6FF7" w:rsidP="00785AFB">
                                    <w:pPr>
                                      <w:pStyle w:val="BodyText"/>
                                      <w:kinsoku w:val="0"/>
                                      <w:overflowPunct w:val="0"/>
                                      <w:ind w:right="28"/>
                                      <w:contextualSpacing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w w:val="105"/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w w:val="105"/>
                                        <w:sz w:val="14"/>
                                        <w:szCs w:val="14"/>
                                      </w:rPr>
                                      <w:t>Confusion and</w:t>
                                    </w:r>
                                    <w:r w:rsidR="00B226B3" w:rsidRPr="00410BAF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w w:val="105"/>
                                        <w:sz w:val="14"/>
                                        <w:szCs w:val="14"/>
                                      </w:rPr>
                                      <w:t xml:space="preserve"> cognition</w:t>
                                    </w:r>
                                  </w:p>
                                  <w:p w14:paraId="1DBDADDD" w14:textId="77777777" w:rsidR="00D9632E" w:rsidRPr="00D9632E" w:rsidRDefault="00D9632E">
                                    <w:pPr>
                                      <w:rPr>
                                        <w:rFonts w:cstheme="minorHAnsi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9713" y="400635"/>
                                  <a:ext cx="921696" cy="879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9D6B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E9D1F73" w14:textId="40832C67" w:rsidR="00587745" w:rsidRPr="00410BAF" w:rsidRDefault="00785AFB" w:rsidP="00410BAF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 xml:space="preserve">If the individual has cognitive impairment/ </w:t>
                                    </w:r>
                                    <w:r w:rsidR="006242C1" w:rsidRPr="00410BAF"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 xml:space="preserve">learning disability/ </w:t>
                                    </w:r>
                                    <w:r w:rsidRPr="00410BAF"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dementia, or is more confused</w:t>
                                    </w:r>
                                    <w:r w:rsidR="00444DAF" w:rsidRPr="00410BAF"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Isosceles Triangle 17"/>
                              <wps:cNvSpPr/>
                              <wps:spPr>
                                <a:xfrm rot="10800000">
                                  <a:off x="1953" y="1306204"/>
                                  <a:ext cx="927736" cy="133249"/>
                                </a:xfrm>
                                <a:prstGeom prst="triangle">
                                  <a:avLst>
                                    <a:gd name="adj" fmla="val 50649"/>
                                  </a:avLst>
                                </a:prstGeom>
                                <a:solidFill>
                                  <a:srgbClr val="ED7D3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D5458A" id="Group 106" o:spid="_x0000_s1031" style="position:absolute;margin-left:67.4pt;margin-top:3.85pt;width:70.1pt;height:112.7pt;z-index:251626496;mso-width-relative:margin;mso-height-relative:margin" coordorigin="19,78" coordsize="9310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">
                      <v:rect id="Rectangle 16" o:spid="_x0000_s1032" style="position:absolute;left:59;top:261;width:9254;height:8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" fillcolor="#ed7d31" stroked="f" strokeweight="1pt">
                        <v:textbox>
                          <w:txbxContent>
                            <w:p w14:paraId="4ABB266F" w14:textId="77777777" w:rsidR="00D9632E" w:rsidRDefault="00D9632E" w:rsidP="00410BAF"/>
                          </w:txbxContent>
                        </v:textbox>
                      </v:rect>
                      <v:shape id="Text Box 69" o:spid="_x0000_s1033" type="#_x0000_t202" style="position:absolute;left:58;top:78;width:9271;height:3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" fillcolor="#ed7d31" stroked="f" strokeweight=".5pt">
                        <v:textbox>
                          <w:txbxContent>
                            <w:p w14:paraId="0A0FDDD3" w14:textId="3D7DFBC4" w:rsidR="00D9632E" w:rsidRPr="00410BAF" w:rsidRDefault="002C6FF7" w:rsidP="00785AFB">
                              <w:pPr>
                                <w:pStyle w:val="BodyText"/>
                                <w:kinsoku w:val="0"/>
                                <w:overflowPunct w:val="0"/>
                                <w:ind w:right="28"/>
                                <w:contextualSpacing/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w w:val="105"/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w w:val="105"/>
                                  <w:sz w:val="14"/>
                                  <w:szCs w:val="14"/>
                                </w:rPr>
                                <w:t>Confusion and</w:t>
                              </w:r>
                              <w:r w:rsidR="00B226B3" w:rsidRPr="00410BAF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w w:val="105"/>
                                  <w:sz w:val="14"/>
                                  <w:szCs w:val="14"/>
                                </w:rPr>
                                <w:t xml:space="preserve"> cognition</w:t>
                              </w:r>
                            </w:p>
                            <w:p w14:paraId="1DBDADDD" w14:textId="77777777" w:rsidR="00D9632E" w:rsidRPr="00D9632E" w:rsidRDefault="00D9632E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34" type="#_x0000_t202" style="position:absolute;left:97;top:4006;width:9217;height:8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" fillcolor="#f9d6bf" stroked="f">
                        <v:textbox>
                          <w:txbxContent>
                            <w:p w14:paraId="3E9D1F73" w14:textId="40832C67" w:rsidR="00587745" w:rsidRPr="00410BAF" w:rsidRDefault="00785AFB" w:rsidP="00410BAF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If the individual has cognitive impairment/ </w:t>
                              </w:r>
                              <w:r w:rsidR="006242C1" w:rsidRPr="00410BAF"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learning disability/ </w:t>
                              </w:r>
                              <w:r w:rsidRPr="00410BAF"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  <w:t>dementia, or is more confused</w:t>
                              </w:r>
                              <w:r w:rsidR="00444DAF" w:rsidRPr="00410BAF"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shape id="Isosceles Triangle 17" o:spid="_x0000_s1035" type="#_x0000_t5" style="position:absolute;left:19;top:13062;width:9277;height:13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" adj="10940" fillcolor="#ed7d31" stroked="f"/>
                    </v:group>
                  </w:pict>
                </mc:Fallback>
              </mc:AlternateContent>
            </w:r>
          </w:p>
          <w:p w14:paraId="14BAC343" w14:textId="77777777" w:rsidR="00587745" w:rsidRDefault="00587745" w:rsidP="00054832">
            <w:pPr>
              <w:ind w:right="89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19351" w14:textId="2E416E3B" w:rsidR="00587745" w:rsidRDefault="007B04C2" w:rsidP="00054832">
            <w:pPr>
              <w:ind w:right="89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 wp14:anchorId="33890637" wp14:editId="1E588977">
                      <wp:simplePos x="0" y="0"/>
                      <wp:positionH relativeFrom="column">
                        <wp:posOffset>808368</wp:posOffset>
                      </wp:positionH>
                      <wp:positionV relativeFrom="paragraph">
                        <wp:posOffset>52705</wp:posOffset>
                      </wp:positionV>
                      <wp:extent cx="893741" cy="1432334"/>
                      <wp:effectExtent l="0" t="0" r="1905" b="0"/>
                      <wp:wrapNone/>
                      <wp:docPr id="104" name="Grou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3741" cy="1432334"/>
                                <a:chOff x="-8007" y="-1046"/>
                                <a:chExt cx="868232" cy="1432987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0" y="0"/>
                                  <a:ext cx="855907" cy="8354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21"/>
                              <wps:cNvSpPr/>
                              <wps:spPr>
                                <a:xfrm rot="10800000">
                                  <a:off x="1950" y="1296826"/>
                                  <a:ext cx="855978" cy="135115"/>
                                </a:xfrm>
                                <a:prstGeom prst="triangle">
                                  <a:avLst>
                                    <a:gd name="adj" fmla="val 50649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Text Box 70"/>
                              <wps:cNvSpPr txBox="1"/>
                              <wps:spPr>
                                <a:xfrm>
                                  <a:off x="-8007" y="-1046"/>
                                  <a:ext cx="838131" cy="4527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3C8DE4" w14:textId="0E5AE7EB" w:rsidR="00853222" w:rsidRPr="00410BAF" w:rsidRDefault="00853222" w:rsidP="00853222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b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 xml:space="preserve">Mobility, </w:t>
                                    </w:r>
                                    <w:r w:rsidR="00E913F7" w:rsidRPr="00410BAF">
                                      <w:rPr>
                                        <w:b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strength</w:t>
                                    </w:r>
                                    <w:r w:rsidR="00410BAF">
                                      <w:rPr>
                                        <w:b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 xml:space="preserve"> &amp;</w:t>
                                    </w:r>
                                    <w:r w:rsidRPr="00410BAF">
                                      <w:rPr>
                                        <w:b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 xml:space="preserve"> balance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4880" y="396853"/>
                                  <a:ext cx="855345" cy="874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A3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CAA515" w14:textId="5ABA9BEF" w:rsidR="00587745" w:rsidRPr="00410BAF" w:rsidRDefault="00853222" w:rsidP="002D087F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If the individual </w:t>
                                    </w:r>
                                    <w:r w:rsidR="00A26895" w:rsidRPr="00410BAF">
                                      <w:rPr>
                                        <w:sz w:val="14"/>
                                        <w:szCs w:val="14"/>
                                      </w:rPr>
                                      <w:t>has</w:t>
                                    </w:r>
                                    <w:r w:rsidRPr="00410BAF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 walking aids and is steady and confident</w:t>
                                    </w:r>
                                    <w:r w:rsidR="00444DAF" w:rsidRPr="00410BAF">
                                      <w:rPr>
                                        <w:sz w:val="14"/>
                                        <w:szCs w:val="14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890637" id="Group 104" o:spid="_x0000_s1036" style="position:absolute;margin-left:63.65pt;margin-top:4.15pt;width:70.35pt;height:112.8pt;z-index:251635712;mso-width-relative:margin;mso-height-relative:margin" coordorigin="-80,-10" coordsize="8682,14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">
                      <v:rect id="Rectangle 20" o:spid="_x0000_s1037" style="position:absolute;width:8559;height:8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" fillcolor="yellow" stroked="f" strokeweight="1pt"/>
                      <v:shape id="Isosceles Triangle 21" o:spid="_x0000_s1038" type="#_x0000_t5" style="position:absolute;left:19;top:12968;width:8560;height:135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" adj="10940" fillcolor="yellow" stroked="f" strokeweight="1pt"/>
                      <v:shape id="Text Box 70" o:spid="_x0000_s1039" type="#_x0000_t202" style="position:absolute;left:-80;top:-10;width:8381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" fillcolor="yellow" stroked="f" strokeweight=".5pt">
                        <v:textbox>
                          <w:txbxContent>
                            <w:p w14:paraId="373C8DE4" w14:textId="0E5AE7EB" w:rsidR="00853222" w:rsidRPr="00410BAF" w:rsidRDefault="00853222" w:rsidP="0085322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Mobility, </w:t>
                              </w:r>
                              <w:r w:rsidR="00E913F7" w:rsidRPr="00410BAF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strength</w:t>
                              </w:r>
                              <w:r w:rsidR="00410BAF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&amp;</w:t>
                              </w:r>
                              <w:r w:rsidRPr="00410BAF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balance</w:t>
                              </w:r>
                            </w:p>
                          </w:txbxContent>
                        </v:textbox>
                      </v:shape>
                      <v:shape id="Text Box 22" o:spid="_x0000_s1040" type="#_x0000_t202" style="position:absolute;left:48;top:3968;width:8554;height:8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" fillcolor="#ffffa3" stroked="f" strokeweight=".5pt">
                        <v:textbox>
                          <w:txbxContent>
                            <w:p w14:paraId="37CAA515" w14:textId="5ABA9BEF" w:rsidR="00587745" w:rsidRPr="00410BAF" w:rsidRDefault="00853222" w:rsidP="002D087F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sz w:val="14"/>
                                  <w:szCs w:val="14"/>
                                </w:rPr>
                                <w:t xml:space="preserve">If the individual </w:t>
                              </w:r>
                              <w:r w:rsidR="00A26895" w:rsidRPr="00410BAF">
                                <w:rPr>
                                  <w:sz w:val="14"/>
                                  <w:szCs w:val="14"/>
                                </w:rPr>
                                <w:t>has</w:t>
                              </w:r>
                              <w:r w:rsidRPr="00410BAF">
                                <w:rPr>
                                  <w:sz w:val="14"/>
                                  <w:szCs w:val="14"/>
                                </w:rPr>
                                <w:t xml:space="preserve"> walking aids and is steady and confident</w:t>
                              </w:r>
                              <w:r w:rsidR="00444DAF" w:rsidRPr="00410BAF">
                                <w:rPr>
                                  <w:sz w:val="14"/>
                                  <w:szCs w:val="14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D6A2E" w14:textId="4C4D6B04" w:rsidR="00E548CC" w:rsidRDefault="007B04C2" w:rsidP="00054832">
            <w:pPr>
              <w:ind w:right="89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A12FFB1" wp14:editId="479BE433">
                      <wp:simplePos x="0" y="0"/>
                      <wp:positionH relativeFrom="column">
                        <wp:posOffset>808222</wp:posOffset>
                      </wp:positionH>
                      <wp:positionV relativeFrom="paragraph">
                        <wp:posOffset>42133</wp:posOffset>
                      </wp:positionV>
                      <wp:extent cx="894812" cy="1281165"/>
                      <wp:effectExtent l="0" t="0" r="635" b="0"/>
                      <wp:wrapNone/>
                      <wp:docPr id="103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4812" cy="1281165"/>
                                <a:chOff x="0" y="0"/>
                                <a:chExt cx="894812" cy="994920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3907" y="0"/>
                                  <a:ext cx="890905" cy="838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Text Box 71"/>
                              <wps:cNvSpPr txBox="1"/>
                              <wps:spPr>
                                <a:xfrm>
                                  <a:off x="33215" y="17585"/>
                                  <a:ext cx="845079" cy="216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55E95A2" w14:textId="77777777" w:rsidR="00853222" w:rsidRPr="00410BAF" w:rsidRDefault="00853222" w:rsidP="00853222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Medication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0" y="315818"/>
                                  <a:ext cx="890809" cy="679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6E9C9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6809C8" w14:textId="77777777" w:rsidR="00853222" w:rsidRPr="00410BAF" w:rsidRDefault="00853222" w:rsidP="006B6307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sz w:val="14"/>
                                        <w:szCs w:val="14"/>
                                      </w:rPr>
                                      <w:t>If individual is taking medication that may increase falls risk, any side effects, and if</w:t>
                                    </w:r>
                                  </w:p>
                                  <w:p w14:paraId="264BF554" w14:textId="77777777" w:rsidR="00587745" w:rsidRPr="007D723A" w:rsidRDefault="00853222" w:rsidP="006B6307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410BAF">
                                      <w:rPr>
                                        <w:sz w:val="14"/>
                                        <w:szCs w:val="14"/>
                                      </w:rPr>
                                      <w:t>pain is well managed</w:t>
                                    </w:r>
                                    <w:r w:rsidR="00444DAF" w:rsidRPr="007D723A">
                                      <w:rPr>
                                        <w:sz w:val="12"/>
                                        <w:szCs w:val="12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12FFB1" id="Group 103" o:spid="_x0000_s1041" style="position:absolute;margin-left:63.65pt;margin-top:3.3pt;width:70.45pt;height:100.9pt;z-index:251658240;mso-height-relative:margin" coordsize="8948,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">
                      <v:rect id="Rectangle 24" o:spid="_x0000_s1042" style="position:absolute;left:39;width:8909;height:8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" fillcolor="#a8d08d [1945]" stroked="f" strokeweight="1pt"/>
                      <v:shape id="Text Box 71" o:spid="_x0000_s1043" type="#_x0000_t202" style="position:absolute;left:332;top:175;width:8450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" fillcolor="#a8d08d [1945]" stroked="f" strokeweight=".5pt">
                        <v:textbox>
                          <w:txbxContent>
                            <w:p w14:paraId="555E95A2" w14:textId="77777777" w:rsidR="00853222" w:rsidRPr="00410BAF" w:rsidRDefault="00853222" w:rsidP="0085322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b/>
                                  <w:sz w:val="14"/>
                                  <w:szCs w:val="14"/>
                                </w:rPr>
                                <w:t>Medication</w:t>
                              </w:r>
                            </w:p>
                          </w:txbxContent>
                        </v:textbox>
                      </v:shape>
                      <v:shape id="Text Box 26" o:spid="_x0000_s1044" type="#_x0000_t202" style="position:absolute;top:3158;width:8908;height:6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" fillcolor="#d6e9c9" stroked="f" strokeweight=".5pt">
                        <v:textbox>
                          <w:txbxContent>
                            <w:p w14:paraId="046809C8" w14:textId="77777777" w:rsidR="00853222" w:rsidRPr="00410BAF" w:rsidRDefault="00853222" w:rsidP="006B630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sz w:val="14"/>
                                  <w:szCs w:val="14"/>
                                </w:rPr>
                                <w:t>If individual is taking medication that may increase falls risk, any side effects, and if</w:t>
                              </w:r>
                            </w:p>
                            <w:p w14:paraId="264BF554" w14:textId="77777777" w:rsidR="00587745" w:rsidRPr="007D723A" w:rsidRDefault="00853222" w:rsidP="006B630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10BAF">
                                <w:rPr>
                                  <w:sz w:val="14"/>
                                  <w:szCs w:val="14"/>
                                </w:rPr>
                                <w:t>pain is well managed</w:t>
                              </w:r>
                              <w:r w:rsidR="00444DAF" w:rsidRPr="007D723A">
                                <w:rPr>
                                  <w:sz w:val="12"/>
                                  <w:szCs w:val="12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77003E2" w14:textId="19723FE3" w:rsidR="00E548CC" w:rsidRPr="00E548CC" w:rsidRDefault="00E548CC" w:rsidP="00E548CC">
            <w:pPr>
              <w:rPr>
                <w:rFonts w:cstheme="minorHAnsi"/>
                <w:sz w:val="32"/>
                <w:szCs w:val="32"/>
              </w:rPr>
            </w:pPr>
          </w:p>
          <w:p w14:paraId="10F9BDE7" w14:textId="4ECF1E0D" w:rsidR="00E548CC" w:rsidRDefault="00E548CC" w:rsidP="00E548CC">
            <w:pPr>
              <w:rPr>
                <w:rFonts w:cstheme="minorHAnsi"/>
                <w:sz w:val="32"/>
                <w:szCs w:val="32"/>
              </w:rPr>
            </w:pPr>
          </w:p>
          <w:p w14:paraId="7AC0AA64" w14:textId="5B0094DA" w:rsidR="00E548CC" w:rsidRDefault="00E548CC" w:rsidP="00E548CC">
            <w:pPr>
              <w:rPr>
                <w:rFonts w:cstheme="minorHAnsi"/>
                <w:sz w:val="32"/>
                <w:szCs w:val="32"/>
              </w:rPr>
            </w:pPr>
          </w:p>
          <w:p w14:paraId="74F99B8E" w14:textId="61251A09" w:rsidR="00587745" w:rsidRDefault="00587745" w:rsidP="00E548CC">
            <w:pPr>
              <w:rPr>
                <w:rFonts w:cstheme="minorHAnsi"/>
                <w:sz w:val="32"/>
                <w:szCs w:val="32"/>
              </w:rPr>
            </w:pPr>
          </w:p>
          <w:p w14:paraId="5D547ED7" w14:textId="6764BCB5" w:rsidR="003B3D22" w:rsidRPr="00E548CC" w:rsidRDefault="00410BAF" w:rsidP="00E548C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DE7AF1E" wp14:editId="25F518C9">
                      <wp:simplePos x="0" y="0"/>
                      <wp:positionH relativeFrom="column">
                        <wp:posOffset>803198</wp:posOffset>
                      </wp:positionH>
                      <wp:positionV relativeFrom="paragraph">
                        <wp:posOffset>108263</wp:posOffset>
                      </wp:positionV>
                      <wp:extent cx="890270" cy="138423"/>
                      <wp:effectExtent l="0" t="0" r="5080" b="0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90270" cy="138423"/>
                              </a:xfrm>
                              <a:prstGeom prst="triangle">
                                <a:avLst>
                                  <a:gd name="adj" fmla="val 50649"/>
                                </a:avLst>
                              </a:prstGeom>
                              <a:solidFill>
                                <a:srgbClr val="A9D18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19FEE" id="Isosceles Triangle 25" o:spid="_x0000_s1026" type="#_x0000_t5" style="position:absolute;margin-left:63.25pt;margin-top:8.5pt;width:70.1pt;height:10.9pt;rotation:180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" adj="10940" fillcolor="#a9d18e" stroked="f" strokeweight="1pt"/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43F6C2A" w14:textId="77777777" w:rsidR="00587745" w:rsidRDefault="00E735DD" w:rsidP="00054832">
            <w:pPr>
              <w:ind w:right="89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9EC96FE" wp14:editId="4E293CEA">
                      <wp:simplePos x="0" y="0"/>
                      <wp:positionH relativeFrom="column">
                        <wp:posOffset>811732</wp:posOffset>
                      </wp:positionH>
                      <wp:positionV relativeFrom="paragraph">
                        <wp:posOffset>42133</wp:posOffset>
                      </wp:positionV>
                      <wp:extent cx="888874" cy="1439545"/>
                      <wp:effectExtent l="0" t="0" r="6985" b="8255"/>
                      <wp:wrapNone/>
                      <wp:docPr id="113" name="Gro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8874" cy="1439545"/>
                                <a:chOff x="-1" y="0"/>
                                <a:chExt cx="888874" cy="1439545"/>
                              </a:xfrm>
                            </wpg:grpSpPr>
                            <wps:wsp>
                              <wps:cNvPr id="37" name="Isosceles Triangle 37"/>
                              <wps:cNvSpPr/>
                              <wps:spPr>
                                <a:xfrm rot="10800000">
                                  <a:off x="-1" y="1306285"/>
                                  <a:ext cx="881157" cy="133260"/>
                                </a:xfrm>
                                <a:prstGeom prst="triangle">
                                  <a:avLst>
                                    <a:gd name="adj" fmla="val 50649"/>
                                  </a:avLst>
                                </a:prstGeom>
                                <a:solidFill>
                                  <a:srgbClr val="99336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7716" y="0"/>
                                  <a:ext cx="881157" cy="8386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336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Text Box 72"/>
                              <wps:cNvSpPr txBox="1"/>
                              <wps:spPr>
                                <a:xfrm>
                                  <a:off x="26992" y="17362"/>
                                  <a:ext cx="854939" cy="2500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3366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402473" w14:textId="77777777" w:rsidR="0073785B" w:rsidRPr="00410BAF" w:rsidRDefault="0073785B" w:rsidP="0073785B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Continence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ext Box 38"/>
                              <wps:cNvSpPr txBox="1"/>
                              <wps:spPr>
                                <a:xfrm>
                                  <a:off x="7708" y="406563"/>
                                  <a:ext cx="881083" cy="874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785AE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AC7F61E" w14:textId="77777777" w:rsidR="00587745" w:rsidRPr="00410BAF" w:rsidRDefault="006B6307" w:rsidP="006B6307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sz w:val="14"/>
                                        <w:szCs w:val="14"/>
                                      </w:rPr>
                                      <w:t>Are they continent of urine/ faeces or are toileting habits normal</w:t>
                                    </w:r>
                                    <w:r w:rsidR="00444DAF" w:rsidRPr="00410BAF">
                                      <w:rPr>
                                        <w:sz w:val="14"/>
                                        <w:szCs w:val="14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EC96FE" id="Group 113" o:spid="_x0000_s1045" style="position:absolute;margin-left:63.9pt;margin-top:3.3pt;width:70pt;height:113.35pt;z-index:251667456;mso-height-relative:margin" coordorigin="" coordsize="8888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">
                      <v:shape id="Isosceles Triangle 37" o:spid="_x0000_s1046" type="#_x0000_t5" style="position:absolute;top:13062;width:8811;height:133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" adj="10940" fillcolor="#936" stroked="f" strokeweight="1pt"/>
                      <v:rect id="Rectangle 36" o:spid="_x0000_s1047" style="position:absolute;left:77;width:8811;height:8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" fillcolor="#936" stroked="f" strokeweight="1pt"/>
                      <v:shape id="Text Box 72" o:spid="_x0000_s1048" type="#_x0000_t202" style="position:absolute;left:269;top:173;width:8550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" fillcolor="#936" stroked="f" strokeweight=".5pt">
                        <v:textbox>
                          <w:txbxContent>
                            <w:p w14:paraId="2A402473" w14:textId="77777777" w:rsidR="0073785B" w:rsidRPr="00410BAF" w:rsidRDefault="0073785B" w:rsidP="0073785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Continence</w:t>
                              </w:r>
                            </w:p>
                          </w:txbxContent>
                        </v:textbox>
                      </v:shape>
                      <v:shape id="Text Box 38" o:spid="_x0000_s1049" type="#_x0000_t202" style="position:absolute;left:77;top:4065;width:8810;height:8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" fillcolor="#d785ae" stroked="f" strokeweight=".5pt">
                        <v:textbox>
                          <w:txbxContent>
                            <w:p w14:paraId="4AC7F61E" w14:textId="77777777" w:rsidR="00587745" w:rsidRPr="00410BAF" w:rsidRDefault="006B6307" w:rsidP="006B630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sz w:val="14"/>
                                  <w:szCs w:val="14"/>
                                </w:rPr>
                                <w:t>Are they continent of urine/ faeces or are toileting habits normal</w:t>
                              </w:r>
                              <w:r w:rsidR="00444DAF" w:rsidRPr="00410BAF">
                                <w:rPr>
                                  <w:sz w:val="14"/>
                                  <w:szCs w:val="14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02527B4" w14:textId="77777777" w:rsidR="00587745" w:rsidRDefault="00587745" w:rsidP="00054832">
            <w:pPr>
              <w:ind w:right="89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0F0D0" w14:textId="6A161EE7" w:rsidR="00587745" w:rsidRDefault="00410BAF" w:rsidP="00054832">
            <w:pPr>
              <w:ind w:right="89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76DDDF78" wp14:editId="67B55E6A">
                      <wp:simplePos x="0" y="0"/>
                      <wp:positionH relativeFrom="column">
                        <wp:posOffset>797441</wp:posOffset>
                      </wp:positionH>
                      <wp:positionV relativeFrom="paragraph">
                        <wp:posOffset>42133</wp:posOffset>
                      </wp:positionV>
                      <wp:extent cx="901700" cy="1437640"/>
                      <wp:effectExtent l="0" t="0" r="0" b="0"/>
                      <wp:wrapNone/>
                      <wp:docPr id="119" name="Group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700" cy="1437640"/>
                                <a:chOff x="0" y="0"/>
                                <a:chExt cx="901811" cy="1439151"/>
                              </a:xfrm>
                            </wpg:grpSpPr>
                            <wps:wsp>
                              <wps:cNvPr id="33" name="Isosceles Triangle 33"/>
                              <wps:cNvSpPr/>
                              <wps:spPr>
                                <a:xfrm rot="10800000">
                                  <a:off x="0" y="1305930"/>
                                  <a:ext cx="896024" cy="133221"/>
                                </a:xfrm>
                                <a:prstGeom prst="triangle">
                                  <a:avLst>
                                    <a:gd name="adj" fmla="val 50649"/>
                                  </a:avLst>
                                </a:prstGeom>
                                <a:solidFill>
                                  <a:srgbClr val="9C5BC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5787" y="0"/>
                                  <a:ext cx="896024" cy="838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C5BC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Text Box 74"/>
                              <wps:cNvSpPr txBox="1"/>
                              <wps:spPr>
                                <a:xfrm>
                                  <a:off x="25078" y="5787"/>
                                  <a:ext cx="840119" cy="4166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C5BCD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B86F6E" w14:textId="20C3896E" w:rsidR="002C6FF7" w:rsidRPr="00410BAF" w:rsidRDefault="00B226B3" w:rsidP="002C6FF7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Health conditions and s</w:t>
                                    </w:r>
                                    <w:r w:rsidR="002C6FF7" w:rsidRPr="00410BAF">
                                      <w:rPr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ymptoms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34"/>
                              <wps:cNvSpPr txBox="1"/>
                              <wps:spPr>
                                <a:xfrm>
                                  <a:off x="5787" y="406990"/>
                                  <a:ext cx="895950" cy="875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198E0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601D16" w14:textId="2D8003AD" w:rsidR="00587745" w:rsidRPr="00410BAF" w:rsidRDefault="002C6FF7" w:rsidP="002C6FF7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Existing health conditions or symptoms that may relate to </w:t>
                                    </w:r>
                                    <w:r w:rsidR="003129A8" w:rsidRPr="00410BAF">
                                      <w:rPr>
                                        <w:sz w:val="14"/>
                                        <w:szCs w:val="14"/>
                                      </w:rPr>
                                      <w:t>balance.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DDDF78" id="Group 119" o:spid="_x0000_s1050" style="position:absolute;margin-left:62.8pt;margin-top:3.3pt;width:71pt;height:113.2pt;z-index:251705344;mso-height-relative:margin" coordsize="9018,14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">
                      <v:shape id="Isosceles Triangle 33" o:spid="_x0000_s1051" type="#_x0000_t5" style="position:absolute;top:13059;width:8960;height:13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" adj="10940" fillcolor="#9c5bcd" stroked="f" strokeweight="1pt"/>
                      <v:rect id="Rectangle 32" o:spid="_x0000_s1052" style="position:absolute;left:57;width:8961;height:8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" fillcolor="#9c5bcd" stroked="f" strokeweight="1pt"/>
                      <v:shape id="Text Box 74" o:spid="_x0000_s1053" type="#_x0000_t202" style="position:absolute;left:250;top:57;width:8401;height:4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" fillcolor="#9c5bcd" stroked="f" strokeweight=".5pt">
                        <v:textbox>
                          <w:txbxContent>
                            <w:p w14:paraId="61B86F6E" w14:textId="20C3896E" w:rsidR="002C6FF7" w:rsidRPr="00410BAF" w:rsidRDefault="00B226B3" w:rsidP="002C6FF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Health conditions and s</w:t>
                              </w:r>
                              <w:r w:rsidR="002C6FF7" w:rsidRPr="00410BAF"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ymptoms</w:t>
                              </w:r>
                            </w:p>
                          </w:txbxContent>
                        </v:textbox>
                      </v:shape>
                      <v:shape id="Text Box 34" o:spid="_x0000_s1054" type="#_x0000_t202" style="position:absolute;left:57;top:4069;width:8960;height:8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" fillcolor="#c198e0" stroked="f" strokeweight=".5pt">
                        <v:textbox>
                          <w:txbxContent>
                            <w:p w14:paraId="68601D16" w14:textId="2D8003AD" w:rsidR="00587745" w:rsidRPr="00410BAF" w:rsidRDefault="002C6FF7" w:rsidP="002C6FF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sz w:val="14"/>
                                  <w:szCs w:val="14"/>
                                </w:rPr>
                                <w:t xml:space="preserve">Existing health conditions or symptoms that may relate to </w:t>
                              </w:r>
                              <w:r w:rsidR="003129A8" w:rsidRPr="00410BAF">
                                <w:rPr>
                                  <w:sz w:val="14"/>
                                  <w:szCs w:val="14"/>
                                </w:rPr>
                                <w:t>balance.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F244547" wp14:editId="6DAC68EB">
                      <wp:simplePos x="0" y="0"/>
                      <wp:positionH relativeFrom="column">
                        <wp:posOffset>-51644</wp:posOffset>
                      </wp:positionH>
                      <wp:positionV relativeFrom="paragraph">
                        <wp:posOffset>42133</wp:posOffset>
                      </wp:positionV>
                      <wp:extent cx="855980" cy="1279525"/>
                      <wp:effectExtent l="0" t="0" r="1270" b="0"/>
                      <wp:wrapNone/>
                      <wp:docPr id="99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5980" cy="1279525"/>
                                <a:chOff x="0" y="0"/>
                                <a:chExt cx="856051" cy="845629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0" y="0"/>
                                  <a:ext cx="856051" cy="838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Text Box 73"/>
                              <wps:cNvSpPr txBox="1"/>
                              <wps:spPr>
                                <a:xfrm>
                                  <a:off x="19538" y="1954"/>
                                  <a:ext cx="805180" cy="283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16D371" w14:textId="2A1AAAE0" w:rsidR="006B6307" w:rsidRPr="00410BAF" w:rsidRDefault="00B226B3" w:rsidP="00B772D7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Nutrition and h</w:t>
                                    </w:r>
                                    <w:r w:rsidR="006B6307" w:rsidRPr="00410BAF">
                                      <w:rPr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ydration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0" y="268695"/>
                                  <a:ext cx="855980" cy="5769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B2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7FF8D93" w14:textId="77777777" w:rsidR="00587745" w:rsidRPr="00410BAF" w:rsidRDefault="006B6307" w:rsidP="006B6307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sz w:val="14"/>
                                        <w:szCs w:val="14"/>
                                      </w:rPr>
                                      <w:t>Do they have a normal weight, good fluid/ nutritional intake</w:t>
                                    </w:r>
                                    <w:r w:rsidR="00444DAF" w:rsidRPr="00410BAF">
                                      <w:rPr>
                                        <w:sz w:val="14"/>
                                        <w:szCs w:val="14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44547" id="Group 99" o:spid="_x0000_s1055" style="position:absolute;margin-left:-4.05pt;margin-top:3.3pt;width:67.4pt;height:100.75pt;z-index:251691008;mso-height-relative:margin" coordsize="8560,8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">
                      <v:rect id="Rectangle 28" o:spid="_x0000_s1056" style="position:absolute;width:8560;height:8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" fillcolor="#0070c0" stroked="f" strokeweight="1pt"/>
                      <v:shape id="Text Box 73" o:spid="_x0000_s1057" type="#_x0000_t202" style="position:absolute;left:195;top:19;width:805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" fillcolor="#0070c0" stroked="f" strokeweight=".5pt">
                        <v:textbox>
                          <w:txbxContent>
                            <w:p w14:paraId="0416D371" w14:textId="2A1AAAE0" w:rsidR="006B6307" w:rsidRPr="00410BAF" w:rsidRDefault="00B226B3" w:rsidP="00B772D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Nutrition and h</w:t>
                              </w:r>
                              <w:r w:rsidR="006B6307" w:rsidRPr="00410BAF"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ydration</w:t>
                              </w:r>
                            </w:p>
                          </w:txbxContent>
                        </v:textbox>
                      </v:shape>
                      <v:shape id="Text Box 30" o:spid="_x0000_s1058" type="#_x0000_t202" style="position:absolute;top:2686;width:8559;height:5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" fillcolor="#4bb2ff" stroked="f" strokeweight=".5pt">
                        <v:textbox>
                          <w:txbxContent>
                            <w:p w14:paraId="57FF8D93" w14:textId="77777777" w:rsidR="00587745" w:rsidRPr="00410BAF" w:rsidRDefault="006B6307" w:rsidP="006B630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sz w:val="14"/>
                                  <w:szCs w:val="14"/>
                                </w:rPr>
                                <w:t>Do they have a normal weight, good fluid/ nutritional intake</w:t>
                              </w:r>
                              <w:r w:rsidR="00444DAF" w:rsidRPr="00410BAF">
                                <w:rPr>
                                  <w:sz w:val="14"/>
                                  <w:szCs w:val="14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93947E" wp14:editId="53D68C19">
                      <wp:simplePos x="0" y="0"/>
                      <wp:positionH relativeFrom="column">
                        <wp:posOffset>-56669</wp:posOffset>
                      </wp:positionH>
                      <wp:positionV relativeFrom="paragraph">
                        <wp:posOffset>1348417</wp:posOffset>
                      </wp:positionV>
                      <wp:extent cx="855980" cy="139059"/>
                      <wp:effectExtent l="0" t="0" r="1270" b="0"/>
                      <wp:wrapNone/>
                      <wp:docPr id="29" name="Isosceles Tri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55980" cy="139059"/>
                              </a:xfrm>
                              <a:prstGeom prst="triangle">
                                <a:avLst>
                                  <a:gd name="adj" fmla="val 50649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745C1" id="Isosceles Triangle 29" o:spid="_x0000_s1026" type="#_x0000_t5" style="position:absolute;margin-left:-4.45pt;margin-top:106.15pt;width:67.4pt;height:10.95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" adj="10940" fillcolor="#0070c0" stroked="f" strokeweight="1pt"/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3D36642" w14:textId="77777777" w:rsidR="00587745" w:rsidRDefault="007B04C2" w:rsidP="00054832">
            <w:pPr>
              <w:ind w:right="89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86BF6EF" wp14:editId="1BDF897B">
                      <wp:simplePos x="0" y="0"/>
                      <wp:positionH relativeFrom="column">
                        <wp:posOffset>804126</wp:posOffset>
                      </wp:positionH>
                      <wp:positionV relativeFrom="paragraph">
                        <wp:posOffset>42133</wp:posOffset>
                      </wp:positionV>
                      <wp:extent cx="859352" cy="1436369"/>
                      <wp:effectExtent l="0" t="0" r="0" b="0"/>
                      <wp:wrapNone/>
                      <wp:docPr id="96" name="Group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352" cy="1436369"/>
                                <a:chOff x="-1" y="0"/>
                                <a:chExt cx="861912" cy="1436570"/>
                              </a:xfrm>
                            </wpg:grpSpPr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5862" y="0"/>
                                  <a:ext cx="856049" cy="838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Isosceles Triangle 41"/>
                              <wps:cNvSpPr/>
                              <wps:spPr>
                                <a:xfrm rot="10800000">
                                  <a:off x="-1" y="1306467"/>
                                  <a:ext cx="856049" cy="130103"/>
                                </a:xfrm>
                                <a:prstGeom prst="triangle">
                                  <a:avLst>
                                    <a:gd name="adj" fmla="val 50649"/>
                                  </a:avLst>
                                </a:prstGeom>
                                <a:solidFill>
                                  <a:srgbClr val="00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Text Box 42"/>
                              <wps:cNvSpPr txBox="1"/>
                              <wps:spPr>
                                <a:xfrm>
                                  <a:off x="5859" y="400306"/>
                                  <a:ext cx="855980" cy="880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B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16E978" w14:textId="77777777" w:rsidR="00587745" w:rsidRPr="00410BAF" w:rsidRDefault="0016114C" w:rsidP="0016114C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Do they have normal or impaired hearing or </w:t>
                                    </w:r>
                                    <w:r w:rsidR="00444DAF" w:rsidRPr="00410BAF">
                                      <w:rPr>
                                        <w:sz w:val="14"/>
                                        <w:szCs w:val="14"/>
                                      </w:rPr>
                                      <w:t>sight?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ext Box 75"/>
                              <wps:cNvSpPr txBox="1"/>
                              <wps:spPr>
                                <a:xfrm>
                                  <a:off x="23437" y="19520"/>
                                  <a:ext cx="809625" cy="357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F43F67" w14:textId="347DB89B" w:rsidR="00F02E9C" w:rsidRPr="00410BAF" w:rsidRDefault="00B226B3" w:rsidP="0016114C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Vision and h</w:t>
                                    </w:r>
                                    <w:r w:rsidR="00F02E9C" w:rsidRPr="00410BAF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earing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6BF6EF" id="Group 96" o:spid="_x0000_s1059" style="position:absolute;margin-left:63.3pt;margin-top:3.3pt;width:67.65pt;height:113.1pt;z-index:251679744;mso-width-relative:margin;mso-height-relative:margin" coordorigin="" coordsize="8619,1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">
                      <v:rect id="Rectangle 40" o:spid="_x0000_s1060" style="position:absolute;left:58;width:8561;height:8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" fillcolor="aqua" stroked="f" strokeweight="1pt"/>
                      <v:shape id="Isosceles Triangle 41" o:spid="_x0000_s1061" type="#_x0000_t5" style="position:absolute;top:13064;width:8560;height:13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" adj="10940" fillcolor="aqua" stroked="f" strokeweight="1pt"/>
                      <v:shape id="Text Box 42" o:spid="_x0000_s1062" type="#_x0000_t202" style="position:absolute;left:58;top:4003;width:8560;height:8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" fillcolor="#abffff" stroked="f" strokeweight=".5pt">
                        <v:textbox>
                          <w:txbxContent>
                            <w:p w14:paraId="1D16E978" w14:textId="77777777" w:rsidR="00587745" w:rsidRPr="00410BAF" w:rsidRDefault="0016114C" w:rsidP="0016114C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sz w:val="14"/>
                                  <w:szCs w:val="14"/>
                                </w:rPr>
                                <w:t xml:space="preserve">Do they have normal or impaired hearing or </w:t>
                              </w:r>
                              <w:r w:rsidR="00444DAF" w:rsidRPr="00410BAF">
                                <w:rPr>
                                  <w:sz w:val="14"/>
                                  <w:szCs w:val="14"/>
                                </w:rPr>
                                <w:t>sight?</w:t>
                              </w:r>
                            </w:p>
                          </w:txbxContent>
                        </v:textbox>
                      </v:shape>
                      <v:shape id="Text Box 75" o:spid="_x0000_s1063" type="#_x0000_t202" style="position:absolute;left:234;top:195;width:8096;height:3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" fillcolor="aqua" stroked="f" strokeweight=".5pt">
                        <v:textbox>
                          <w:txbxContent>
                            <w:p w14:paraId="1DF43F67" w14:textId="347DB89B" w:rsidR="00F02E9C" w:rsidRPr="00410BAF" w:rsidRDefault="00B226B3" w:rsidP="0016114C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b/>
                                  <w:sz w:val="14"/>
                                  <w:szCs w:val="14"/>
                                </w:rPr>
                                <w:t>Vision and h</w:t>
                              </w:r>
                              <w:r w:rsidR="00F02E9C" w:rsidRPr="00410BAF">
                                <w:rPr>
                                  <w:b/>
                                  <w:sz w:val="14"/>
                                  <w:szCs w:val="14"/>
                                </w:rPr>
                                <w:t>earing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006ADD8" w14:textId="77777777" w:rsidR="00587745" w:rsidRDefault="007B04C2" w:rsidP="00054832">
            <w:pPr>
              <w:ind w:right="89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745E4E1" wp14:editId="3445556B">
                      <wp:simplePos x="0" y="0"/>
                      <wp:positionH relativeFrom="column">
                        <wp:posOffset>779975</wp:posOffset>
                      </wp:positionH>
                      <wp:positionV relativeFrom="paragraph">
                        <wp:posOffset>42133</wp:posOffset>
                      </wp:positionV>
                      <wp:extent cx="909956" cy="1443354"/>
                      <wp:effectExtent l="0" t="0" r="4445" b="508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956" cy="1443354"/>
                                <a:chOff x="-1" y="0"/>
                                <a:chExt cx="864871" cy="1443675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7620" y="0"/>
                                  <a:ext cx="856525" cy="838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Isosceles Triangle 45"/>
                              <wps:cNvSpPr/>
                              <wps:spPr>
                                <a:xfrm rot="10800000">
                                  <a:off x="-1" y="1306575"/>
                                  <a:ext cx="856525" cy="137100"/>
                                </a:xfrm>
                                <a:prstGeom prst="triangle">
                                  <a:avLst>
                                    <a:gd name="adj" fmla="val 50649"/>
                                  </a:avLst>
                                </a:pr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Text Box 46"/>
                              <wps:cNvSpPr txBox="1"/>
                              <wps:spPr>
                                <a:xfrm>
                                  <a:off x="8890" y="391973"/>
                                  <a:ext cx="855980" cy="887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DDEE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9BFE43" w14:textId="77777777" w:rsidR="00587745" w:rsidRPr="00410BAF" w:rsidRDefault="00A15C70" w:rsidP="00A15C70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sz w:val="14"/>
                                        <w:szCs w:val="14"/>
                                      </w:rPr>
                                      <w:t>Environment safe and suitable for the individual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Text Box 76"/>
                              <wps:cNvSpPr txBox="1"/>
                              <wps:spPr>
                                <a:xfrm>
                                  <a:off x="38100" y="20310"/>
                                  <a:ext cx="806450" cy="247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CC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84492F0" w14:textId="77777777" w:rsidR="00444DAF" w:rsidRPr="00410BAF" w:rsidRDefault="00444DAF" w:rsidP="00444DAF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Environment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5E4E1" id="Group 91" o:spid="_x0000_s1064" style="position:absolute;margin-left:61.4pt;margin-top:3.3pt;width:71.65pt;height:113.65pt;z-index:251681792;mso-width-relative:margin;mso-height-relative:margin" coordorigin="" coordsize="8648,14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">
                      <v:rect id="Rectangle 44" o:spid="_x0000_s1065" style="position:absolute;left:76;width:8565;height:8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" fillcolor="#f9c" stroked="f" strokeweight="1pt"/>
                      <v:shape id="Isosceles Triangle 45" o:spid="_x0000_s1066" type="#_x0000_t5" style="position:absolute;top:13065;width:8565;height:137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" adj="10940" fillcolor="#f9c" stroked="f" strokeweight="1pt"/>
                      <v:shape id="Text Box 46" o:spid="_x0000_s1067" type="#_x0000_t202" style="position:absolute;left:88;top:3919;width:8560;height:8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" fillcolor="#fde" stroked="f" strokeweight=".5pt">
                        <v:textbox>
                          <w:txbxContent>
                            <w:p w14:paraId="7B9BFE43" w14:textId="77777777" w:rsidR="00587745" w:rsidRPr="00410BAF" w:rsidRDefault="00A15C70" w:rsidP="00A15C70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sz w:val="14"/>
                                  <w:szCs w:val="14"/>
                                </w:rPr>
                                <w:t>Environment safe and suitable for the individual</w:t>
                              </w:r>
                            </w:p>
                          </w:txbxContent>
                        </v:textbox>
                      </v:shape>
                      <v:shape id="Text Box 76" o:spid="_x0000_s1068" type="#_x0000_t202" style="position:absolute;left:381;top:203;width:8064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" fillcolor="#f9c" stroked="f" strokeweight=".5pt">
                        <v:textbox>
                          <w:txbxContent>
                            <w:p w14:paraId="184492F0" w14:textId="77777777" w:rsidR="00444DAF" w:rsidRPr="00410BAF" w:rsidRDefault="00444DAF" w:rsidP="00444DAF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b/>
                                  <w:sz w:val="14"/>
                                  <w:szCs w:val="14"/>
                                </w:rPr>
                                <w:t>Environment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81655" w14:textId="77777777" w:rsidR="00587745" w:rsidRDefault="00A77518" w:rsidP="00054832">
            <w:pPr>
              <w:ind w:right="89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49361C18" wp14:editId="511B132F">
                      <wp:simplePos x="0" y="0"/>
                      <wp:positionH relativeFrom="column">
                        <wp:posOffset>806122</wp:posOffset>
                      </wp:positionH>
                      <wp:positionV relativeFrom="paragraph">
                        <wp:posOffset>42133</wp:posOffset>
                      </wp:positionV>
                      <wp:extent cx="885092" cy="1440179"/>
                      <wp:effectExtent l="0" t="0" r="0" b="8255"/>
                      <wp:wrapNone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092" cy="1440179"/>
                                <a:chOff x="-2" y="0"/>
                                <a:chExt cx="885092" cy="1440179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7810" y="0"/>
                                  <a:ext cx="873125" cy="8333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Isosceles Triangle 53"/>
                              <wps:cNvSpPr/>
                              <wps:spPr>
                                <a:xfrm rot="10800000">
                                  <a:off x="-2" y="1306284"/>
                                  <a:ext cx="885092" cy="133895"/>
                                </a:xfrm>
                                <a:prstGeom prst="triangle">
                                  <a:avLst>
                                    <a:gd name="adj" fmla="val 50649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Text Box 77"/>
                              <wps:cNvSpPr txBox="1"/>
                              <wps:spPr>
                                <a:xfrm>
                                  <a:off x="35148" y="0"/>
                                  <a:ext cx="823595" cy="3214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6E3B62" w14:textId="77777777" w:rsidR="001F09E2" w:rsidRPr="00410BAF" w:rsidRDefault="001F09E2" w:rsidP="001F09E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Foot health and footwear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Text Box 54"/>
                              <wps:cNvSpPr txBox="1"/>
                              <wps:spPr>
                                <a:xfrm>
                                  <a:off x="7805" y="391714"/>
                                  <a:ext cx="873125" cy="8861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1D6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81225A" w14:textId="77777777" w:rsidR="00587745" w:rsidRPr="00410BAF" w:rsidRDefault="001F09E2" w:rsidP="001F09E2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sz w:val="14"/>
                                        <w:szCs w:val="14"/>
                                      </w:rPr>
                                      <w:t>Are their feet healthy and is their footwear suitable?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361C18" id="Group 95" o:spid="_x0000_s1069" style="position:absolute;margin-left:63.45pt;margin-top:3.3pt;width:69.7pt;height:113.4pt;z-index:251712512;mso-height-relative:margin" coordorigin="" coordsize="8850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">
                      <v:rect id="Rectangle 52" o:spid="_x0000_s1070" style="position:absolute;left:78;width:8731;height:8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" fillcolor="#00b0f0" stroked="f" strokeweight="1pt"/>
                      <v:shape id="Isosceles Triangle 53" o:spid="_x0000_s1071" type="#_x0000_t5" style="position:absolute;top:13062;width:8850;height:133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" adj="10940" fillcolor="#00b0f0" stroked="f" strokeweight="1pt"/>
                      <v:shape id="Text Box 77" o:spid="_x0000_s1072" type="#_x0000_t202" style="position:absolute;left:351;width:8236;height: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" fillcolor="#00b0f0" stroked="f" strokeweight=".5pt">
                        <v:textbox>
                          <w:txbxContent>
                            <w:p w14:paraId="526E3B62" w14:textId="77777777" w:rsidR="001F09E2" w:rsidRPr="00410BAF" w:rsidRDefault="001F09E2" w:rsidP="001F09E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b/>
                                  <w:sz w:val="14"/>
                                  <w:szCs w:val="14"/>
                                </w:rPr>
                                <w:t>Foot health and footwear</w:t>
                              </w:r>
                            </w:p>
                          </w:txbxContent>
                        </v:textbox>
                      </v:shape>
                      <v:shape id="Text Box 54" o:spid="_x0000_s1073" type="#_x0000_t202" style="position:absolute;left:78;top:3917;width:8731;height:8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" fillcolor="#61d6ff" stroked="f" strokeweight=".5pt">
                        <v:textbox>
                          <w:txbxContent>
                            <w:p w14:paraId="2B81225A" w14:textId="77777777" w:rsidR="00587745" w:rsidRPr="00410BAF" w:rsidRDefault="001F09E2" w:rsidP="001F09E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sz w:val="14"/>
                                  <w:szCs w:val="14"/>
                                </w:rPr>
                                <w:t>Are their feet healthy and is their footwear suitable?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678D6CB4" w14:textId="34B23BBF" w:rsidR="00587745" w:rsidRDefault="003B3D22" w:rsidP="00054832">
            <w:pPr>
              <w:ind w:right="89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06016" behindDoc="0" locked="0" layoutInCell="1" allowOverlap="1" wp14:anchorId="323590E0" wp14:editId="24A7F89C">
                      <wp:simplePos x="0" y="0"/>
                      <wp:positionH relativeFrom="column">
                        <wp:posOffset>803282</wp:posOffset>
                      </wp:positionH>
                      <wp:positionV relativeFrom="paragraph">
                        <wp:posOffset>42133</wp:posOffset>
                      </wp:positionV>
                      <wp:extent cx="915036" cy="1438273"/>
                      <wp:effectExtent l="0" t="0" r="0" b="0"/>
                      <wp:wrapNone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036" cy="1438273"/>
                                <a:chOff x="-1" y="0"/>
                                <a:chExt cx="915134" cy="1438322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0" y="0"/>
                                  <a:ext cx="911225" cy="83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Isosceles Triangle 49"/>
                              <wps:cNvSpPr/>
                              <wps:spPr>
                                <a:xfrm rot="10800000">
                                  <a:off x="-1" y="1306328"/>
                                  <a:ext cx="911225" cy="131994"/>
                                </a:xfrm>
                                <a:prstGeom prst="triangle">
                                  <a:avLst>
                                    <a:gd name="adj" fmla="val 50649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Text Box 78"/>
                              <wps:cNvSpPr txBox="1"/>
                              <wps:spPr>
                                <a:xfrm>
                                  <a:off x="33216" y="17584"/>
                                  <a:ext cx="854063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58790E3" w14:textId="004BAA01" w:rsidR="00566864" w:rsidRPr="00410BAF" w:rsidRDefault="00B226B3" w:rsidP="00566864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Bone h</w:t>
                                    </w:r>
                                    <w:r w:rsidR="00566864" w:rsidRPr="00410BAF">
                                      <w:rPr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ealth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Text Box 50"/>
                              <wps:cNvSpPr txBox="1"/>
                              <wps:spPr>
                                <a:xfrm>
                                  <a:off x="3908" y="391555"/>
                                  <a:ext cx="911225" cy="885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686DA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66286E" w14:textId="77777777" w:rsidR="00587745" w:rsidRPr="00410BAF" w:rsidRDefault="004D4E14" w:rsidP="00566864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410BAF">
                                      <w:rPr>
                                        <w:sz w:val="14"/>
                                        <w:szCs w:val="14"/>
                                      </w:rPr>
                                      <w:t>Does individual have diagnosis of osteoporosis or risk factors?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3590E0" id="Group 94" o:spid="_x0000_s1074" style="position:absolute;margin-left:63.25pt;margin-top:3.3pt;width:72.05pt;height:113.25pt;z-index:251606016;mso-height-relative:margin" coordorigin="" coordsize="9151,1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">
                      <v:rect id="Rectangle 48" o:spid="_x0000_s1075" style="position:absolute;width:9112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" fillcolor="#7030a0" stroked="f" strokeweight="1pt"/>
                      <v:shape id="Isosceles Triangle 49" o:spid="_x0000_s1076" type="#_x0000_t5" style="position:absolute;top:13063;width:9112;height:13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" adj="10940" fillcolor="#7030a0" stroked="f" strokeweight="1pt"/>
                      <v:shape id="Text Box 78" o:spid="_x0000_s1077" type="#_x0000_t202" style="position:absolute;left:332;top:175;width:854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" fillcolor="#7030a0" stroked="f" strokeweight=".5pt">
                        <v:textbox>
                          <w:txbxContent>
                            <w:p w14:paraId="358790E3" w14:textId="004BAA01" w:rsidR="00566864" w:rsidRPr="00410BAF" w:rsidRDefault="00B226B3" w:rsidP="00566864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Bone h</w:t>
                              </w:r>
                              <w:r w:rsidR="00566864" w:rsidRPr="00410BAF"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ealth</w:t>
                              </w:r>
                            </w:p>
                          </w:txbxContent>
                        </v:textbox>
                      </v:shape>
                      <v:shape id="Text Box 50" o:spid="_x0000_s1078" type="#_x0000_t202" style="position:absolute;left:39;top:3915;width:9112;height:8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" fillcolor="#b686da" stroked="f" strokeweight=".5pt">
                        <v:textbox>
                          <w:txbxContent>
                            <w:p w14:paraId="7B66286E" w14:textId="77777777" w:rsidR="00587745" w:rsidRPr="00410BAF" w:rsidRDefault="004D4E14" w:rsidP="00566864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10BAF">
                                <w:rPr>
                                  <w:sz w:val="14"/>
                                  <w:szCs w:val="14"/>
                                </w:rPr>
                                <w:t>Does individual have diagnosis of osteoporosis or risk factors?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7902D94" w14:textId="04E3DD6C" w:rsidR="00587745" w:rsidRDefault="00587745" w:rsidP="00054832">
            <w:pPr>
              <w:ind w:right="89"/>
              <w:rPr>
                <w:rFonts w:cstheme="minorHAnsi"/>
                <w:sz w:val="32"/>
                <w:szCs w:val="32"/>
              </w:rPr>
            </w:pPr>
          </w:p>
        </w:tc>
      </w:tr>
      <w:tr w:rsidR="009315C2" w14:paraId="4791BC89" w14:textId="77777777" w:rsidTr="00FD2E2E">
        <w:trPr>
          <w:trHeight w:val="6113"/>
        </w:trPr>
        <w:tc>
          <w:tcPr>
            <w:tcW w:w="1466" w:type="dxa"/>
            <w:tcBorders>
              <w:top w:val="single" w:sz="4" w:space="0" w:color="auto"/>
            </w:tcBorders>
          </w:tcPr>
          <w:p w14:paraId="4A9996EB" w14:textId="74FEDDAB" w:rsidR="00237233" w:rsidRPr="00656A97" w:rsidRDefault="003B3D22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5DCAC1" wp14:editId="2ECBC1CE">
                      <wp:simplePos x="0" y="0"/>
                      <wp:positionH relativeFrom="column">
                        <wp:posOffset>-67921</wp:posOffset>
                      </wp:positionH>
                      <wp:positionV relativeFrom="paragraph">
                        <wp:posOffset>635</wp:posOffset>
                      </wp:positionV>
                      <wp:extent cx="925200" cy="243191"/>
                      <wp:effectExtent l="0" t="0" r="8255" b="508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200" cy="243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CF4985" w14:textId="77777777" w:rsidR="008C1758" w:rsidRPr="00EE445A" w:rsidRDefault="008C1758" w:rsidP="008C175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445A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Consider: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DCAC1" id="Rectangle 108" o:spid="_x0000_s1079" style="position:absolute;margin-left:-5.35pt;margin-top:.05pt;width:72.85pt;height:19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" fillcolor="#c30" stroked="f" strokeweight="1pt">
                      <v:textbox>
                        <w:txbxContent>
                          <w:p w14:paraId="79CF4985" w14:textId="77777777" w:rsidR="008C1758" w:rsidRPr="00EE445A" w:rsidRDefault="008C1758" w:rsidP="008C175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445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Consider: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3F81E1" w14:textId="6B108D05" w:rsidR="00237233" w:rsidRPr="00BD4958" w:rsidRDefault="00237233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</w:rPr>
            </w:pPr>
            <w:r w:rsidRPr="00BD4958">
              <w:rPr>
                <w:rFonts w:asciiTheme="minorHAnsi" w:hAnsiTheme="minorHAnsi" w:cstheme="minorHAnsi"/>
                <w:w w:val="105"/>
              </w:rPr>
              <w:t>Consider:</w:t>
            </w:r>
            <w:r w:rsidR="008C1758">
              <w:rPr>
                <w:rFonts w:asciiTheme="minorHAnsi" w:hAnsiTheme="minorHAnsi" w:cstheme="minorHAnsi"/>
                <w:noProof/>
                <w:sz w:val="8"/>
                <w:szCs w:val="8"/>
              </w:rPr>
              <w:t xml:space="preserve"> </w:t>
            </w:r>
          </w:p>
          <w:p w14:paraId="7C66334E" w14:textId="77777777" w:rsidR="00237233" w:rsidRPr="00BD4958" w:rsidRDefault="00237233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7CB3BBB" w14:textId="77777777" w:rsidR="00237233" w:rsidRPr="00BD4958" w:rsidRDefault="00237233" w:rsidP="0023723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ind w:left="113" w:right="98" w:hanging="113"/>
              <w:rPr>
                <w:rFonts w:asciiTheme="minorHAnsi" w:hAnsiTheme="minorHAnsi" w:cstheme="minorHAnsi"/>
                <w:w w:val="95"/>
              </w:rPr>
            </w:pPr>
            <w:r w:rsidRPr="00BD4958">
              <w:rPr>
                <w:rFonts w:asciiTheme="minorHAnsi" w:hAnsiTheme="minorHAnsi" w:cstheme="minorHAnsi"/>
                <w:w w:val="95"/>
              </w:rPr>
              <w:t>Previous falls:</w:t>
            </w:r>
          </w:p>
          <w:p w14:paraId="4ABF7F2D" w14:textId="77777777" w:rsidR="00237233" w:rsidRPr="00BD4958" w:rsidRDefault="00237233" w:rsidP="00237233">
            <w:pPr>
              <w:pStyle w:val="BodyText"/>
              <w:numPr>
                <w:ilvl w:val="0"/>
                <w:numId w:val="2"/>
              </w:numPr>
              <w:kinsoku w:val="0"/>
              <w:overflowPunct w:val="0"/>
              <w:ind w:left="170" w:right="98" w:hanging="113"/>
              <w:rPr>
                <w:rFonts w:asciiTheme="minorHAnsi" w:hAnsiTheme="minorHAnsi" w:cstheme="minorHAnsi"/>
                <w:w w:val="95"/>
              </w:rPr>
            </w:pPr>
            <w:r w:rsidRPr="00BD4958">
              <w:rPr>
                <w:rFonts w:asciiTheme="minorHAnsi" w:hAnsiTheme="minorHAnsi" w:cstheme="minorHAnsi"/>
                <w:w w:val="95"/>
              </w:rPr>
              <w:t>Number</w:t>
            </w:r>
          </w:p>
          <w:p w14:paraId="2F7EC022" w14:textId="77777777" w:rsidR="00237233" w:rsidRPr="00BD4958" w:rsidRDefault="00237233" w:rsidP="00237233">
            <w:pPr>
              <w:pStyle w:val="BodyText"/>
              <w:numPr>
                <w:ilvl w:val="0"/>
                <w:numId w:val="2"/>
              </w:numPr>
              <w:kinsoku w:val="0"/>
              <w:overflowPunct w:val="0"/>
              <w:ind w:left="170" w:right="98" w:hanging="113"/>
              <w:rPr>
                <w:rFonts w:asciiTheme="minorHAnsi" w:hAnsiTheme="minorHAnsi" w:cstheme="minorHAnsi"/>
                <w:w w:val="95"/>
              </w:rPr>
            </w:pPr>
            <w:r w:rsidRPr="00BD4958">
              <w:rPr>
                <w:rFonts w:asciiTheme="minorHAnsi" w:hAnsiTheme="minorHAnsi" w:cstheme="minorHAnsi"/>
                <w:w w:val="95"/>
              </w:rPr>
              <w:t>Date(s)</w:t>
            </w:r>
          </w:p>
          <w:p w14:paraId="2C9DA993" w14:textId="77777777" w:rsidR="00237233" w:rsidRPr="00BD4958" w:rsidRDefault="00237233" w:rsidP="00237233">
            <w:pPr>
              <w:pStyle w:val="BodyText"/>
              <w:numPr>
                <w:ilvl w:val="0"/>
                <w:numId w:val="2"/>
              </w:numPr>
              <w:kinsoku w:val="0"/>
              <w:overflowPunct w:val="0"/>
              <w:ind w:left="170" w:right="244" w:hanging="113"/>
              <w:rPr>
                <w:rFonts w:asciiTheme="minorHAnsi" w:hAnsiTheme="minorHAnsi" w:cstheme="minorHAnsi"/>
              </w:rPr>
            </w:pPr>
            <w:r w:rsidRPr="00BD4958">
              <w:rPr>
                <w:rFonts w:asciiTheme="minorHAnsi" w:hAnsiTheme="minorHAnsi" w:cstheme="minorHAnsi"/>
              </w:rPr>
              <w:t>Frequency</w:t>
            </w:r>
          </w:p>
          <w:p w14:paraId="377F4259" w14:textId="77777777" w:rsidR="00237233" w:rsidRPr="00BD4958" w:rsidRDefault="00237233" w:rsidP="00237233">
            <w:pPr>
              <w:pStyle w:val="BodyText"/>
              <w:numPr>
                <w:ilvl w:val="0"/>
                <w:numId w:val="2"/>
              </w:numPr>
              <w:kinsoku w:val="0"/>
              <w:overflowPunct w:val="0"/>
              <w:ind w:left="170" w:right="244" w:hanging="113"/>
              <w:rPr>
                <w:rFonts w:asciiTheme="minorHAnsi" w:hAnsiTheme="minorHAnsi" w:cstheme="minorHAnsi"/>
              </w:rPr>
            </w:pPr>
            <w:r w:rsidRPr="00BD4958">
              <w:rPr>
                <w:rFonts w:asciiTheme="minorHAnsi" w:hAnsiTheme="minorHAnsi" w:cstheme="minorHAnsi"/>
              </w:rPr>
              <w:t>Location</w:t>
            </w:r>
          </w:p>
          <w:p w14:paraId="282110EC" w14:textId="77777777" w:rsidR="00237233" w:rsidRPr="00BD4958" w:rsidRDefault="00237233" w:rsidP="00237233">
            <w:pPr>
              <w:pStyle w:val="BodyText"/>
              <w:numPr>
                <w:ilvl w:val="0"/>
                <w:numId w:val="2"/>
              </w:numPr>
              <w:kinsoku w:val="0"/>
              <w:overflowPunct w:val="0"/>
              <w:ind w:left="170" w:right="244" w:hanging="113"/>
              <w:rPr>
                <w:rFonts w:asciiTheme="minorHAnsi" w:hAnsiTheme="minorHAnsi" w:cstheme="minorHAnsi"/>
              </w:rPr>
            </w:pPr>
            <w:r w:rsidRPr="00BD4958">
              <w:rPr>
                <w:rFonts w:asciiTheme="minorHAnsi" w:hAnsiTheme="minorHAnsi" w:cstheme="minorHAnsi"/>
              </w:rPr>
              <w:t>Time of day</w:t>
            </w:r>
          </w:p>
          <w:p w14:paraId="1792F73E" w14:textId="77777777" w:rsidR="00237233" w:rsidRPr="00BD4958" w:rsidRDefault="00237233" w:rsidP="00237233">
            <w:pPr>
              <w:pStyle w:val="BodyText"/>
              <w:numPr>
                <w:ilvl w:val="0"/>
                <w:numId w:val="2"/>
              </w:numPr>
              <w:kinsoku w:val="0"/>
              <w:overflowPunct w:val="0"/>
              <w:ind w:left="170" w:right="244" w:hanging="113"/>
              <w:rPr>
                <w:rFonts w:asciiTheme="minorHAnsi" w:hAnsiTheme="minorHAnsi" w:cstheme="minorHAnsi"/>
                <w:spacing w:val="-24"/>
              </w:rPr>
            </w:pPr>
            <w:r w:rsidRPr="00BD4958">
              <w:rPr>
                <w:rFonts w:asciiTheme="minorHAnsi" w:hAnsiTheme="minorHAnsi" w:cstheme="minorHAnsi"/>
              </w:rPr>
              <w:t>Activity at the time</w:t>
            </w:r>
            <w:r w:rsidRPr="00BD4958">
              <w:rPr>
                <w:rFonts w:asciiTheme="minorHAnsi" w:hAnsiTheme="minorHAnsi" w:cstheme="minorHAnsi"/>
                <w:spacing w:val="-24"/>
              </w:rPr>
              <w:t xml:space="preserve"> </w:t>
            </w:r>
          </w:p>
          <w:p w14:paraId="7C23C044" w14:textId="77777777" w:rsidR="00237233" w:rsidRPr="00BD4958" w:rsidRDefault="00237233" w:rsidP="00237233">
            <w:pPr>
              <w:pStyle w:val="BodyText"/>
              <w:numPr>
                <w:ilvl w:val="0"/>
                <w:numId w:val="2"/>
              </w:numPr>
              <w:kinsoku w:val="0"/>
              <w:overflowPunct w:val="0"/>
              <w:ind w:left="170" w:right="244" w:hanging="113"/>
              <w:rPr>
                <w:rFonts w:asciiTheme="minorHAnsi" w:hAnsiTheme="minorHAnsi" w:cstheme="minorHAnsi"/>
              </w:rPr>
            </w:pPr>
            <w:r w:rsidRPr="00BD4958">
              <w:rPr>
                <w:rFonts w:asciiTheme="minorHAnsi" w:hAnsiTheme="minorHAnsi" w:cstheme="minorHAnsi"/>
              </w:rPr>
              <w:t>Contributory factors</w:t>
            </w:r>
          </w:p>
          <w:p w14:paraId="0293DA22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right="244" w:hanging="113"/>
              <w:rPr>
                <w:rFonts w:asciiTheme="minorHAnsi" w:hAnsiTheme="minorHAnsi" w:cstheme="minorHAnsi"/>
                <w:sz w:val="8"/>
              </w:rPr>
            </w:pPr>
          </w:p>
          <w:p w14:paraId="7D23ED57" w14:textId="77777777" w:rsidR="00237233" w:rsidRPr="00BD4958" w:rsidRDefault="00237233" w:rsidP="0023723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ind w:left="113" w:right="244" w:hanging="113"/>
              <w:rPr>
                <w:rFonts w:asciiTheme="minorHAnsi" w:hAnsiTheme="minorHAnsi" w:cstheme="minorHAnsi"/>
              </w:rPr>
            </w:pPr>
            <w:r w:rsidRPr="00BD4958">
              <w:rPr>
                <w:rFonts w:asciiTheme="minorHAnsi" w:hAnsiTheme="minorHAnsi" w:cstheme="minorHAnsi"/>
              </w:rPr>
              <w:t>Any patterns</w:t>
            </w:r>
          </w:p>
          <w:p w14:paraId="66551C24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right="98" w:hanging="113"/>
              <w:rPr>
                <w:rFonts w:asciiTheme="minorHAnsi" w:hAnsiTheme="minorHAnsi" w:cstheme="minorHAnsi"/>
                <w:w w:val="95"/>
                <w:sz w:val="8"/>
              </w:rPr>
            </w:pPr>
          </w:p>
          <w:p w14:paraId="6A257375" w14:textId="0397BA63" w:rsidR="00237233" w:rsidRPr="00BD4958" w:rsidRDefault="00237233" w:rsidP="0023723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ind w:left="113" w:right="98" w:hanging="113"/>
              <w:rPr>
                <w:rFonts w:asciiTheme="minorHAnsi" w:hAnsiTheme="minorHAnsi" w:cstheme="minorHAnsi"/>
              </w:rPr>
            </w:pPr>
            <w:r w:rsidRPr="00BD4958">
              <w:rPr>
                <w:rFonts w:asciiTheme="minorHAnsi" w:hAnsiTheme="minorHAnsi" w:cstheme="minorHAnsi"/>
                <w:w w:val="95"/>
              </w:rPr>
              <w:t xml:space="preserve">Pre-admission </w:t>
            </w:r>
            <w:r w:rsidRPr="00BD4958">
              <w:rPr>
                <w:rFonts w:asciiTheme="minorHAnsi" w:hAnsiTheme="minorHAnsi" w:cstheme="minorHAnsi"/>
                <w:spacing w:val="-4"/>
                <w:w w:val="95"/>
              </w:rPr>
              <w:t xml:space="preserve">falls </w:t>
            </w:r>
            <w:r w:rsidRPr="00BD4958">
              <w:rPr>
                <w:rFonts w:asciiTheme="minorHAnsi" w:hAnsiTheme="minorHAnsi" w:cstheme="minorHAnsi"/>
              </w:rPr>
              <w:t xml:space="preserve">prevention </w:t>
            </w:r>
            <w:r w:rsidR="003129A8" w:rsidRPr="00BD4958">
              <w:rPr>
                <w:rFonts w:asciiTheme="minorHAnsi" w:hAnsiTheme="minorHAnsi" w:cstheme="minorHAnsi"/>
              </w:rPr>
              <w:t>strategies.</w:t>
            </w:r>
          </w:p>
          <w:p w14:paraId="39CB3C4D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right="244" w:hanging="113"/>
              <w:rPr>
                <w:rFonts w:asciiTheme="minorHAnsi" w:hAnsiTheme="minorHAnsi" w:cstheme="minorHAnsi"/>
                <w:sz w:val="8"/>
              </w:rPr>
            </w:pPr>
          </w:p>
          <w:p w14:paraId="44D525EC" w14:textId="77777777" w:rsidR="00237233" w:rsidRPr="00BD4958" w:rsidRDefault="00237233" w:rsidP="0023723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ind w:left="113" w:right="244" w:hanging="113"/>
              <w:rPr>
                <w:rFonts w:asciiTheme="minorHAnsi" w:hAnsiTheme="minorHAnsi" w:cstheme="minorHAnsi"/>
              </w:rPr>
            </w:pPr>
            <w:r w:rsidRPr="00BD4958">
              <w:rPr>
                <w:rFonts w:asciiTheme="minorHAnsi" w:hAnsiTheme="minorHAnsi" w:cstheme="minorHAnsi"/>
              </w:rPr>
              <w:t>If the individual is worried about falls</w:t>
            </w:r>
          </w:p>
          <w:p w14:paraId="401CA14E" w14:textId="77777777" w:rsidR="00237233" w:rsidRDefault="00237233" w:rsidP="00237233">
            <w:pPr>
              <w:ind w:right="89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25650D9F" w14:textId="77777777" w:rsidR="00237233" w:rsidRPr="00656A97" w:rsidRDefault="008C1758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310688" wp14:editId="05D466C7">
                      <wp:simplePos x="0" y="0"/>
                      <wp:positionH relativeFrom="column">
                        <wp:posOffset>-65381</wp:posOffset>
                      </wp:positionH>
                      <wp:positionV relativeFrom="paragraph">
                        <wp:posOffset>-635</wp:posOffset>
                      </wp:positionV>
                      <wp:extent cx="878400" cy="243191"/>
                      <wp:effectExtent l="0" t="0" r="0" b="508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400" cy="243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13BE07" w14:textId="77777777" w:rsidR="008C1758" w:rsidRPr="00EE445A" w:rsidRDefault="008C1758" w:rsidP="008C175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445A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Consider: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10688" id="Rectangle 109" o:spid="_x0000_s1080" style="position:absolute;margin-left:-5.15pt;margin-top:-.05pt;width:69.15pt;height:19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" fillcolor="#ed7d31" stroked="f" strokeweight="1pt">
                      <v:textbox>
                        <w:txbxContent>
                          <w:p w14:paraId="7B13BE07" w14:textId="77777777" w:rsidR="008C1758" w:rsidRPr="00EE445A" w:rsidRDefault="008C1758" w:rsidP="008C175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445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Consider: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C84FE6" w14:textId="77777777" w:rsidR="00237233" w:rsidRPr="00DF678C" w:rsidRDefault="00237233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</w:rPr>
            </w:pPr>
            <w:r w:rsidRPr="00DF678C">
              <w:rPr>
                <w:rFonts w:asciiTheme="minorHAnsi" w:hAnsiTheme="minorHAnsi" w:cstheme="minorHAnsi"/>
                <w:w w:val="105"/>
              </w:rPr>
              <w:t>Consider:</w:t>
            </w:r>
          </w:p>
          <w:p w14:paraId="0FADFACE" w14:textId="77777777" w:rsidR="00237233" w:rsidRPr="00DF678C" w:rsidRDefault="00237233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07B78EB" w14:textId="77777777" w:rsidR="00237233" w:rsidRPr="00DF678C" w:rsidRDefault="00237233" w:rsidP="00237233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1" w:line="250" w:lineRule="auto"/>
              <w:ind w:left="170" w:right="57" w:hanging="113"/>
              <w:rPr>
                <w:rFonts w:asciiTheme="minorHAnsi" w:hAnsiTheme="minorHAnsi" w:cstheme="minorHAnsi"/>
              </w:rPr>
            </w:pPr>
            <w:r w:rsidRPr="00DF678C">
              <w:rPr>
                <w:rFonts w:asciiTheme="minorHAnsi" w:hAnsiTheme="minorHAnsi" w:cstheme="minorHAnsi"/>
              </w:rPr>
              <w:t>Pain</w:t>
            </w:r>
          </w:p>
          <w:p w14:paraId="3BDA9F2C" w14:textId="77777777" w:rsidR="00237233" w:rsidRPr="00DF678C" w:rsidRDefault="00237233" w:rsidP="00237233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1" w:line="250" w:lineRule="auto"/>
              <w:ind w:left="170" w:right="57" w:hanging="113"/>
              <w:rPr>
                <w:rFonts w:asciiTheme="minorHAnsi" w:hAnsiTheme="minorHAnsi" w:cstheme="minorHAnsi"/>
              </w:rPr>
            </w:pPr>
            <w:r w:rsidRPr="00DF678C">
              <w:rPr>
                <w:rFonts w:asciiTheme="minorHAnsi" w:hAnsiTheme="minorHAnsi" w:cstheme="minorHAnsi"/>
              </w:rPr>
              <w:t>Dehydration Constipation</w:t>
            </w:r>
          </w:p>
          <w:p w14:paraId="4D191F9E" w14:textId="77777777" w:rsidR="00237233" w:rsidRPr="00DF678C" w:rsidRDefault="00237233" w:rsidP="00237233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1" w:line="250" w:lineRule="auto"/>
              <w:ind w:left="170" w:right="57" w:hanging="113"/>
              <w:rPr>
                <w:rFonts w:asciiTheme="minorHAnsi" w:hAnsiTheme="minorHAnsi" w:cstheme="minorHAnsi"/>
              </w:rPr>
            </w:pPr>
            <w:r w:rsidRPr="00DF678C">
              <w:rPr>
                <w:rFonts w:asciiTheme="minorHAnsi" w:hAnsiTheme="minorHAnsi" w:cstheme="minorHAnsi"/>
                <w:spacing w:val="-4"/>
              </w:rPr>
              <w:t xml:space="preserve">Mood/ </w:t>
            </w:r>
            <w:r w:rsidRPr="00DF678C">
              <w:rPr>
                <w:rFonts w:asciiTheme="minorHAnsi" w:hAnsiTheme="minorHAnsi" w:cstheme="minorHAnsi"/>
              </w:rPr>
              <w:t>emotion</w:t>
            </w:r>
          </w:p>
          <w:p w14:paraId="57DED8EC" w14:textId="77777777" w:rsidR="00237233" w:rsidRPr="00DF678C" w:rsidRDefault="00237233" w:rsidP="00237233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1" w:line="250" w:lineRule="auto"/>
              <w:ind w:left="170" w:right="57" w:hanging="113"/>
              <w:rPr>
                <w:rFonts w:asciiTheme="minorHAnsi" w:hAnsiTheme="minorHAnsi" w:cstheme="minorHAnsi"/>
                <w:w w:val="95"/>
              </w:rPr>
            </w:pPr>
            <w:r w:rsidRPr="00DF678C">
              <w:rPr>
                <w:rFonts w:asciiTheme="minorHAnsi" w:hAnsiTheme="minorHAnsi" w:cstheme="minorHAnsi"/>
                <w:w w:val="95"/>
              </w:rPr>
              <w:t>Infection</w:t>
            </w:r>
          </w:p>
          <w:p w14:paraId="1B34BE7D" w14:textId="77777777" w:rsidR="00237233" w:rsidRPr="00DF678C" w:rsidRDefault="00237233" w:rsidP="00237233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1" w:line="250" w:lineRule="auto"/>
              <w:ind w:left="170" w:right="57" w:hanging="113"/>
              <w:rPr>
                <w:rFonts w:asciiTheme="minorHAnsi" w:hAnsiTheme="minorHAnsi" w:cstheme="minorHAnsi"/>
                <w:w w:val="95"/>
              </w:rPr>
            </w:pPr>
            <w:r w:rsidRPr="00DF678C">
              <w:rPr>
                <w:rFonts w:asciiTheme="minorHAnsi" w:hAnsiTheme="minorHAnsi" w:cstheme="minorHAnsi"/>
                <w:w w:val="95"/>
              </w:rPr>
              <w:t xml:space="preserve">Delirium </w:t>
            </w:r>
          </w:p>
          <w:p w14:paraId="517C7256" w14:textId="77777777" w:rsidR="00237233" w:rsidRPr="00DF678C" w:rsidRDefault="00237233" w:rsidP="00237233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1" w:line="250" w:lineRule="auto"/>
              <w:ind w:left="170" w:right="57" w:hanging="113"/>
              <w:rPr>
                <w:rFonts w:asciiTheme="minorHAnsi" w:hAnsiTheme="minorHAnsi" w:cstheme="minorHAnsi"/>
                <w:w w:val="95"/>
              </w:rPr>
            </w:pPr>
            <w:r w:rsidRPr="00DF678C">
              <w:rPr>
                <w:rFonts w:asciiTheme="minorHAnsi" w:hAnsiTheme="minorHAnsi" w:cstheme="minorHAnsi"/>
                <w:w w:val="95"/>
              </w:rPr>
              <w:t>Medication effects</w:t>
            </w:r>
          </w:p>
          <w:p w14:paraId="2E3B3E89" w14:textId="77777777" w:rsidR="00237233" w:rsidRPr="00DF678C" w:rsidRDefault="00237233" w:rsidP="00237233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1" w:line="250" w:lineRule="auto"/>
              <w:ind w:left="170" w:right="57" w:hanging="113"/>
              <w:rPr>
                <w:rFonts w:asciiTheme="minorHAnsi" w:hAnsiTheme="minorHAnsi" w:cstheme="minorHAnsi"/>
                <w:w w:val="95"/>
              </w:rPr>
            </w:pPr>
            <w:r w:rsidRPr="00DF678C">
              <w:rPr>
                <w:rFonts w:asciiTheme="minorHAnsi" w:hAnsiTheme="minorHAnsi" w:cstheme="minorHAnsi"/>
                <w:w w:val="95"/>
              </w:rPr>
              <w:t>Terminal agitation</w:t>
            </w:r>
          </w:p>
          <w:p w14:paraId="31DAD9D3" w14:textId="77777777" w:rsidR="00237233" w:rsidRPr="00FD2E2E" w:rsidRDefault="00237233" w:rsidP="00237233">
            <w:pPr>
              <w:pStyle w:val="BodyText"/>
              <w:kinsoku w:val="0"/>
              <w:overflowPunct w:val="0"/>
              <w:spacing w:before="1"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33E33524" w14:textId="77777777" w:rsidR="00237233" w:rsidRPr="00DF678C" w:rsidRDefault="00237233" w:rsidP="00237233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1" w:line="250" w:lineRule="auto"/>
              <w:ind w:left="113" w:hanging="113"/>
              <w:rPr>
                <w:rFonts w:asciiTheme="minorHAnsi" w:hAnsiTheme="minorHAnsi" w:cstheme="minorHAnsi"/>
              </w:rPr>
            </w:pPr>
            <w:r w:rsidRPr="00DF678C">
              <w:rPr>
                <w:rFonts w:asciiTheme="minorHAnsi" w:hAnsiTheme="minorHAnsi" w:cstheme="minorHAnsi"/>
              </w:rPr>
              <w:t>Use of telecare-buzzers/sensors</w:t>
            </w:r>
          </w:p>
          <w:p w14:paraId="2E7A767A" w14:textId="77777777" w:rsidR="00237233" w:rsidRPr="00DF678C" w:rsidRDefault="00237233" w:rsidP="00237233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161" w:line="250" w:lineRule="auto"/>
              <w:ind w:left="113" w:hanging="113"/>
              <w:rPr>
                <w:rFonts w:asciiTheme="minorHAnsi" w:hAnsiTheme="minorHAnsi" w:cstheme="minorHAnsi"/>
                <w:spacing w:val="-2"/>
                <w:w w:val="95"/>
              </w:rPr>
            </w:pPr>
            <w:r w:rsidRPr="00DF678C">
              <w:rPr>
                <w:rFonts w:asciiTheme="minorHAnsi" w:hAnsiTheme="minorHAnsi" w:cstheme="minorHAnsi"/>
                <w:spacing w:val="-2"/>
                <w:w w:val="95"/>
              </w:rPr>
              <w:t>Calm environment</w:t>
            </w:r>
          </w:p>
          <w:p w14:paraId="2B1FFC57" w14:textId="360D7EFD" w:rsidR="00237233" w:rsidRDefault="00237233" w:rsidP="00237233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161" w:line="250" w:lineRule="auto"/>
              <w:ind w:left="113" w:hanging="113"/>
              <w:rPr>
                <w:rFonts w:asciiTheme="minorHAnsi" w:hAnsiTheme="minorHAnsi" w:cstheme="minorHAnsi"/>
                <w:spacing w:val="-2"/>
                <w:w w:val="95"/>
              </w:rPr>
            </w:pPr>
            <w:r w:rsidRPr="00DF678C">
              <w:rPr>
                <w:rFonts w:asciiTheme="minorHAnsi" w:hAnsiTheme="minorHAnsi" w:cstheme="minorHAnsi"/>
                <w:spacing w:val="-2"/>
                <w:w w:val="95"/>
              </w:rPr>
              <w:t>Bed safety</w:t>
            </w:r>
          </w:p>
          <w:p w14:paraId="3ECD7A9D" w14:textId="7397E78C" w:rsidR="007D723A" w:rsidRPr="00DF678C" w:rsidRDefault="007D723A" w:rsidP="00237233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161" w:line="250" w:lineRule="auto"/>
              <w:ind w:left="113" w:hanging="113"/>
              <w:rPr>
                <w:rFonts w:asciiTheme="minorHAnsi" w:hAnsiTheme="minorHAnsi" w:cstheme="minorHAnsi"/>
                <w:spacing w:val="-2"/>
                <w:w w:val="95"/>
              </w:rPr>
            </w:pPr>
            <w:r>
              <w:rPr>
                <w:rFonts w:asciiTheme="minorHAnsi" w:hAnsiTheme="minorHAnsi" w:cstheme="minorHAnsi"/>
                <w:spacing w:val="-2"/>
                <w:w w:val="95"/>
              </w:rPr>
              <w:t xml:space="preserve">Consider night </w:t>
            </w:r>
            <w:r w:rsidR="003129A8">
              <w:rPr>
                <w:rFonts w:asciiTheme="minorHAnsi" w:hAnsiTheme="minorHAnsi" w:cstheme="minorHAnsi"/>
                <w:spacing w:val="-2"/>
                <w:w w:val="95"/>
              </w:rPr>
              <w:t>patterns.</w:t>
            </w:r>
          </w:p>
          <w:p w14:paraId="05205D2A" w14:textId="77777777" w:rsidR="00237233" w:rsidRPr="00DF678C" w:rsidRDefault="00237233" w:rsidP="00237233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161" w:line="250" w:lineRule="auto"/>
              <w:ind w:left="113" w:hanging="113"/>
              <w:rPr>
                <w:rFonts w:asciiTheme="minorHAnsi" w:hAnsiTheme="minorHAnsi" w:cstheme="minorHAnsi"/>
                <w:spacing w:val="-2"/>
                <w:w w:val="95"/>
              </w:rPr>
            </w:pPr>
            <w:r w:rsidRPr="00DF678C">
              <w:rPr>
                <w:rFonts w:asciiTheme="minorHAnsi" w:hAnsiTheme="minorHAnsi" w:cstheme="minorHAnsi"/>
                <w:spacing w:val="-2"/>
                <w:w w:val="95"/>
              </w:rPr>
              <w:t>Meaningful activity</w:t>
            </w:r>
          </w:p>
          <w:p w14:paraId="13844A10" w14:textId="6DEBA741" w:rsidR="00237233" w:rsidRPr="00E72746" w:rsidRDefault="00237233" w:rsidP="00E72746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161" w:line="250" w:lineRule="auto"/>
              <w:ind w:left="113" w:hanging="113"/>
              <w:rPr>
                <w:rFonts w:asciiTheme="minorHAnsi" w:hAnsiTheme="minorHAnsi" w:cstheme="minorHAnsi"/>
                <w:spacing w:val="-2"/>
                <w:w w:val="95"/>
              </w:rPr>
            </w:pPr>
            <w:r w:rsidRPr="00DF678C">
              <w:rPr>
                <w:rFonts w:asciiTheme="minorHAnsi" w:hAnsiTheme="minorHAnsi" w:cstheme="minorHAnsi"/>
                <w:spacing w:val="-2"/>
                <w:w w:val="95"/>
              </w:rPr>
              <w:t>Refer to GP or mental health team</w:t>
            </w:r>
          </w:p>
        </w:tc>
        <w:tc>
          <w:tcPr>
            <w:tcW w:w="1387" w:type="dxa"/>
            <w:gridSpan w:val="2"/>
          </w:tcPr>
          <w:p w14:paraId="551A075A" w14:textId="77777777" w:rsidR="00237233" w:rsidRPr="00656A97" w:rsidRDefault="008C1758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6"/>
                <w:szCs w:val="6"/>
              </w:rPr>
            </w:pPr>
            <w:r w:rsidRPr="008C17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0778BD4" wp14:editId="453C0BF2">
                      <wp:simplePos x="0" y="0"/>
                      <wp:positionH relativeFrom="column">
                        <wp:posOffset>-64794</wp:posOffset>
                      </wp:positionH>
                      <wp:positionV relativeFrom="paragraph">
                        <wp:posOffset>-635</wp:posOffset>
                      </wp:positionV>
                      <wp:extent cx="871200" cy="242570"/>
                      <wp:effectExtent l="0" t="0" r="5715" b="508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2BC53C" w14:textId="77777777" w:rsidR="008C1758" w:rsidRPr="00EE445A" w:rsidRDefault="008C1758" w:rsidP="008C175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445A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Consider: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78BD4" id="Rectangle 110" o:spid="_x0000_s1081" style="position:absolute;margin-left:-5.1pt;margin-top:-.05pt;width:68.6pt;height:19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" fillcolor="yellow" stroked="f" strokeweight="1pt">
                      <v:textbox>
                        <w:txbxContent>
                          <w:p w14:paraId="792BC53C" w14:textId="77777777" w:rsidR="008C1758" w:rsidRPr="00EE445A" w:rsidRDefault="008C1758" w:rsidP="008C175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445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Consider: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98E2BB" w14:textId="77777777" w:rsidR="00237233" w:rsidRPr="00602247" w:rsidRDefault="00237233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02247">
              <w:rPr>
                <w:rFonts w:asciiTheme="minorHAnsi" w:hAnsiTheme="minorHAnsi" w:cstheme="minorHAnsi"/>
              </w:rPr>
              <w:t>Consider:</w:t>
            </w:r>
          </w:p>
          <w:p w14:paraId="1E3F1460" w14:textId="77777777" w:rsidR="00237233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/>
              <w:rPr>
                <w:rFonts w:asciiTheme="minorHAnsi" w:hAnsiTheme="minorHAnsi" w:cstheme="minorHAnsi"/>
              </w:rPr>
            </w:pPr>
          </w:p>
          <w:p w14:paraId="6FAE366B" w14:textId="3BE11085" w:rsidR="00833FDB" w:rsidRDefault="00833FDB" w:rsidP="00833FDB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resident have Clinical Frailty Scale (CFS) score?</w:t>
            </w:r>
          </w:p>
          <w:p w14:paraId="5BAF88D5" w14:textId="77777777" w:rsidR="00833FDB" w:rsidRPr="00833FDB" w:rsidRDefault="00833FDB" w:rsidP="00833FDB">
            <w:pPr>
              <w:pStyle w:val="BodyText"/>
              <w:kinsoku w:val="0"/>
              <w:overflowPunct w:val="0"/>
              <w:spacing w:line="249" w:lineRule="auto"/>
              <w:ind w:left="113"/>
              <w:rPr>
                <w:rFonts w:asciiTheme="minorHAnsi" w:hAnsiTheme="minorHAnsi" w:cstheme="minorHAnsi"/>
              </w:rPr>
            </w:pPr>
          </w:p>
          <w:p w14:paraId="74FD64B0" w14:textId="2110BE56" w:rsidR="00237233" w:rsidRPr="00602247" w:rsidRDefault="00237233" w:rsidP="00237233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602247">
              <w:rPr>
                <w:rFonts w:asciiTheme="minorHAnsi" w:hAnsiTheme="minorHAnsi" w:cstheme="minorHAnsi"/>
              </w:rPr>
              <w:t>Professionally fitted walking aid, functional in good condition?</w:t>
            </w:r>
          </w:p>
          <w:p w14:paraId="380CAE85" w14:textId="77777777" w:rsidR="00237233" w:rsidRPr="00FD2E2E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59900473" w14:textId="77777777" w:rsidR="00237233" w:rsidRPr="00602247" w:rsidRDefault="00237233" w:rsidP="00237233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602247">
              <w:rPr>
                <w:rFonts w:asciiTheme="minorHAnsi" w:hAnsiTheme="minorHAnsi" w:cstheme="minorHAnsi"/>
              </w:rPr>
              <w:t>Manual</w:t>
            </w:r>
            <w:r w:rsidRPr="00602247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602247">
              <w:rPr>
                <w:rFonts w:asciiTheme="minorHAnsi" w:hAnsiTheme="minorHAnsi" w:cstheme="minorHAnsi"/>
                <w:spacing w:val="-3"/>
              </w:rPr>
              <w:t xml:space="preserve">handling </w:t>
            </w:r>
            <w:r w:rsidRPr="00602247">
              <w:rPr>
                <w:rFonts w:asciiTheme="minorHAnsi" w:hAnsiTheme="minorHAnsi" w:cstheme="minorHAnsi"/>
              </w:rPr>
              <w:t>assessment</w:t>
            </w:r>
          </w:p>
          <w:p w14:paraId="05078B58" w14:textId="77777777" w:rsidR="00237233" w:rsidRPr="00FD2E2E" w:rsidRDefault="00237233" w:rsidP="00237233">
            <w:pPr>
              <w:pStyle w:val="BodyText"/>
              <w:kinsoku w:val="0"/>
              <w:overflowPunct w:val="0"/>
              <w:spacing w:before="9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0D796119" w14:textId="55E10AD8" w:rsidR="00237233" w:rsidRPr="00602247" w:rsidRDefault="00237233" w:rsidP="00237233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before="3"/>
              <w:ind w:left="113" w:hanging="113"/>
              <w:rPr>
                <w:rFonts w:asciiTheme="minorHAnsi" w:hAnsiTheme="minorHAnsi" w:cstheme="minorHAnsi"/>
                <w:w w:val="95"/>
              </w:rPr>
            </w:pPr>
            <w:r w:rsidRPr="00602247">
              <w:rPr>
                <w:rFonts w:asciiTheme="minorHAnsi" w:hAnsiTheme="minorHAnsi" w:cstheme="minorHAnsi"/>
              </w:rPr>
              <w:t xml:space="preserve">Support to build </w:t>
            </w:r>
            <w:r w:rsidR="003129A8" w:rsidRPr="00602247">
              <w:rPr>
                <w:rFonts w:asciiTheme="minorHAnsi" w:hAnsiTheme="minorHAnsi" w:cstheme="minorHAnsi"/>
              </w:rPr>
              <w:t>confidence.</w:t>
            </w:r>
          </w:p>
          <w:p w14:paraId="048EC36B" w14:textId="77777777" w:rsidR="00237233" w:rsidRPr="00FD2E2E" w:rsidRDefault="00237233" w:rsidP="00237233">
            <w:pPr>
              <w:pStyle w:val="BodyText"/>
              <w:kinsoku w:val="0"/>
              <w:overflowPunct w:val="0"/>
              <w:spacing w:before="3"/>
              <w:ind w:left="113" w:hanging="113"/>
              <w:rPr>
                <w:rFonts w:asciiTheme="minorHAnsi" w:hAnsiTheme="minorHAnsi" w:cstheme="minorHAnsi"/>
                <w:w w:val="95"/>
                <w:sz w:val="8"/>
              </w:rPr>
            </w:pPr>
          </w:p>
          <w:p w14:paraId="73EB9059" w14:textId="10E9B541" w:rsidR="00237233" w:rsidRPr="00602247" w:rsidRDefault="00237233" w:rsidP="00237233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602247">
              <w:rPr>
                <w:rFonts w:asciiTheme="minorHAnsi" w:hAnsiTheme="minorHAnsi" w:cstheme="minorHAnsi"/>
              </w:rPr>
              <w:t xml:space="preserve">Encourage appropriate physical </w:t>
            </w:r>
            <w:r w:rsidR="003129A8" w:rsidRPr="00602247">
              <w:rPr>
                <w:rFonts w:asciiTheme="minorHAnsi" w:hAnsiTheme="minorHAnsi" w:cstheme="minorHAnsi"/>
              </w:rPr>
              <w:t>activity.</w:t>
            </w:r>
          </w:p>
          <w:p w14:paraId="2F0D942E" w14:textId="77777777" w:rsidR="00237233" w:rsidRPr="00602247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36FA6747" w14:textId="77777777" w:rsidR="00237233" w:rsidRPr="00602247" w:rsidRDefault="00237233" w:rsidP="00237233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602247">
              <w:rPr>
                <w:rFonts w:asciiTheme="minorHAnsi" w:hAnsiTheme="minorHAnsi" w:cstheme="minorHAnsi"/>
              </w:rPr>
              <w:t>Evidence-based strength balance programmes</w:t>
            </w:r>
          </w:p>
          <w:p w14:paraId="3F58DBF8" w14:textId="77777777" w:rsidR="00237233" w:rsidRPr="00FD2E2E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4EFB9661" w14:textId="62E619AD" w:rsidR="00237233" w:rsidRPr="00602247" w:rsidRDefault="00237233" w:rsidP="00237233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602247">
              <w:rPr>
                <w:rFonts w:asciiTheme="minorHAnsi" w:hAnsiTheme="minorHAnsi" w:cstheme="minorHAnsi"/>
              </w:rPr>
              <w:t xml:space="preserve">Refer to OT or </w:t>
            </w:r>
            <w:r w:rsidR="003129A8" w:rsidRPr="00602247">
              <w:rPr>
                <w:rFonts w:asciiTheme="minorHAnsi" w:hAnsiTheme="minorHAnsi" w:cstheme="minorHAnsi"/>
              </w:rPr>
              <w:t>physio.</w:t>
            </w:r>
          </w:p>
          <w:p w14:paraId="24C4E68D" w14:textId="77777777" w:rsidR="00237233" w:rsidRPr="00602247" w:rsidRDefault="00237233" w:rsidP="00237233">
            <w:pPr>
              <w:pStyle w:val="BodyText"/>
            </w:pPr>
          </w:p>
        </w:tc>
        <w:tc>
          <w:tcPr>
            <w:tcW w:w="1391" w:type="dxa"/>
          </w:tcPr>
          <w:p w14:paraId="30CD647F" w14:textId="77777777" w:rsidR="00237233" w:rsidRPr="00656A97" w:rsidRDefault="008C1758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  <w:sz w:val="8"/>
                <w:szCs w:val="8"/>
              </w:rPr>
            </w:pPr>
            <w:r w:rsidRPr="008C175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BA32B24" wp14:editId="5913B61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-1905</wp:posOffset>
                      </wp:positionV>
                      <wp:extent cx="871200" cy="242570"/>
                      <wp:effectExtent l="0" t="0" r="5715" b="508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9D18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10D35D" w14:textId="77777777" w:rsidR="008C1758" w:rsidRPr="00EE445A" w:rsidRDefault="008C1758" w:rsidP="008C175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445A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Consider: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32B24" id="Rectangle 111" o:spid="_x0000_s1082" style="position:absolute;margin-left:-4.9pt;margin-top:-.15pt;width:68.6pt;height:19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" fillcolor="#a9d18e" stroked="f" strokeweight="1pt">
                      <v:textbox>
                        <w:txbxContent>
                          <w:p w14:paraId="2610D35D" w14:textId="77777777" w:rsidR="008C1758" w:rsidRPr="00EE445A" w:rsidRDefault="008C1758" w:rsidP="008C175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445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Consider: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953B98" w14:textId="77777777" w:rsidR="00237233" w:rsidRPr="00656A97" w:rsidRDefault="00237233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</w:rPr>
            </w:pPr>
            <w:r w:rsidRPr="00656A97">
              <w:rPr>
                <w:rFonts w:asciiTheme="minorHAnsi" w:hAnsiTheme="minorHAnsi" w:cstheme="minorHAnsi"/>
                <w:w w:val="105"/>
              </w:rPr>
              <w:t>Consider:</w:t>
            </w:r>
          </w:p>
          <w:p w14:paraId="421C1FCB" w14:textId="77777777" w:rsidR="00237233" w:rsidRPr="00656A97" w:rsidRDefault="00237233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</w:rPr>
            </w:pPr>
          </w:p>
          <w:p w14:paraId="4BFC85F6" w14:textId="3F9565B4" w:rsidR="00237233" w:rsidRPr="00656A97" w:rsidRDefault="00237233" w:rsidP="00237233">
            <w:pPr>
              <w:pStyle w:val="BodyText"/>
              <w:numPr>
                <w:ilvl w:val="0"/>
                <w:numId w:val="6"/>
              </w:numPr>
              <w:kinsoku w:val="0"/>
              <w:overflowPunct w:val="0"/>
              <w:spacing w:before="1"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656A97">
              <w:rPr>
                <w:rFonts w:asciiTheme="minorHAnsi" w:hAnsiTheme="minorHAnsi" w:cstheme="minorHAnsi"/>
              </w:rPr>
              <w:t xml:space="preserve">Medication acting on heart, </w:t>
            </w:r>
            <w:r w:rsidR="00797853" w:rsidRPr="00656A97">
              <w:rPr>
                <w:rFonts w:asciiTheme="minorHAnsi" w:hAnsiTheme="minorHAnsi" w:cstheme="minorHAnsi"/>
              </w:rPr>
              <w:t>circulation,</w:t>
            </w:r>
            <w:r w:rsidRPr="00656A97">
              <w:rPr>
                <w:rFonts w:asciiTheme="minorHAnsi" w:hAnsiTheme="minorHAnsi" w:cstheme="minorHAnsi"/>
              </w:rPr>
              <w:t xml:space="preserve"> or </w:t>
            </w:r>
            <w:r w:rsidR="003129A8" w:rsidRPr="00656A97">
              <w:rPr>
                <w:rFonts w:asciiTheme="minorHAnsi" w:hAnsiTheme="minorHAnsi" w:cstheme="minorHAnsi"/>
              </w:rPr>
              <w:t>brain.</w:t>
            </w:r>
          </w:p>
          <w:p w14:paraId="31AC18B1" w14:textId="77777777" w:rsidR="00237233" w:rsidRPr="00FD2E2E" w:rsidRDefault="00237233" w:rsidP="00237233">
            <w:pPr>
              <w:pStyle w:val="BodyText"/>
              <w:kinsoku w:val="0"/>
              <w:overflowPunct w:val="0"/>
              <w:spacing w:before="1"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323C0E7A" w14:textId="77777777" w:rsidR="00237233" w:rsidRPr="00656A97" w:rsidRDefault="00237233" w:rsidP="00237233">
            <w:pPr>
              <w:pStyle w:val="BodyText"/>
              <w:numPr>
                <w:ilvl w:val="0"/>
                <w:numId w:val="6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656A97">
              <w:rPr>
                <w:rFonts w:asciiTheme="minorHAnsi" w:hAnsiTheme="minorHAnsi" w:cstheme="minorHAnsi"/>
              </w:rPr>
              <w:t>Lying/standing blood pressure and heart rate</w:t>
            </w:r>
          </w:p>
          <w:p w14:paraId="45041F6F" w14:textId="77777777" w:rsidR="00237233" w:rsidRPr="00FD2E2E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w w:val="95"/>
                <w:sz w:val="8"/>
              </w:rPr>
            </w:pPr>
          </w:p>
          <w:p w14:paraId="4A36B93E" w14:textId="2DDFF238" w:rsidR="00237233" w:rsidRPr="00656A97" w:rsidRDefault="00237233" w:rsidP="00237233">
            <w:pPr>
              <w:pStyle w:val="BodyText"/>
              <w:numPr>
                <w:ilvl w:val="0"/>
                <w:numId w:val="6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w w:val="95"/>
              </w:rPr>
            </w:pPr>
            <w:r w:rsidRPr="00656A97">
              <w:rPr>
                <w:rFonts w:asciiTheme="minorHAnsi" w:hAnsiTheme="minorHAnsi" w:cstheme="minorHAnsi"/>
              </w:rPr>
              <w:t xml:space="preserve">Any side </w:t>
            </w:r>
            <w:r w:rsidR="003129A8" w:rsidRPr="00656A97">
              <w:rPr>
                <w:rFonts w:asciiTheme="minorHAnsi" w:hAnsiTheme="minorHAnsi" w:cstheme="minorHAnsi"/>
              </w:rPr>
              <w:t>effects.</w:t>
            </w:r>
          </w:p>
          <w:p w14:paraId="306D6A26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  <w:szCs w:val="17"/>
              </w:rPr>
            </w:pPr>
          </w:p>
          <w:p w14:paraId="708DF97C" w14:textId="77777777" w:rsidR="00237233" w:rsidRPr="00656A97" w:rsidRDefault="00237233" w:rsidP="00237233">
            <w:pPr>
              <w:pStyle w:val="BodyText"/>
              <w:numPr>
                <w:ilvl w:val="0"/>
                <w:numId w:val="6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656A97">
              <w:rPr>
                <w:rFonts w:asciiTheme="minorHAnsi" w:hAnsiTheme="minorHAnsi" w:cstheme="minorHAnsi"/>
              </w:rPr>
              <w:t>Compliance</w:t>
            </w:r>
          </w:p>
          <w:p w14:paraId="11A90768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1C8DCFEA" w14:textId="29FE5BEB" w:rsidR="00237233" w:rsidRPr="00656A97" w:rsidRDefault="00237233" w:rsidP="00237233">
            <w:pPr>
              <w:pStyle w:val="BodyText"/>
              <w:numPr>
                <w:ilvl w:val="0"/>
                <w:numId w:val="6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656A97">
              <w:rPr>
                <w:rFonts w:asciiTheme="minorHAnsi" w:hAnsiTheme="minorHAnsi" w:cstheme="minorHAnsi"/>
              </w:rPr>
              <w:t xml:space="preserve">Recognised pain assessment </w:t>
            </w:r>
            <w:r w:rsidR="003129A8" w:rsidRPr="00656A97">
              <w:rPr>
                <w:rFonts w:asciiTheme="minorHAnsi" w:hAnsiTheme="minorHAnsi" w:cstheme="minorHAnsi"/>
              </w:rPr>
              <w:t>tool.</w:t>
            </w:r>
          </w:p>
          <w:p w14:paraId="076E0127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16764B20" w14:textId="24FF8544" w:rsidR="00ED0DE1" w:rsidRDefault="00237233" w:rsidP="00ED0DE1">
            <w:pPr>
              <w:pStyle w:val="BodyText"/>
              <w:numPr>
                <w:ilvl w:val="0"/>
                <w:numId w:val="6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656A97">
              <w:rPr>
                <w:rFonts w:asciiTheme="minorHAnsi" w:hAnsiTheme="minorHAnsi" w:cstheme="minorHAnsi"/>
              </w:rPr>
              <w:t>Pain well managed</w:t>
            </w:r>
            <w:r w:rsidR="00FA7A11">
              <w:rPr>
                <w:rFonts w:asciiTheme="minorHAnsi" w:hAnsiTheme="minorHAnsi" w:cstheme="minorHAnsi"/>
              </w:rPr>
              <w:t>.</w:t>
            </w:r>
          </w:p>
          <w:p w14:paraId="12EB0300" w14:textId="77777777" w:rsidR="00ED0DE1" w:rsidRPr="00ED0DE1" w:rsidRDefault="00ED0DE1" w:rsidP="00ED0DE1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F6AFD77" w14:textId="6BDCB90A" w:rsidR="00D81516" w:rsidRDefault="00ED0DE1" w:rsidP="00D81516">
            <w:pPr>
              <w:pStyle w:val="BodyText"/>
              <w:numPr>
                <w:ilvl w:val="0"/>
                <w:numId w:val="6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Medication review within the last year</w:t>
            </w:r>
          </w:p>
          <w:p w14:paraId="3F6A3E3B" w14:textId="77777777" w:rsidR="00D81516" w:rsidRPr="00D81516" w:rsidRDefault="00D81516" w:rsidP="00D81516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33EC6853" w14:textId="4CE5BFE5" w:rsidR="00D81516" w:rsidRPr="00656A97" w:rsidRDefault="00D81516" w:rsidP="00237233">
            <w:pPr>
              <w:pStyle w:val="BodyText"/>
              <w:numPr>
                <w:ilvl w:val="0"/>
                <w:numId w:val="6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Vitamin D</w:t>
            </w:r>
            <w:r w:rsidR="00FA7A11">
              <w:rPr>
                <w:rFonts w:asciiTheme="minorHAnsi" w:hAnsiTheme="minorHAnsi" w:cstheme="minorHAnsi"/>
              </w:rPr>
              <w:t xml:space="preserve"> supplementation.</w:t>
            </w:r>
          </w:p>
          <w:p w14:paraId="7DE1C520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59545B2D" w14:textId="6D7BAD11" w:rsidR="00237233" w:rsidRPr="00656A97" w:rsidRDefault="00237233" w:rsidP="00237233">
            <w:pPr>
              <w:pStyle w:val="BodyText"/>
              <w:numPr>
                <w:ilvl w:val="0"/>
                <w:numId w:val="6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656A97">
              <w:rPr>
                <w:rFonts w:asciiTheme="minorHAnsi" w:hAnsiTheme="minorHAnsi" w:cstheme="minorHAnsi"/>
              </w:rPr>
              <w:t xml:space="preserve">Refer to GP, </w:t>
            </w:r>
            <w:r w:rsidR="00797853" w:rsidRPr="00656A97">
              <w:rPr>
                <w:rFonts w:asciiTheme="minorHAnsi" w:hAnsiTheme="minorHAnsi" w:cstheme="minorHAnsi"/>
              </w:rPr>
              <w:t>pharmacist,</w:t>
            </w:r>
            <w:r w:rsidRPr="00656A97">
              <w:rPr>
                <w:rFonts w:asciiTheme="minorHAnsi" w:hAnsiTheme="minorHAnsi" w:cstheme="minorHAnsi"/>
              </w:rPr>
              <w:t xml:space="preserve"> or mental health team for </w:t>
            </w:r>
            <w:r w:rsidR="003129A8" w:rsidRPr="00656A97">
              <w:rPr>
                <w:rFonts w:asciiTheme="minorHAnsi" w:hAnsiTheme="minorHAnsi" w:cstheme="minorHAnsi"/>
              </w:rPr>
              <w:t>review.</w:t>
            </w:r>
          </w:p>
          <w:p w14:paraId="143AC59C" w14:textId="77777777" w:rsidR="00237233" w:rsidRPr="00656A97" w:rsidRDefault="00237233" w:rsidP="00237233">
            <w:pPr>
              <w:pStyle w:val="BodyText"/>
            </w:pPr>
          </w:p>
        </w:tc>
        <w:tc>
          <w:tcPr>
            <w:tcW w:w="1377" w:type="dxa"/>
          </w:tcPr>
          <w:p w14:paraId="2DBBB99B" w14:textId="77777777" w:rsidR="00237233" w:rsidRPr="00D4231A" w:rsidRDefault="00E735DD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EF086A" wp14:editId="5722BA4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1905</wp:posOffset>
                      </wp:positionV>
                      <wp:extent cx="864000" cy="243191"/>
                      <wp:effectExtent l="0" t="0" r="0" b="508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0" cy="243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33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D525C2" w14:textId="77777777" w:rsidR="00E735DD" w:rsidRPr="00EE445A" w:rsidRDefault="00E735DD" w:rsidP="00E735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445A">
                                    <w:rPr>
                                      <w:sz w:val="16"/>
                                      <w:szCs w:val="16"/>
                                    </w:rPr>
                                    <w:t>Consider: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F086A" id="Rectangle 112" o:spid="_x0000_s1083" style="position:absolute;margin-left:-5.2pt;margin-top:.15pt;width:68.05pt;height:19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" fillcolor="#936" stroked="f" strokeweight="1pt">
                      <v:textbox>
                        <w:txbxContent>
                          <w:p w14:paraId="28D525C2" w14:textId="77777777" w:rsidR="00E735DD" w:rsidRPr="00EE445A" w:rsidRDefault="00E735DD" w:rsidP="00E73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445A">
                              <w:rPr>
                                <w:sz w:val="16"/>
                                <w:szCs w:val="16"/>
                              </w:rPr>
                              <w:t>Consider: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CC312C" w14:textId="77777777" w:rsidR="00237233" w:rsidRPr="00D4231A" w:rsidRDefault="00237233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</w:rPr>
            </w:pPr>
            <w:r w:rsidRPr="00D4231A">
              <w:rPr>
                <w:rFonts w:asciiTheme="minorHAnsi" w:hAnsiTheme="minorHAnsi" w:cstheme="minorHAnsi"/>
                <w:w w:val="105"/>
              </w:rPr>
              <w:t>Consider:</w:t>
            </w:r>
          </w:p>
          <w:p w14:paraId="558731DC" w14:textId="77777777" w:rsidR="00237233" w:rsidRPr="00D4231A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E90ACB3" w14:textId="2DC4D993" w:rsidR="00237233" w:rsidRPr="00D4231A" w:rsidRDefault="00237233" w:rsidP="00237233">
            <w:pPr>
              <w:pStyle w:val="BodyText"/>
              <w:numPr>
                <w:ilvl w:val="0"/>
                <w:numId w:val="7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D4231A">
              <w:rPr>
                <w:rFonts w:asciiTheme="minorHAnsi" w:hAnsiTheme="minorHAnsi" w:cstheme="minorHAnsi"/>
              </w:rPr>
              <w:t xml:space="preserve">Consider </w:t>
            </w:r>
            <w:r w:rsidR="003129A8" w:rsidRPr="00D4231A">
              <w:rPr>
                <w:rFonts w:asciiTheme="minorHAnsi" w:hAnsiTheme="minorHAnsi" w:cstheme="minorHAnsi"/>
              </w:rPr>
              <w:t>infection.</w:t>
            </w:r>
          </w:p>
          <w:p w14:paraId="4F3E1875" w14:textId="77777777" w:rsidR="00237233" w:rsidRPr="00FD2E2E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1C3D1AA5" w14:textId="77777777" w:rsidR="00237233" w:rsidRPr="00D4231A" w:rsidRDefault="00237233" w:rsidP="00237233">
            <w:pPr>
              <w:pStyle w:val="BodyText"/>
              <w:numPr>
                <w:ilvl w:val="0"/>
                <w:numId w:val="7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D4231A">
              <w:rPr>
                <w:rFonts w:asciiTheme="minorHAnsi" w:hAnsiTheme="minorHAnsi" w:cstheme="minorHAnsi"/>
              </w:rPr>
              <w:t xml:space="preserve">Continence bundle </w:t>
            </w:r>
          </w:p>
          <w:p w14:paraId="6F33F31F" w14:textId="77777777" w:rsidR="00237233" w:rsidRPr="00FD2E2E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3702DB88" w14:textId="77777777" w:rsidR="00237233" w:rsidRPr="00D4231A" w:rsidRDefault="00237233" w:rsidP="00237233">
            <w:pPr>
              <w:pStyle w:val="BodyText"/>
              <w:numPr>
                <w:ilvl w:val="0"/>
                <w:numId w:val="7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D4231A">
              <w:rPr>
                <w:rFonts w:asciiTheme="minorHAnsi" w:hAnsiTheme="minorHAnsi" w:cstheme="minorHAnsi"/>
              </w:rPr>
              <w:t>Distance to toilet, toileting regime, clothing, use of telehealth-nightlights buzzers/ sensors</w:t>
            </w:r>
          </w:p>
          <w:p w14:paraId="03ACC035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155675E4" w14:textId="77777777" w:rsidR="009315C2" w:rsidRPr="009315C2" w:rsidRDefault="009315C2" w:rsidP="009315C2">
            <w:pPr>
              <w:pStyle w:val="BodyText"/>
              <w:numPr>
                <w:ilvl w:val="0"/>
                <w:numId w:val="7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Equipment- e.g. </w:t>
            </w:r>
          </w:p>
          <w:p w14:paraId="30F56DFE" w14:textId="77777777" w:rsidR="009315C2" w:rsidRDefault="009315C2" w:rsidP="009315C2">
            <w:pPr>
              <w:pStyle w:val="BodyText"/>
              <w:numPr>
                <w:ilvl w:val="0"/>
                <w:numId w:val="16"/>
              </w:numPr>
              <w:kinsoku w:val="0"/>
              <w:overflowPunct w:val="0"/>
              <w:ind w:left="170" w:hanging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237233" w:rsidRPr="00D4231A">
              <w:rPr>
                <w:rFonts w:asciiTheme="minorHAnsi" w:hAnsiTheme="minorHAnsi" w:cstheme="minorHAnsi"/>
              </w:rPr>
              <w:t>ommode</w:t>
            </w:r>
          </w:p>
          <w:p w14:paraId="52896BA9" w14:textId="77777777" w:rsidR="00237233" w:rsidRPr="00D4231A" w:rsidRDefault="009315C2" w:rsidP="009315C2">
            <w:pPr>
              <w:pStyle w:val="BodyText"/>
              <w:numPr>
                <w:ilvl w:val="0"/>
                <w:numId w:val="16"/>
              </w:numPr>
              <w:kinsoku w:val="0"/>
              <w:overflowPunct w:val="0"/>
              <w:ind w:left="170" w:hanging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237233" w:rsidRPr="00D4231A">
              <w:rPr>
                <w:rFonts w:asciiTheme="minorHAnsi" w:hAnsiTheme="minorHAnsi" w:cstheme="minorHAnsi"/>
              </w:rPr>
              <w:t>rinal</w:t>
            </w:r>
          </w:p>
          <w:p w14:paraId="7CF409AF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  <w:szCs w:val="17"/>
              </w:rPr>
            </w:pPr>
          </w:p>
          <w:p w14:paraId="39246FDE" w14:textId="145ED262" w:rsidR="00237233" w:rsidRPr="00D4231A" w:rsidRDefault="00237233" w:rsidP="00237233">
            <w:pPr>
              <w:pStyle w:val="BodyText"/>
              <w:numPr>
                <w:ilvl w:val="0"/>
                <w:numId w:val="7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D4231A">
              <w:rPr>
                <w:rFonts w:asciiTheme="minorHAnsi" w:hAnsiTheme="minorHAnsi" w:cstheme="minorHAnsi"/>
              </w:rPr>
              <w:t xml:space="preserve">Catheter bag secured to </w:t>
            </w:r>
            <w:r w:rsidR="003129A8" w:rsidRPr="00D4231A">
              <w:rPr>
                <w:rFonts w:asciiTheme="minorHAnsi" w:hAnsiTheme="minorHAnsi" w:cstheme="minorHAnsi"/>
              </w:rPr>
              <w:t>leg.</w:t>
            </w:r>
          </w:p>
          <w:p w14:paraId="45E463B3" w14:textId="77777777" w:rsidR="00237233" w:rsidRPr="00FD2E2E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65D1B1E0" w14:textId="5610721C" w:rsidR="00237233" w:rsidRPr="00D4231A" w:rsidRDefault="00237233" w:rsidP="00237233">
            <w:pPr>
              <w:pStyle w:val="BodyText"/>
              <w:numPr>
                <w:ilvl w:val="0"/>
                <w:numId w:val="7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D4231A">
              <w:rPr>
                <w:rFonts w:asciiTheme="minorHAnsi" w:hAnsiTheme="minorHAnsi" w:cstheme="minorHAnsi"/>
              </w:rPr>
              <w:t xml:space="preserve">See nutrition, </w:t>
            </w:r>
            <w:r w:rsidR="00797853" w:rsidRPr="00D4231A">
              <w:rPr>
                <w:rFonts w:asciiTheme="minorHAnsi" w:hAnsiTheme="minorHAnsi" w:cstheme="minorHAnsi"/>
              </w:rPr>
              <w:t>hydration,</w:t>
            </w:r>
            <w:r w:rsidRPr="00D4231A">
              <w:rPr>
                <w:rFonts w:asciiTheme="minorHAnsi" w:hAnsiTheme="minorHAnsi" w:cstheme="minorHAnsi"/>
              </w:rPr>
              <w:t xml:space="preserve"> and medication </w:t>
            </w:r>
            <w:r w:rsidR="003129A8" w:rsidRPr="00D4231A">
              <w:rPr>
                <w:rFonts w:asciiTheme="minorHAnsi" w:hAnsiTheme="minorHAnsi" w:cstheme="minorHAnsi"/>
              </w:rPr>
              <w:t>advice.</w:t>
            </w:r>
          </w:p>
          <w:p w14:paraId="38A1D523" w14:textId="77777777" w:rsidR="00237233" w:rsidRPr="00FD2E2E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337A75BC" w14:textId="77777777" w:rsidR="00237233" w:rsidRPr="00B05FB0" w:rsidRDefault="00237233" w:rsidP="00B05FB0">
            <w:pPr>
              <w:pStyle w:val="BodyText"/>
              <w:numPr>
                <w:ilvl w:val="0"/>
                <w:numId w:val="7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D4231A">
              <w:rPr>
                <w:rFonts w:asciiTheme="minorHAnsi" w:hAnsiTheme="minorHAnsi" w:cstheme="minorHAnsi"/>
              </w:rPr>
              <w:t>Referral to continence service</w:t>
            </w:r>
            <w:r w:rsidR="00B05FB0">
              <w:rPr>
                <w:rFonts w:asciiTheme="minorHAnsi" w:hAnsiTheme="minorHAnsi" w:cstheme="minorHAnsi"/>
              </w:rPr>
              <w:t xml:space="preserve"> and/or OT</w:t>
            </w:r>
          </w:p>
        </w:tc>
        <w:tc>
          <w:tcPr>
            <w:tcW w:w="1382" w:type="dxa"/>
            <w:gridSpan w:val="2"/>
          </w:tcPr>
          <w:p w14:paraId="7C0374DA" w14:textId="77777777" w:rsidR="00237233" w:rsidRPr="00A94538" w:rsidRDefault="00E44559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A51F61C" wp14:editId="655B7D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1881</wp:posOffset>
                      </wp:positionV>
                      <wp:extent cx="871200" cy="243191"/>
                      <wp:effectExtent l="0" t="0" r="5715" b="508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0" cy="243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C82EFC" w14:textId="77777777" w:rsidR="00E44559" w:rsidRPr="00EE445A" w:rsidRDefault="00E44559" w:rsidP="00E4455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445A">
                                    <w:rPr>
                                      <w:sz w:val="16"/>
                                      <w:szCs w:val="16"/>
                                    </w:rPr>
                                    <w:t>Consider: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1F61C" id="Rectangle 107" o:spid="_x0000_s1084" style="position:absolute;margin-left:-5pt;margin-top:.15pt;width:68.6pt;height:19.1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" fillcolor="#0070c0" stroked="f" strokeweight="1pt">
                      <v:textbox>
                        <w:txbxContent>
                          <w:p w14:paraId="34C82EFC" w14:textId="77777777" w:rsidR="00E44559" w:rsidRPr="00EE445A" w:rsidRDefault="00E44559" w:rsidP="00E445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445A">
                              <w:rPr>
                                <w:sz w:val="16"/>
                                <w:szCs w:val="16"/>
                              </w:rPr>
                              <w:t>Consider: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A6BAF2" w14:textId="77777777" w:rsidR="00237233" w:rsidRPr="00A94538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A94538">
              <w:rPr>
                <w:rFonts w:asciiTheme="minorHAnsi" w:hAnsiTheme="minorHAnsi" w:cstheme="minorHAnsi"/>
                <w:w w:val="105"/>
              </w:rPr>
              <w:t>Consider:</w:t>
            </w:r>
          </w:p>
          <w:p w14:paraId="365E912F" w14:textId="77777777" w:rsidR="00237233" w:rsidRPr="00A94538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</w:p>
          <w:p w14:paraId="64F4858C" w14:textId="05C2A876" w:rsidR="00237233" w:rsidRPr="00A94538" w:rsidRDefault="00237233" w:rsidP="00237233">
            <w:pPr>
              <w:pStyle w:val="BodyText"/>
              <w:numPr>
                <w:ilvl w:val="0"/>
                <w:numId w:val="8"/>
              </w:numPr>
              <w:kinsoku w:val="0"/>
              <w:overflowPunct w:val="0"/>
              <w:spacing w:line="496" w:lineRule="auto"/>
              <w:ind w:left="113" w:hanging="113"/>
              <w:rPr>
                <w:rFonts w:asciiTheme="minorHAnsi" w:hAnsiTheme="minorHAnsi" w:cstheme="minorHAnsi"/>
              </w:rPr>
            </w:pPr>
            <w:r w:rsidRPr="00A94538">
              <w:rPr>
                <w:rFonts w:asciiTheme="minorHAnsi" w:hAnsiTheme="minorHAnsi" w:cstheme="minorHAnsi"/>
              </w:rPr>
              <w:t xml:space="preserve">Use MUST </w:t>
            </w:r>
            <w:r w:rsidR="003129A8" w:rsidRPr="00A94538">
              <w:rPr>
                <w:rFonts w:asciiTheme="minorHAnsi" w:hAnsiTheme="minorHAnsi" w:cstheme="minorHAnsi"/>
              </w:rPr>
              <w:t>tool.</w:t>
            </w:r>
          </w:p>
          <w:p w14:paraId="13B44505" w14:textId="767F3286" w:rsidR="00237233" w:rsidRPr="00A94538" w:rsidRDefault="00237233" w:rsidP="00237233">
            <w:pPr>
              <w:pStyle w:val="BodyText"/>
              <w:numPr>
                <w:ilvl w:val="0"/>
                <w:numId w:val="8"/>
              </w:numPr>
              <w:kinsoku w:val="0"/>
              <w:overflowPunct w:val="0"/>
              <w:spacing w:line="496" w:lineRule="auto"/>
              <w:ind w:left="113" w:hanging="113"/>
              <w:rPr>
                <w:rFonts w:asciiTheme="minorHAnsi" w:hAnsiTheme="minorHAnsi" w:cstheme="minorHAnsi"/>
              </w:rPr>
            </w:pPr>
            <w:r w:rsidRPr="00A94538">
              <w:rPr>
                <w:rFonts w:asciiTheme="minorHAnsi" w:hAnsiTheme="minorHAnsi" w:cstheme="minorHAnsi"/>
              </w:rPr>
              <w:t xml:space="preserve">Use fluid </w:t>
            </w:r>
            <w:r w:rsidR="003129A8" w:rsidRPr="00A94538">
              <w:rPr>
                <w:rFonts w:asciiTheme="minorHAnsi" w:hAnsiTheme="minorHAnsi" w:cstheme="minorHAnsi"/>
              </w:rPr>
              <w:t>chart.</w:t>
            </w:r>
          </w:p>
          <w:p w14:paraId="05C89FA5" w14:textId="01105A17" w:rsidR="00237233" w:rsidRPr="00A94538" w:rsidRDefault="00237233" w:rsidP="00237233">
            <w:pPr>
              <w:pStyle w:val="BodyText"/>
              <w:numPr>
                <w:ilvl w:val="0"/>
                <w:numId w:val="8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A94538">
              <w:rPr>
                <w:rFonts w:asciiTheme="minorHAnsi" w:hAnsiTheme="minorHAnsi" w:cstheme="minorHAnsi"/>
              </w:rPr>
              <w:t xml:space="preserve">Consider prescribed </w:t>
            </w:r>
            <w:r w:rsidR="003129A8" w:rsidRPr="00A94538">
              <w:rPr>
                <w:rFonts w:asciiTheme="minorHAnsi" w:hAnsiTheme="minorHAnsi" w:cstheme="minorHAnsi"/>
              </w:rPr>
              <w:t>diet.</w:t>
            </w:r>
          </w:p>
          <w:p w14:paraId="7CA133B6" w14:textId="77777777" w:rsidR="00237233" w:rsidRPr="00FD2E2E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4F49C4DA" w14:textId="5DBF1570" w:rsidR="00237233" w:rsidRDefault="00237233" w:rsidP="00237233">
            <w:pPr>
              <w:pStyle w:val="BodyText"/>
              <w:numPr>
                <w:ilvl w:val="0"/>
                <w:numId w:val="8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A94538">
              <w:rPr>
                <w:rFonts w:asciiTheme="minorHAnsi" w:hAnsiTheme="minorHAnsi" w:cstheme="minorHAnsi"/>
              </w:rPr>
              <w:t xml:space="preserve">Encourage </w:t>
            </w:r>
            <w:r w:rsidR="003129A8" w:rsidRPr="00A94538">
              <w:rPr>
                <w:rFonts w:asciiTheme="minorHAnsi" w:hAnsiTheme="minorHAnsi" w:cstheme="minorHAnsi"/>
              </w:rPr>
              <w:t>good.</w:t>
            </w:r>
            <w:r w:rsidRPr="00A94538">
              <w:rPr>
                <w:rFonts w:asciiTheme="minorHAnsi" w:hAnsiTheme="minorHAnsi" w:cstheme="minorHAnsi"/>
              </w:rPr>
              <w:t xml:space="preserve"> </w:t>
            </w:r>
          </w:p>
          <w:p w14:paraId="5C11C339" w14:textId="77777777" w:rsidR="00237233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/>
              <w:rPr>
                <w:rFonts w:asciiTheme="minorHAnsi" w:hAnsiTheme="minorHAnsi" w:cstheme="minorHAnsi"/>
              </w:rPr>
            </w:pPr>
            <w:r w:rsidRPr="00A94538">
              <w:rPr>
                <w:rFonts w:asciiTheme="minorHAnsi" w:hAnsiTheme="minorHAnsi" w:cstheme="minorHAnsi"/>
              </w:rPr>
              <w:t xml:space="preserve">fluid intake, </w:t>
            </w:r>
          </w:p>
          <w:p w14:paraId="307B4E5B" w14:textId="77777777" w:rsidR="00237233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/>
              <w:rPr>
                <w:rFonts w:asciiTheme="minorHAnsi" w:hAnsiTheme="minorHAnsi" w:cstheme="minorHAnsi"/>
              </w:rPr>
            </w:pPr>
            <w:r w:rsidRPr="00A94538">
              <w:rPr>
                <w:rFonts w:asciiTheme="minorHAnsi" w:hAnsiTheme="minorHAnsi" w:cstheme="minorHAnsi"/>
              </w:rPr>
              <w:t xml:space="preserve">avoiding </w:t>
            </w:r>
            <w:r>
              <w:rPr>
                <w:rFonts w:asciiTheme="minorHAnsi" w:hAnsiTheme="minorHAnsi" w:cstheme="minorHAnsi"/>
              </w:rPr>
              <w:t>excessive caffeine /</w:t>
            </w:r>
            <w:r w:rsidRPr="00A94538">
              <w:rPr>
                <w:rFonts w:asciiTheme="minorHAnsi" w:hAnsiTheme="minorHAnsi" w:cstheme="minorHAnsi"/>
              </w:rPr>
              <w:t xml:space="preserve"> alcohol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579BB13" w14:textId="77777777" w:rsidR="00237233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 good oral</w:t>
            </w:r>
          </w:p>
          <w:p w14:paraId="2A0A7C5B" w14:textId="77777777" w:rsidR="00237233" w:rsidRPr="00A94538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/>
              <w:rPr>
                <w:rFonts w:asciiTheme="minorHAnsi" w:hAnsiTheme="minorHAnsi" w:cstheme="minorHAnsi"/>
              </w:rPr>
            </w:pPr>
            <w:r w:rsidRPr="00A94538">
              <w:rPr>
                <w:rFonts w:asciiTheme="minorHAnsi" w:hAnsiTheme="minorHAnsi" w:cstheme="minorHAnsi"/>
              </w:rPr>
              <w:t>hygiene</w:t>
            </w:r>
          </w:p>
          <w:p w14:paraId="6F51683A" w14:textId="77777777" w:rsidR="00237233" w:rsidRPr="00FD2E2E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2118699D" w14:textId="77777777" w:rsidR="00237233" w:rsidRDefault="00237233" w:rsidP="00237233">
            <w:pPr>
              <w:pStyle w:val="BodyText"/>
              <w:numPr>
                <w:ilvl w:val="0"/>
                <w:numId w:val="8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A94538">
              <w:rPr>
                <w:rFonts w:asciiTheme="minorHAnsi" w:hAnsiTheme="minorHAnsi" w:cstheme="minorHAnsi"/>
              </w:rPr>
              <w:t>Refer to speech and language therapy (swallowing/</w:t>
            </w:r>
          </w:p>
          <w:p w14:paraId="40987F48" w14:textId="77777777" w:rsidR="00237233" w:rsidRPr="00A94538" w:rsidRDefault="00237233" w:rsidP="00237233">
            <w:pPr>
              <w:pStyle w:val="BodyText"/>
              <w:kinsoku w:val="0"/>
              <w:overflowPunct w:val="0"/>
              <w:spacing w:line="249" w:lineRule="auto"/>
              <w:ind w:left="113"/>
              <w:rPr>
                <w:rFonts w:asciiTheme="minorHAnsi" w:hAnsiTheme="minorHAnsi" w:cstheme="minorHAnsi"/>
              </w:rPr>
            </w:pPr>
            <w:r w:rsidRPr="00A94538">
              <w:rPr>
                <w:rFonts w:asciiTheme="minorHAnsi" w:hAnsiTheme="minorHAnsi" w:cstheme="minorHAnsi"/>
              </w:rPr>
              <w:t>mealtime difficulties)</w:t>
            </w:r>
            <w:r>
              <w:rPr>
                <w:rFonts w:asciiTheme="minorHAnsi" w:hAnsiTheme="minorHAnsi" w:cstheme="minorHAnsi"/>
              </w:rPr>
              <w:t>,</w:t>
            </w:r>
            <w:r w:rsidRPr="00A94538">
              <w:rPr>
                <w:rFonts w:asciiTheme="minorHAnsi" w:hAnsiTheme="minorHAnsi" w:cstheme="minorHAnsi"/>
              </w:rPr>
              <w:t xml:space="preserve"> dietician (nutrition)</w:t>
            </w:r>
            <w:r>
              <w:rPr>
                <w:rFonts w:asciiTheme="minorHAnsi" w:hAnsiTheme="minorHAnsi" w:cstheme="minorHAnsi"/>
              </w:rPr>
              <w:t>, and</w:t>
            </w:r>
            <w:r w:rsidRPr="00A94538">
              <w:rPr>
                <w:rFonts w:asciiTheme="minorHAnsi" w:hAnsiTheme="minorHAnsi" w:cstheme="minorHAnsi"/>
              </w:rPr>
              <w:t xml:space="preserve"> </w:t>
            </w:r>
          </w:p>
          <w:p w14:paraId="0257A360" w14:textId="66E86D10" w:rsidR="00237233" w:rsidRPr="00FD2E2E" w:rsidRDefault="00237233" w:rsidP="00FD2E2E">
            <w:pPr>
              <w:pStyle w:val="BodyText"/>
              <w:kinsoku w:val="0"/>
              <w:overflowPunct w:val="0"/>
              <w:spacing w:line="249" w:lineRule="auto"/>
              <w:ind w:left="113"/>
              <w:rPr>
                <w:rFonts w:asciiTheme="minorHAnsi" w:hAnsiTheme="minorHAnsi" w:cstheme="minorHAnsi"/>
              </w:rPr>
            </w:pPr>
            <w:r w:rsidRPr="00A94538">
              <w:rPr>
                <w:rFonts w:asciiTheme="minorHAnsi" w:hAnsiTheme="minorHAnsi" w:cstheme="minorHAnsi"/>
              </w:rPr>
              <w:t>dentist (mouth) guidance</w:t>
            </w:r>
          </w:p>
        </w:tc>
        <w:tc>
          <w:tcPr>
            <w:tcW w:w="1391" w:type="dxa"/>
          </w:tcPr>
          <w:p w14:paraId="77234721" w14:textId="77777777" w:rsidR="00237233" w:rsidRPr="0061629A" w:rsidRDefault="00EE6BAD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F2C4C1" wp14:editId="5972C97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635</wp:posOffset>
                      </wp:positionV>
                      <wp:extent cx="878400" cy="243191"/>
                      <wp:effectExtent l="0" t="0" r="0" b="5080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400" cy="243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C5BC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98E98A" w14:textId="77777777" w:rsidR="00EE6BAD" w:rsidRPr="00EE445A" w:rsidRDefault="00EE6BAD" w:rsidP="00EE6BA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445A">
                                    <w:rPr>
                                      <w:sz w:val="16"/>
                                      <w:szCs w:val="16"/>
                                    </w:rPr>
                                    <w:t>Consider: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2C4C1" id="Rectangle 114" o:spid="_x0000_s1085" style="position:absolute;margin-left:-5.2pt;margin-top:.05pt;width:69.15pt;height:19.1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" fillcolor="#9c5bcd" stroked="f" strokeweight="1pt">
                      <v:textbox>
                        <w:txbxContent>
                          <w:p w14:paraId="0A98E98A" w14:textId="77777777" w:rsidR="00EE6BAD" w:rsidRPr="00EE445A" w:rsidRDefault="00EE6BAD" w:rsidP="00EE6B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445A">
                              <w:rPr>
                                <w:sz w:val="16"/>
                                <w:szCs w:val="16"/>
                              </w:rPr>
                              <w:t>Consider: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6CB21B" w14:textId="77777777" w:rsidR="00237233" w:rsidRPr="0061629A" w:rsidRDefault="00237233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</w:rPr>
            </w:pPr>
            <w:r w:rsidRPr="0061629A">
              <w:rPr>
                <w:rFonts w:asciiTheme="minorHAnsi" w:hAnsiTheme="minorHAnsi" w:cstheme="minorHAnsi"/>
                <w:w w:val="105"/>
              </w:rPr>
              <w:t>Consider:</w:t>
            </w:r>
          </w:p>
          <w:p w14:paraId="27F97C9E" w14:textId="77777777" w:rsidR="00237233" w:rsidRPr="0061629A" w:rsidRDefault="00237233" w:rsidP="00237233">
            <w:pPr>
              <w:pStyle w:val="BodyText"/>
              <w:kinsoku w:val="0"/>
              <w:overflowPunct w:val="0"/>
              <w:spacing w:before="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92E85D4" w14:textId="77777777" w:rsidR="00237233" w:rsidRPr="0061629A" w:rsidRDefault="00237233" w:rsidP="00237233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Lying/standing blood pressure and heart rate</w:t>
            </w:r>
          </w:p>
          <w:p w14:paraId="78D0D3FA" w14:textId="77777777" w:rsidR="00237233" w:rsidRPr="0061629A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6"/>
              </w:rPr>
            </w:pPr>
          </w:p>
          <w:p w14:paraId="7E612656" w14:textId="77777777" w:rsidR="00237233" w:rsidRPr="0061629A" w:rsidRDefault="00237233" w:rsidP="00237233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Symptoms e.g.</w:t>
            </w:r>
          </w:p>
          <w:p w14:paraId="7008AFA5" w14:textId="77777777" w:rsidR="00237233" w:rsidRPr="0061629A" w:rsidRDefault="00237233" w:rsidP="00237233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ind w:left="170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Dizziness</w:t>
            </w:r>
          </w:p>
          <w:p w14:paraId="18473744" w14:textId="77777777" w:rsidR="00237233" w:rsidRPr="0061629A" w:rsidRDefault="00237233" w:rsidP="00237233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ind w:left="170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Blackouts</w:t>
            </w:r>
          </w:p>
          <w:p w14:paraId="7F1FFBF3" w14:textId="77777777" w:rsidR="00237233" w:rsidRPr="0061629A" w:rsidRDefault="00237233" w:rsidP="00237233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ind w:left="170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Chest pain</w:t>
            </w:r>
          </w:p>
          <w:p w14:paraId="091187BA" w14:textId="77777777" w:rsidR="00237233" w:rsidRPr="0061629A" w:rsidRDefault="00237233" w:rsidP="00237233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ind w:left="170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Palpitations</w:t>
            </w:r>
          </w:p>
          <w:p w14:paraId="00909429" w14:textId="77777777" w:rsidR="00237233" w:rsidRPr="0061629A" w:rsidRDefault="00237233" w:rsidP="00237233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ind w:left="170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Headaches</w:t>
            </w:r>
          </w:p>
          <w:p w14:paraId="4590951A" w14:textId="77777777" w:rsidR="00237233" w:rsidRPr="0061629A" w:rsidRDefault="00237233" w:rsidP="00237233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ind w:left="170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Fainting</w:t>
            </w:r>
          </w:p>
          <w:p w14:paraId="56B4E6BA" w14:textId="77777777" w:rsidR="00237233" w:rsidRPr="0061629A" w:rsidRDefault="00237233" w:rsidP="00237233">
            <w:pPr>
              <w:pStyle w:val="BodyText"/>
              <w:numPr>
                <w:ilvl w:val="0"/>
                <w:numId w:val="10"/>
              </w:numPr>
              <w:kinsoku w:val="0"/>
              <w:overflowPunct w:val="0"/>
              <w:ind w:left="170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Visual changes</w:t>
            </w:r>
          </w:p>
          <w:p w14:paraId="75046288" w14:textId="77777777" w:rsidR="00237233" w:rsidRPr="0061629A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4444EA00" w14:textId="77777777" w:rsidR="00237233" w:rsidRPr="0061629A" w:rsidRDefault="00237233" w:rsidP="00237233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Conditions e.g.</w:t>
            </w:r>
          </w:p>
          <w:p w14:paraId="22D1DFBD" w14:textId="77777777" w:rsidR="00237233" w:rsidRPr="0061629A" w:rsidRDefault="00237233" w:rsidP="00237233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ind w:left="170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Diabetes</w:t>
            </w:r>
          </w:p>
          <w:p w14:paraId="6881120D" w14:textId="77777777" w:rsidR="00237233" w:rsidRPr="0061629A" w:rsidRDefault="00237233" w:rsidP="00237233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ind w:left="170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Parkinson’s</w:t>
            </w:r>
          </w:p>
          <w:p w14:paraId="3A9E65FF" w14:textId="77777777" w:rsidR="00237233" w:rsidRPr="0061629A" w:rsidRDefault="00237233" w:rsidP="00237233">
            <w:pPr>
              <w:pStyle w:val="BodyText"/>
              <w:numPr>
                <w:ilvl w:val="0"/>
                <w:numId w:val="11"/>
              </w:numPr>
              <w:kinsoku w:val="0"/>
              <w:overflowPunct w:val="0"/>
              <w:ind w:left="170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Stroke</w:t>
            </w:r>
          </w:p>
          <w:p w14:paraId="69BBC957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64280969" w14:textId="77777777" w:rsidR="00237233" w:rsidRPr="0061629A" w:rsidRDefault="00237233" w:rsidP="00237233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Medication and condition</w:t>
            </w:r>
          </w:p>
          <w:p w14:paraId="6EFDF62E" w14:textId="77777777" w:rsidR="00237233" w:rsidRPr="0061629A" w:rsidRDefault="00237233" w:rsidP="00237233">
            <w:pPr>
              <w:pStyle w:val="BodyText"/>
              <w:kinsoku w:val="0"/>
              <w:overflowPunct w:val="0"/>
              <w:ind w:left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management</w:t>
            </w:r>
          </w:p>
          <w:p w14:paraId="1FDA3847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11ADAF1F" w14:textId="77777777" w:rsidR="00237233" w:rsidRPr="0061629A" w:rsidRDefault="00237233" w:rsidP="00237233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61629A">
              <w:rPr>
                <w:rFonts w:asciiTheme="minorHAnsi" w:hAnsiTheme="minorHAnsi" w:cstheme="minorHAnsi"/>
              </w:rPr>
              <w:t>GP or specialist team referral</w:t>
            </w:r>
          </w:p>
          <w:p w14:paraId="0AC5EF8C" w14:textId="6E86E7BB" w:rsidR="00237233" w:rsidRPr="0061629A" w:rsidRDefault="00237233" w:rsidP="00237233">
            <w:pPr>
              <w:pStyle w:val="BodyText"/>
            </w:pPr>
          </w:p>
        </w:tc>
        <w:tc>
          <w:tcPr>
            <w:tcW w:w="1383" w:type="dxa"/>
          </w:tcPr>
          <w:p w14:paraId="66837A4A" w14:textId="77777777" w:rsidR="00402B7F" w:rsidRPr="00402B7F" w:rsidRDefault="00EE6BAD" w:rsidP="00402B7F">
            <w:pPr>
              <w:pStyle w:val="BodyText"/>
              <w:kinsoku w:val="0"/>
              <w:overflowPunct w:val="0"/>
              <w:ind w:left="113"/>
              <w:rPr>
                <w:rFonts w:asciiTheme="minorHAnsi" w:hAnsiTheme="minorHAnsi" w:cstheme="minorHAnsi"/>
                <w:w w:val="105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3A80AFE" wp14:editId="00BA69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-635</wp:posOffset>
                      </wp:positionV>
                      <wp:extent cx="867600" cy="243191"/>
                      <wp:effectExtent l="0" t="0" r="8890" b="508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7600" cy="243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ACCA19" w14:textId="77777777" w:rsidR="00EE6BAD" w:rsidRPr="00EE445A" w:rsidRDefault="00EE6BAD" w:rsidP="00EE6BAD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445A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Consider: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80AFE" id="Rectangle 115" o:spid="_x0000_s1086" style="position:absolute;left:0;text-align:left;margin-left:-5pt;margin-top:-.05pt;width:68.3pt;height:19.1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" fillcolor="aqua" stroked="f" strokeweight="1pt">
                      <v:textbox>
                        <w:txbxContent>
                          <w:p w14:paraId="79ACCA19" w14:textId="77777777" w:rsidR="00EE6BAD" w:rsidRPr="00EE445A" w:rsidRDefault="00EE6BAD" w:rsidP="00EE6BA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445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Consider: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F75E12" w14:textId="77777777" w:rsidR="00402B7F" w:rsidRPr="00402B7F" w:rsidRDefault="00402B7F" w:rsidP="00402B7F">
            <w:pPr>
              <w:pStyle w:val="BodyText"/>
              <w:kinsoku w:val="0"/>
              <w:overflowPunct w:val="0"/>
              <w:ind w:left="113"/>
              <w:rPr>
                <w:rFonts w:asciiTheme="minorHAnsi" w:hAnsiTheme="minorHAnsi" w:cstheme="minorHAnsi"/>
                <w:w w:val="105"/>
              </w:rPr>
            </w:pPr>
            <w:r w:rsidRPr="00402B7F">
              <w:rPr>
                <w:rFonts w:asciiTheme="minorHAnsi" w:hAnsiTheme="minorHAnsi" w:cstheme="minorHAnsi"/>
                <w:w w:val="105"/>
              </w:rPr>
              <w:t>Consider:</w:t>
            </w:r>
          </w:p>
          <w:p w14:paraId="18E0B5AD" w14:textId="77777777" w:rsidR="00402B7F" w:rsidRPr="00402B7F" w:rsidRDefault="00402B7F" w:rsidP="00402B7F">
            <w:pPr>
              <w:pStyle w:val="BodyText"/>
              <w:kinsoku w:val="0"/>
              <w:overflowPunct w:val="0"/>
              <w:spacing w:before="5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FA67F37" w14:textId="77777777" w:rsidR="00402B7F" w:rsidRPr="00402B7F" w:rsidRDefault="00402B7F" w:rsidP="00402B7F">
            <w:pPr>
              <w:pStyle w:val="BodyText"/>
              <w:numPr>
                <w:ilvl w:val="0"/>
                <w:numId w:val="14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pacing w:val="-3"/>
              </w:rPr>
            </w:pPr>
            <w:r w:rsidRPr="00402B7F">
              <w:rPr>
                <w:rFonts w:asciiTheme="minorHAnsi" w:hAnsiTheme="minorHAnsi" w:cstheme="minorHAnsi"/>
              </w:rPr>
              <w:t>Ensure</w:t>
            </w:r>
            <w:r w:rsidRPr="00402B7F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02B7F">
              <w:rPr>
                <w:rFonts w:asciiTheme="minorHAnsi" w:hAnsiTheme="minorHAnsi" w:cstheme="minorHAnsi"/>
              </w:rPr>
              <w:t>aids</w:t>
            </w:r>
            <w:r w:rsidRPr="00402B7F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02B7F">
              <w:rPr>
                <w:rFonts w:asciiTheme="minorHAnsi" w:hAnsiTheme="minorHAnsi" w:cstheme="minorHAnsi"/>
              </w:rPr>
              <w:t>in</w:t>
            </w:r>
            <w:r w:rsidRPr="00402B7F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02B7F">
              <w:rPr>
                <w:rFonts w:asciiTheme="minorHAnsi" w:hAnsiTheme="minorHAnsi" w:cstheme="minorHAnsi"/>
                <w:spacing w:val="-3"/>
              </w:rPr>
              <w:t xml:space="preserve">place </w:t>
            </w:r>
            <w:r w:rsidRPr="00402B7F">
              <w:rPr>
                <w:rFonts w:asciiTheme="minorHAnsi" w:hAnsiTheme="minorHAnsi" w:cstheme="minorHAnsi"/>
              </w:rPr>
              <w:t>and in good condition</w:t>
            </w:r>
            <w:r w:rsidRPr="00402B7F">
              <w:rPr>
                <w:rFonts w:asciiTheme="minorHAnsi" w:hAnsiTheme="minorHAnsi" w:cstheme="minorHAnsi"/>
                <w:spacing w:val="-3"/>
              </w:rPr>
              <w:t>.</w:t>
            </w:r>
          </w:p>
          <w:p w14:paraId="316B6B39" w14:textId="77777777" w:rsidR="00402B7F" w:rsidRPr="00FD2E2E" w:rsidRDefault="00402B7F" w:rsidP="00402B7F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00FD487F" w14:textId="77777777" w:rsidR="00402B7F" w:rsidRPr="00402B7F" w:rsidRDefault="00402B7F" w:rsidP="00402B7F">
            <w:pPr>
              <w:pStyle w:val="BodyText"/>
              <w:numPr>
                <w:ilvl w:val="0"/>
                <w:numId w:val="14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402B7F">
              <w:rPr>
                <w:rFonts w:asciiTheme="minorHAnsi" w:hAnsiTheme="minorHAnsi" w:cstheme="minorHAnsi"/>
              </w:rPr>
              <w:t>Annual vision/ and hearing test</w:t>
            </w:r>
          </w:p>
          <w:p w14:paraId="0FD2DB00" w14:textId="77777777" w:rsidR="00402B7F" w:rsidRPr="00FD2E2E" w:rsidRDefault="00402B7F" w:rsidP="00402B7F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27283E95" w14:textId="786C6A42" w:rsidR="00402B7F" w:rsidRPr="00402B7F" w:rsidRDefault="00402B7F" w:rsidP="00402B7F">
            <w:pPr>
              <w:pStyle w:val="BodyText"/>
              <w:numPr>
                <w:ilvl w:val="0"/>
                <w:numId w:val="14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402B7F">
              <w:rPr>
                <w:rFonts w:asciiTheme="minorHAnsi" w:hAnsiTheme="minorHAnsi" w:cstheme="minorHAnsi"/>
              </w:rPr>
              <w:t xml:space="preserve">Ensure suitable lighting and </w:t>
            </w:r>
            <w:r w:rsidR="003129A8" w:rsidRPr="00402B7F">
              <w:rPr>
                <w:rFonts w:asciiTheme="minorHAnsi" w:hAnsiTheme="minorHAnsi" w:cstheme="minorHAnsi"/>
              </w:rPr>
              <w:t>environment.</w:t>
            </w:r>
          </w:p>
          <w:p w14:paraId="4DF5A638" w14:textId="77777777" w:rsidR="00402B7F" w:rsidRPr="00FD2E2E" w:rsidRDefault="00402B7F" w:rsidP="00402B7F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63F68A7F" w14:textId="074262D6" w:rsidR="00402B7F" w:rsidRPr="00402B7F" w:rsidRDefault="00402B7F" w:rsidP="00402B7F">
            <w:pPr>
              <w:pStyle w:val="BodyText"/>
              <w:numPr>
                <w:ilvl w:val="0"/>
                <w:numId w:val="14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402B7F">
              <w:rPr>
                <w:rFonts w:asciiTheme="minorHAnsi" w:hAnsiTheme="minorHAnsi" w:cstheme="minorHAnsi"/>
              </w:rPr>
              <w:t xml:space="preserve">Check for ear </w:t>
            </w:r>
            <w:r w:rsidR="003129A8" w:rsidRPr="00402B7F">
              <w:rPr>
                <w:rFonts w:asciiTheme="minorHAnsi" w:hAnsiTheme="minorHAnsi" w:cstheme="minorHAnsi"/>
              </w:rPr>
              <w:t>wax.</w:t>
            </w:r>
          </w:p>
          <w:p w14:paraId="042C0BB3" w14:textId="77777777" w:rsidR="00402B7F" w:rsidRPr="00FD2E2E" w:rsidRDefault="00402B7F" w:rsidP="00402B7F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10"/>
                <w:szCs w:val="17"/>
              </w:rPr>
            </w:pPr>
          </w:p>
          <w:p w14:paraId="28C9722C" w14:textId="77777777" w:rsidR="00402B7F" w:rsidRPr="00402B7F" w:rsidRDefault="00402B7F" w:rsidP="00402B7F">
            <w:pPr>
              <w:pStyle w:val="BodyText"/>
              <w:numPr>
                <w:ilvl w:val="0"/>
                <w:numId w:val="14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402B7F">
              <w:rPr>
                <w:rFonts w:asciiTheme="minorHAnsi" w:hAnsiTheme="minorHAnsi" w:cstheme="minorHAnsi"/>
              </w:rPr>
              <w:t xml:space="preserve">Dementia and </w:t>
            </w:r>
            <w:r w:rsidRPr="00402B7F">
              <w:rPr>
                <w:rFonts w:asciiTheme="minorHAnsi" w:hAnsiTheme="minorHAnsi" w:cstheme="minorHAnsi"/>
                <w:w w:val="95"/>
              </w:rPr>
              <w:t xml:space="preserve">sight-loss-friendly </w:t>
            </w:r>
            <w:r w:rsidRPr="00402B7F">
              <w:rPr>
                <w:rFonts w:asciiTheme="minorHAnsi" w:hAnsiTheme="minorHAnsi" w:cstheme="minorHAnsi"/>
              </w:rPr>
              <w:t>environment</w:t>
            </w:r>
          </w:p>
          <w:p w14:paraId="532DD8E6" w14:textId="77777777" w:rsidR="00402B7F" w:rsidRPr="00FD2E2E" w:rsidRDefault="00402B7F" w:rsidP="00402B7F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20E6E45F" w14:textId="52A3947D" w:rsidR="00402B7F" w:rsidRPr="00402B7F" w:rsidRDefault="00402B7F" w:rsidP="00402B7F">
            <w:pPr>
              <w:pStyle w:val="BodyText"/>
              <w:numPr>
                <w:ilvl w:val="0"/>
                <w:numId w:val="14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402B7F">
              <w:rPr>
                <w:rFonts w:asciiTheme="minorHAnsi" w:hAnsiTheme="minorHAnsi" w:cstheme="minorHAnsi"/>
              </w:rPr>
              <w:t xml:space="preserve">Consider night </w:t>
            </w:r>
            <w:r w:rsidR="003129A8" w:rsidRPr="00402B7F">
              <w:rPr>
                <w:rFonts w:asciiTheme="minorHAnsi" w:hAnsiTheme="minorHAnsi" w:cstheme="minorHAnsi"/>
              </w:rPr>
              <w:t>patterns.</w:t>
            </w:r>
          </w:p>
          <w:p w14:paraId="54D3CACE" w14:textId="77777777" w:rsidR="00402B7F" w:rsidRPr="00FD2E2E" w:rsidRDefault="00402B7F" w:rsidP="00402B7F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2595DB92" w14:textId="723976C4" w:rsidR="00237233" w:rsidRPr="00FD2E2E" w:rsidRDefault="00402B7F" w:rsidP="00FD2E2E">
            <w:pPr>
              <w:pStyle w:val="BodyText"/>
              <w:numPr>
                <w:ilvl w:val="0"/>
                <w:numId w:val="14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402B7F">
              <w:rPr>
                <w:rFonts w:asciiTheme="minorHAnsi" w:hAnsiTheme="minorHAnsi" w:cstheme="minorHAnsi"/>
              </w:rPr>
              <w:t>Refer to optician or audiology</w:t>
            </w:r>
          </w:p>
        </w:tc>
        <w:tc>
          <w:tcPr>
            <w:tcW w:w="1397" w:type="dxa"/>
            <w:gridSpan w:val="2"/>
          </w:tcPr>
          <w:p w14:paraId="011539FF" w14:textId="77777777" w:rsidR="00237233" w:rsidRPr="00E06F1F" w:rsidRDefault="00EE6BAD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A62827A" wp14:editId="0034379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-635</wp:posOffset>
                      </wp:positionV>
                      <wp:extent cx="878400" cy="242570"/>
                      <wp:effectExtent l="0" t="0" r="0" b="508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40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851F99" w14:textId="77777777" w:rsidR="00EE6BAD" w:rsidRPr="00EE445A" w:rsidRDefault="00EE6BAD" w:rsidP="00EE6BAD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445A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Consider: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827A" id="Rectangle 116" o:spid="_x0000_s1087" style="position:absolute;margin-left:-5.1pt;margin-top:-.05pt;width:69.15pt;height:19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" fillcolor="#f9c" stroked="f" strokeweight="1pt">
                      <v:textbox>
                        <w:txbxContent>
                          <w:p w14:paraId="39851F99" w14:textId="77777777" w:rsidR="00EE6BAD" w:rsidRPr="00EE445A" w:rsidRDefault="00EE6BAD" w:rsidP="00EE6BA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445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Consider: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5EA9D4" w14:textId="77777777" w:rsidR="00237233" w:rsidRPr="00E06F1F" w:rsidRDefault="00237233" w:rsidP="0023723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</w:rPr>
            </w:pPr>
            <w:r w:rsidRPr="00E06F1F">
              <w:rPr>
                <w:rFonts w:asciiTheme="minorHAnsi" w:hAnsiTheme="minorHAnsi" w:cstheme="minorHAnsi"/>
                <w:w w:val="105"/>
              </w:rPr>
              <w:t>Consider:</w:t>
            </w:r>
          </w:p>
          <w:p w14:paraId="18A5FAB8" w14:textId="77777777" w:rsidR="00237233" w:rsidRPr="00E06F1F" w:rsidRDefault="00237233" w:rsidP="00237233">
            <w:pPr>
              <w:pStyle w:val="BodyText"/>
              <w:kinsoku w:val="0"/>
              <w:overflowPunct w:val="0"/>
              <w:spacing w:before="4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2901583" w14:textId="77777777" w:rsidR="00237233" w:rsidRPr="00E06F1F" w:rsidRDefault="00237233" w:rsidP="00237233">
            <w:pPr>
              <w:pStyle w:val="BodyText"/>
              <w:numPr>
                <w:ilvl w:val="0"/>
                <w:numId w:val="12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  <w:w w:val="95"/>
              </w:rPr>
            </w:pPr>
            <w:r w:rsidRPr="00E06F1F">
              <w:rPr>
                <w:rFonts w:asciiTheme="minorHAnsi" w:hAnsiTheme="minorHAnsi" w:cstheme="minorHAnsi"/>
              </w:rPr>
              <w:t xml:space="preserve">Orientation of resident to </w:t>
            </w:r>
            <w:r w:rsidRPr="00E06F1F">
              <w:rPr>
                <w:rFonts w:asciiTheme="minorHAnsi" w:hAnsiTheme="minorHAnsi" w:cstheme="minorHAnsi"/>
                <w:w w:val="95"/>
              </w:rPr>
              <w:t>environment</w:t>
            </w:r>
          </w:p>
          <w:p w14:paraId="5C96084F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02C9AC5C" w14:textId="77777777" w:rsidR="00237233" w:rsidRPr="00E06F1F" w:rsidRDefault="00237233" w:rsidP="00237233">
            <w:pPr>
              <w:pStyle w:val="BodyText"/>
              <w:numPr>
                <w:ilvl w:val="0"/>
                <w:numId w:val="12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E06F1F">
              <w:rPr>
                <w:rFonts w:asciiTheme="minorHAnsi" w:hAnsiTheme="minorHAnsi" w:cstheme="minorHAnsi"/>
              </w:rPr>
              <w:t>Environment assessment tool</w:t>
            </w:r>
          </w:p>
          <w:p w14:paraId="0DE60590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4C702B5F" w14:textId="4715E970" w:rsidR="00237233" w:rsidRPr="00E06F1F" w:rsidRDefault="00237233" w:rsidP="00237233">
            <w:pPr>
              <w:pStyle w:val="BodyText"/>
              <w:numPr>
                <w:ilvl w:val="0"/>
                <w:numId w:val="12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E06F1F">
              <w:rPr>
                <w:rFonts w:asciiTheme="minorHAnsi" w:hAnsiTheme="minorHAnsi" w:cstheme="minorHAnsi"/>
              </w:rPr>
              <w:t xml:space="preserve">Consider aids, appliances and/or </w:t>
            </w:r>
            <w:r w:rsidR="003129A8" w:rsidRPr="00E06F1F">
              <w:rPr>
                <w:rFonts w:asciiTheme="minorHAnsi" w:hAnsiTheme="minorHAnsi" w:cstheme="minorHAnsi"/>
              </w:rPr>
              <w:t>signage.</w:t>
            </w:r>
          </w:p>
          <w:p w14:paraId="063CC5FD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648432A8" w14:textId="56227260" w:rsidR="00237233" w:rsidRPr="00E06F1F" w:rsidRDefault="00237233" w:rsidP="00237233">
            <w:pPr>
              <w:pStyle w:val="BodyText"/>
              <w:numPr>
                <w:ilvl w:val="0"/>
                <w:numId w:val="12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E06F1F">
              <w:rPr>
                <w:rFonts w:asciiTheme="minorHAnsi" w:hAnsiTheme="minorHAnsi" w:cstheme="minorHAnsi"/>
              </w:rPr>
              <w:t xml:space="preserve">Consider manual </w:t>
            </w:r>
            <w:r w:rsidR="003129A8" w:rsidRPr="00E06F1F">
              <w:rPr>
                <w:rFonts w:asciiTheme="minorHAnsi" w:hAnsiTheme="minorHAnsi" w:cstheme="minorHAnsi"/>
              </w:rPr>
              <w:t>handling.</w:t>
            </w:r>
          </w:p>
          <w:p w14:paraId="3E983644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7066A35F" w14:textId="3B5ED068" w:rsidR="00237233" w:rsidRDefault="00237233" w:rsidP="00237233">
            <w:pPr>
              <w:pStyle w:val="BodyText"/>
              <w:numPr>
                <w:ilvl w:val="0"/>
                <w:numId w:val="12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E06F1F">
              <w:rPr>
                <w:rFonts w:asciiTheme="minorHAnsi" w:hAnsiTheme="minorHAnsi" w:cstheme="minorHAnsi"/>
              </w:rPr>
              <w:t>Use of telecare-buzzers/sensors</w:t>
            </w:r>
          </w:p>
          <w:p w14:paraId="7B9DB54A" w14:textId="77777777" w:rsidR="007D723A" w:rsidRPr="007D723A" w:rsidRDefault="007D723A" w:rsidP="007D723A">
            <w:pPr>
              <w:pStyle w:val="ListParagraph"/>
              <w:rPr>
                <w:rFonts w:cstheme="minorHAnsi"/>
                <w:sz w:val="4"/>
                <w:szCs w:val="4"/>
              </w:rPr>
            </w:pPr>
          </w:p>
          <w:p w14:paraId="3F6E0AB6" w14:textId="777A201A" w:rsidR="007D723A" w:rsidRPr="00E06F1F" w:rsidRDefault="007D723A" w:rsidP="00237233">
            <w:pPr>
              <w:pStyle w:val="BodyText"/>
              <w:numPr>
                <w:ilvl w:val="0"/>
                <w:numId w:val="12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Consider night </w:t>
            </w:r>
            <w:r w:rsidR="003129A8">
              <w:rPr>
                <w:rFonts w:asciiTheme="minorHAnsi" w:hAnsiTheme="minorHAnsi" w:cstheme="minorHAnsi"/>
              </w:rPr>
              <w:t>patterns.</w:t>
            </w:r>
          </w:p>
          <w:p w14:paraId="2C965718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1E97F6A2" w14:textId="77777777" w:rsidR="00237233" w:rsidRPr="00E06F1F" w:rsidRDefault="00237233" w:rsidP="00237233">
            <w:pPr>
              <w:pStyle w:val="BodyText"/>
              <w:numPr>
                <w:ilvl w:val="0"/>
                <w:numId w:val="12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E06F1F">
              <w:rPr>
                <w:rFonts w:asciiTheme="minorHAnsi" w:hAnsiTheme="minorHAnsi" w:cstheme="minorHAnsi"/>
              </w:rPr>
              <w:t>Buzzer/aids in easy reach</w:t>
            </w:r>
          </w:p>
          <w:p w14:paraId="46DD6032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29625959" w14:textId="69CC188B" w:rsidR="00237233" w:rsidRPr="00FD2E2E" w:rsidRDefault="00237233" w:rsidP="00FD2E2E">
            <w:pPr>
              <w:pStyle w:val="BodyText"/>
              <w:numPr>
                <w:ilvl w:val="0"/>
                <w:numId w:val="12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E06F1F">
              <w:rPr>
                <w:rFonts w:asciiTheme="minorHAnsi" w:hAnsiTheme="minorHAnsi" w:cstheme="minorHAnsi"/>
              </w:rPr>
              <w:t xml:space="preserve">Referral to </w:t>
            </w:r>
            <w:r w:rsidRPr="00E06F1F">
              <w:rPr>
                <w:rFonts w:asciiTheme="minorHAnsi" w:hAnsiTheme="minorHAnsi" w:cstheme="minorHAnsi"/>
                <w:w w:val="95"/>
              </w:rPr>
              <w:t>OT</w:t>
            </w:r>
          </w:p>
        </w:tc>
        <w:tc>
          <w:tcPr>
            <w:tcW w:w="1376" w:type="dxa"/>
          </w:tcPr>
          <w:p w14:paraId="3D0A7A88" w14:textId="77777777" w:rsidR="00237233" w:rsidRPr="00E06F1F" w:rsidRDefault="00EE6BAD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w w:val="105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E45AD2D" wp14:editId="02118F9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1270</wp:posOffset>
                      </wp:positionV>
                      <wp:extent cx="864000" cy="243191"/>
                      <wp:effectExtent l="0" t="0" r="0" b="508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0" cy="243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36E118" w14:textId="77777777" w:rsidR="00EE6BAD" w:rsidRPr="00EE445A" w:rsidRDefault="00EE6BAD" w:rsidP="00EE6BAD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445A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Consider: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5AD2D" id="Rectangle 117" o:spid="_x0000_s1088" style="position:absolute;left:0;text-align:left;margin-left:-5.05pt;margin-top:.1pt;width:68.05pt;height:19.1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" fillcolor="#00b0f0" stroked="f" strokeweight="1pt">
                      <v:textbox>
                        <w:txbxContent>
                          <w:p w14:paraId="5936E118" w14:textId="77777777" w:rsidR="00EE6BAD" w:rsidRPr="00EE445A" w:rsidRDefault="00EE6BAD" w:rsidP="00EE6BA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445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Consider: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0B8D05" w14:textId="77777777" w:rsidR="00237233" w:rsidRPr="00E06F1F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w w:val="105"/>
              </w:rPr>
            </w:pPr>
            <w:r w:rsidRPr="00E06F1F">
              <w:rPr>
                <w:rFonts w:asciiTheme="minorHAnsi" w:hAnsiTheme="minorHAnsi" w:cstheme="minorHAnsi"/>
                <w:w w:val="105"/>
              </w:rPr>
              <w:t>Consider:</w:t>
            </w:r>
          </w:p>
          <w:p w14:paraId="142DDBF3" w14:textId="77777777" w:rsidR="00237233" w:rsidRPr="00E06F1F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E5BB8AB" w14:textId="1A38861A" w:rsidR="00237233" w:rsidRPr="00E06F1F" w:rsidRDefault="00237233" w:rsidP="00237233">
            <w:pPr>
              <w:pStyle w:val="BodyText"/>
              <w:numPr>
                <w:ilvl w:val="0"/>
                <w:numId w:val="13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E06F1F">
              <w:rPr>
                <w:rFonts w:asciiTheme="minorHAnsi" w:hAnsiTheme="minorHAnsi" w:cstheme="minorHAnsi"/>
              </w:rPr>
              <w:t xml:space="preserve">Regular suitable foot assessment and care regime supported by </w:t>
            </w:r>
            <w:r w:rsidR="003129A8" w:rsidRPr="00E06F1F">
              <w:rPr>
                <w:rFonts w:asciiTheme="minorHAnsi" w:hAnsiTheme="minorHAnsi" w:cstheme="minorHAnsi"/>
              </w:rPr>
              <w:t>staff.</w:t>
            </w:r>
          </w:p>
          <w:p w14:paraId="5FC84538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  <w:szCs w:val="17"/>
              </w:rPr>
            </w:pPr>
          </w:p>
          <w:p w14:paraId="21147207" w14:textId="1AD4C74C" w:rsidR="00237233" w:rsidRPr="00E06F1F" w:rsidRDefault="00237233" w:rsidP="00237233">
            <w:pPr>
              <w:pStyle w:val="BodyText"/>
              <w:numPr>
                <w:ilvl w:val="0"/>
                <w:numId w:val="13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E06F1F">
              <w:rPr>
                <w:rFonts w:asciiTheme="minorHAnsi" w:hAnsiTheme="minorHAnsi" w:cstheme="minorHAnsi"/>
              </w:rPr>
              <w:t xml:space="preserve">Liaise with resident and family regarding suitable footwear- see podiatry </w:t>
            </w:r>
            <w:r w:rsidR="003129A8" w:rsidRPr="00E06F1F">
              <w:rPr>
                <w:rFonts w:asciiTheme="minorHAnsi" w:hAnsiTheme="minorHAnsi" w:cstheme="minorHAnsi"/>
              </w:rPr>
              <w:t>guidance.</w:t>
            </w:r>
          </w:p>
          <w:p w14:paraId="2867339C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1A33C2F0" w14:textId="560604D0" w:rsidR="00237233" w:rsidRPr="00E06F1F" w:rsidRDefault="00237233" w:rsidP="00237233">
            <w:pPr>
              <w:pStyle w:val="BodyText"/>
              <w:numPr>
                <w:ilvl w:val="0"/>
                <w:numId w:val="13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E06F1F">
              <w:rPr>
                <w:rFonts w:asciiTheme="minorHAnsi" w:hAnsiTheme="minorHAnsi" w:cstheme="minorHAnsi"/>
              </w:rPr>
              <w:t xml:space="preserve">Check for colour, sensation, skin </w:t>
            </w:r>
            <w:r w:rsidR="003129A8" w:rsidRPr="00E06F1F">
              <w:rPr>
                <w:rFonts w:asciiTheme="minorHAnsi" w:hAnsiTheme="minorHAnsi" w:cstheme="minorHAnsi"/>
              </w:rPr>
              <w:t>integrity.</w:t>
            </w:r>
          </w:p>
          <w:p w14:paraId="4ECA2DCE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3D4C0FA7" w14:textId="656ABB4C" w:rsidR="00237233" w:rsidRPr="00E06F1F" w:rsidRDefault="00237233" w:rsidP="00237233">
            <w:pPr>
              <w:pStyle w:val="BodyText"/>
              <w:numPr>
                <w:ilvl w:val="0"/>
                <w:numId w:val="13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E06F1F">
              <w:rPr>
                <w:rFonts w:asciiTheme="minorHAnsi" w:hAnsiTheme="minorHAnsi" w:cstheme="minorHAnsi"/>
              </w:rPr>
              <w:t xml:space="preserve">Use of and compliance with splints, </w:t>
            </w:r>
            <w:r w:rsidR="00797853" w:rsidRPr="00E06F1F">
              <w:rPr>
                <w:rFonts w:asciiTheme="minorHAnsi" w:hAnsiTheme="minorHAnsi" w:cstheme="minorHAnsi"/>
              </w:rPr>
              <w:t>orthotics,</w:t>
            </w:r>
            <w:r w:rsidRPr="00E06F1F">
              <w:rPr>
                <w:rFonts w:asciiTheme="minorHAnsi" w:hAnsiTheme="minorHAnsi" w:cstheme="minorHAnsi"/>
              </w:rPr>
              <w:t xml:space="preserve"> or prosthetics</w:t>
            </w:r>
          </w:p>
          <w:p w14:paraId="2A014F03" w14:textId="77777777" w:rsidR="00237233" w:rsidRPr="00FD2E2E" w:rsidRDefault="00237233" w:rsidP="00237233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4B034681" w14:textId="4D34A306" w:rsidR="00237233" w:rsidRPr="00FD2E2E" w:rsidRDefault="00237233" w:rsidP="00FD2E2E">
            <w:pPr>
              <w:pStyle w:val="BodyText"/>
              <w:numPr>
                <w:ilvl w:val="0"/>
                <w:numId w:val="13"/>
              </w:numPr>
              <w:kinsoku w:val="0"/>
              <w:overflowPunct w:val="0"/>
              <w:ind w:left="113" w:hanging="113"/>
              <w:rPr>
                <w:rFonts w:asciiTheme="minorHAnsi" w:hAnsiTheme="minorHAnsi" w:cstheme="minorHAnsi"/>
              </w:rPr>
            </w:pPr>
            <w:r w:rsidRPr="00E06F1F">
              <w:rPr>
                <w:rFonts w:asciiTheme="minorHAnsi" w:hAnsiTheme="minorHAnsi" w:cstheme="minorHAnsi"/>
              </w:rPr>
              <w:t>Referral to podiatry guidance</w:t>
            </w:r>
          </w:p>
        </w:tc>
        <w:tc>
          <w:tcPr>
            <w:tcW w:w="1441" w:type="dxa"/>
          </w:tcPr>
          <w:p w14:paraId="57B4A0F9" w14:textId="55F8CB3A" w:rsidR="00E033D9" w:rsidRPr="00E033D9" w:rsidRDefault="00EE6BAD" w:rsidP="00E033D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BDBA2A" wp14:editId="478A234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635</wp:posOffset>
                      </wp:positionV>
                      <wp:extent cx="907200" cy="243191"/>
                      <wp:effectExtent l="0" t="0" r="7620" b="508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0" cy="243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04328C" w14:textId="77777777" w:rsidR="00EE6BAD" w:rsidRPr="00EE445A" w:rsidRDefault="00EE6BAD" w:rsidP="00EE6BA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445A">
                                    <w:rPr>
                                      <w:sz w:val="16"/>
                                      <w:szCs w:val="16"/>
                                    </w:rPr>
                                    <w:t>Consider: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DBA2A" id="Rectangle 118" o:spid="_x0000_s1089" style="position:absolute;margin-left:-5.1pt;margin-top:.05pt;width:71.45pt;height:19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" fillcolor="#7030a0" stroked="f" strokeweight="1pt">
                      <v:textbox>
                        <w:txbxContent>
                          <w:p w14:paraId="5304328C" w14:textId="77777777" w:rsidR="00EE6BAD" w:rsidRPr="00EE445A" w:rsidRDefault="00EE6BAD" w:rsidP="00EE6B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445A">
                              <w:rPr>
                                <w:sz w:val="16"/>
                                <w:szCs w:val="16"/>
                              </w:rPr>
                              <w:t>Consider: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904FB1" w14:textId="3D99F27F" w:rsidR="00E033D9" w:rsidRPr="009315C2" w:rsidRDefault="00E033D9" w:rsidP="00E033D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w w:val="105"/>
                <w:u w:val="single"/>
              </w:rPr>
            </w:pPr>
            <w:r w:rsidRPr="009315C2">
              <w:rPr>
                <w:rFonts w:asciiTheme="minorHAnsi" w:hAnsiTheme="minorHAnsi" w:cstheme="minorHAnsi"/>
                <w:w w:val="105"/>
                <w:u w:val="single"/>
              </w:rPr>
              <w:t>Consider:</w:t>
            </w:r>
            <w:r w:rsidR="00EE6BAD">
              <w:rPr>
                <w:rFonts w:asciiTheme="minorHAnsi" w:hAnsiTheme="minorHAnsi" w:cstheme="minorHAnsi"/>
                <w:noProof/>
                <w:sz w:val="8"/>
                <w:szCs w:val="8"/>
              </w:rPr>
              <w:t xml:space="preserve"> </w:t>
            </w:r>
          </w:p>
          <w:p w14:paraId="064E0DF9" w14:textId="3A22CFDD" w:rsidR="00E033D9" w:rsidRPr="00E033D9" w:rsidRDefault="00E033D9" w:rsidP="00E033D9">
            <w:pPr>
              <w:pStyle w:val="BodyText"/>
              <w:kinsoku w:val="0"/>
              <w:overflowPunct w:val="0"/>
              <w:spacing w:before="5"/>
              <w:rPr>
                <w:rFonts w:asciiTheme="minorHAnsi" w:hAnsiTheme="minorHAnsi" w:cstheme="minorHAnsi"/>
              </w:rPr>
            </w:pPr>
          </w:p>
          <w:p w14:paraId="7B7AC6AC" w14:textId="42FBA0EE" w:rsidR="00E033D9" w:rsidRPr="00E033D9" w:rsidRDefault="00E033D9" w:rsidP="00E033D9">
            <w:pPr>
              <w:pStyle w:val="BodyText"/>
              <w:numPr>
                <w:ilvl w:val="0"/>
                <w:numId w:val="15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E033D9">
              <w:rPr>
                <w:rFonts w:asciiTheme="minorHAnsi" w:hAnsiTheme="minorHAnsi" w:cstheme="minorHAnsi"/>
                <w:w w:val="90"/>
              </w:rPr>
              <w:t xml:space="preserve">Sufficient calcium </w:t>
            </w:r>
            <w:r w:rsidRPr="00E033D9">
              <w:rPr>
                <w:rFonts w:asciiTheme="minorHAnsi" w:hAnsiTheme="minorHAnsi" w:cstheme="minorHAnsi"/>
              </w:rPr>
              <w:t>in diet</w:t>
            </w:r>
          </w:p>
          <w:p w14:paraId="30249DAF" w14:textId="77777777" w:rsidR="00E033D9" w:rsidRPr="00FD2E2E" w:rsidRDefault="00E033D9" w:rsidP="00E033D9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07C21D51" w14:textId="77777777" w:rsidR="00E033D9" w:rsidRPr="00E033D9" w:rsidRDefault="00E033D9" w:rsidP="00E033D9">
            <w:pPr>
              <w:pStyle w:val="BodyText"/>
              <w:numPr>
                <w:ilvl w:val="0"/>
                <w:numId w:val="15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E033D9">
              <w:rPr>
                <w:rFonts w:asciiTheme="minorHAnsi" w:hAnsiTheme="minorHAnsi" w:cstheme="minorHAnsi"/>
              </w:rPr>
              <w:t>Calcium and vitamin D supplementation</w:t>
            </w:r>
          </w:p>
          <w:p w14:paraId="3CEB5EA1" w14:textId="77777777" w:rsidR="00E033D9" w:rsidRPr="00FD2E2E" w:rsidRDefault="00E033D9" w:rsidP="00E033D9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2C9A14CA" w14:textId="77777777" w:rsidR="00E033D9" w:rsidRPr="00E033D9" w:rsidRDefault="00E033D9" w:rsidP="00E033D9">
            <w:pPr>
              <w:pStyle w:val="BodyText"/>
              <w:numPr>
                <w:ilvl w:val="0"/>
                <w:numId w:val="15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E033D9">
              <w:rPr>
                <w:rFonts w:asciiTheme="minorHAnsi" w:hAnsiTheme="minorHAnsi" w:cstheme="minorHAnsi"/>
              </w:rPr>
              <w:t>Lifestyle advice for example sunlight exposure</w:t>
            </w:r>
          </w:p>
          <w:p w14:paraId="2E1C5C1B" w14:textId="77777777" w:rsidR="00E033D9" w:rsidRPr="00FD2E2E" w:rsidRDefault="00E033D9" w:rsidP="00E033D9">
            <w:pPr>
              <w:pStyle w:val="BodyText"/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11063FAB" w14:textId="77777777" w:rsidR="00E033D9" w:rsidRPr="00E033D9" w:rsidRDefault="00E033D9" w:rsidP="00E033D9">
            <w:pPr>
              <w:pStyle w:val="BodyText"/>
              <w:numPr>
                <w:ilvl w:val="0"/>
                <w:numId w:val="15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w w:val="95"/>
              </w:rPr>
            </w:pPr>
            <w:r w:rsidRPr="00E033D9">
              <w:rPr>
                <w:rFonts w:asciiTheme="minorHAnsi" w:hAnsiTheme="minorHAnsi" w:cstheme="minorHAnsi"/>
              </w:rPr>
              <w:t xml:space="preserve">Alcohol reduction and </w:t>
            </w:r>
            <w:r w:rsidRPr="00E033D9">
              <w:rPr>
                <w:rFonts w:asciiTheme="minorHAnsi" w:hAnsiTheme="minorHAnsi" w:cstheme="minorHAnsi"/>
                <w:w w:val="95"/>
              </w:rPr>
              <w:t>smoking cessation advice</w:t>
            </w:r>
          </w:p>
          <w:p w14:paraId="37C53E04" w14:textId="77777777" w:rsidR="00E033D9" w:rsidRPr="00FD2E2E" w:rsidRDefault="00E033D9" w:rsidP="00E033D9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24E8F074" w14:textId="77777777" w:rsidR="00E033D9" w:rsidRPr="00E033D9" w:rsidRDefault="00E033D9" w:rsidP="00E033D9">
            <w:pPr>
              <w:pStyle w:val="BodyText"/>
              <w:numPr>
                <w:ilvl w:val="0"/>
                <w:numId w:val="15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</w:rPr>
            </w:pPr>
            <w:r w:rsidRPr="00E033D9">
              <w:rPr>
                <w:rFonts w:asciiTheme="minorHAnsi" w:hAnsiTheme="minorHAnsi" w:cstheme="minorHAnsi"/>
                <w:w w:val="95"/>
              </w:rPr>
              <w:t xml:space="preserve">Weight-bearing </w:t>
            </w:r>
            <w:r w:rsidRPr="00E033D9">
              <w:rPr>
                <w:rFonts w:asciiTheme="minorHAnsi" w:hAnsiTheme="minorHAnsi" w:cstheme="minorHAnsi"/>
              </w:rPr>
              <w:t>activity</w:t>
            </w:r>
          </w:p>
          <w:p w14:paraId="175D532E" w14:textId="77777777" w:rsidR="00E033D9" w:rsidRPr="00FD2E2E" w:rsidRDefault="00E033D9" w:rsidP="00E033D9">
            <w:pPr>
              <w:pStyle w:val="BodyText"/>
              <w:kinsoku w:val="0"/>
              <w:overflowPunct w:val="0"/>
              <w:ind w:left="113" w:hanging="113"/>
              <w:rPr>
                <w:rFonts w:asciiTheme="minorHAnsi" w:hAnsiTheme="minorHAnsi" w:cstheme="minorHAnsi"/>
                <w:sz w:val="8"/>
              </w:rPr>
            </w:pPr>
          </w:p>
          <w:p w14:paraId="724CD8A9" w14:textId="17EAFD6F" w:rsidR="00E033D9" w:rsidRPr="00E033D9" w:rsidRDefault="00E033D9" w:rsidP="00E033D9">
            <w:pPr>
              <w:pStyle w:val="BodyText"/>
              <w:numPr>
                <w:ilvl w:val="0"/>
                <w:numId w:val="15"/>
              </w:numPr>
              <w:kinsoku w:val="0"/>
              <w:overflowPunct w:val="0"/>
              <w:spacing w:line="249" w:lineRule="auto"/>
              <w:ind w:left="113" w:hanging="113"/>
              <w:rPr>
                <w:rFonts w:asciiTheme="minorHAnsi" w:hAnsiTheme="minorHAnsi" w:cstheme="minorHAnsi"/>
                <w:w w:val="95"/>
              </w:rPr>
            </w:pPr>
            <w:r w:rsidRPr="00E033D9">
              <w:rPr>
                <w:rFonts w:asciiTheme="minorHAnsi" w:hAnsiTheme="minorHAnsi" w:cstheme="minorHAnsi"/>
              </w:rPr>
              <w:t xml:space="preserve">Discuss with GP bone health management and </w:t>
            </w:r>
            <w:r w:rsidR="003129A8" w:rsidRPr="00E033D9">
              <w:rPr>
                <w:rFonts w:asciiTheme="minorHAnsi" w:hAnsiTheme="minorHAnsi" w:cstheme="minorHAnsi"/>
              </w:rPr>
              <w:t>medication.</w:t>
            </w:r>
          </w:p>
          <w:p w14:paraId="0920BA24" w14:textId="28CFD663" w:rsidR="009D0E63" w:rsidRDefault="009D0E63" w:rsidP="00237233">
            <w:pPr>
              <w:ind w:right="89"/>
              <w:rPr>
                <w:rFonts w:cstheme="minorHAnsi"/>
                <w:sz w:val="32"/>
                <w:szCs w:val="32"/>
              </w:rPr>
            </w:pPr>
          </w:p>
          <w:p w14:paraId="5D7DE2FB" w14:textId="77777777" w:rsidR="009D0E63" w:rsidRPr="009D0E63" w:rsidRDefault="009D0E63" w:rsidP="009D0E63">
            <w:pPr>
              <w:rPr>
                <w:rFonts w:cstheme="minorHAnsi"/>
                <w:sz w:val="32"/>
                <w:szCs w:val="32"/>
              </w:rPr>
            </w:pPr>
          </w:p>
          <w:p w14:paraId="48605C6C" w14:textId="6A8CCAE3" w:rsidR="00237233" w:rsidRPr="009D0E63" w:rsidRDefault="009D0E63" w:rsidP="009D0E63">
            <w:pPr>
              <w:tabs>
                <w:tab w:val="left" w:pos="800"/>
              </w:tabs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ab/>
            </w:r>
          </w:p>
        </w:tc>
      </w:tr>
    </w:tbl>
    <w:p w14:paraId="3305D5EE" w14:textId="5EC5DBF5" w:rsidR="003B3D22" w:rsidRDefault="003B3D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3784"/>
        <w:gridCol w:w="3785"/>
      </w:tblGrid>
      <w:tr w:rsidR="00FD2E2E" w:rsidRPr="00BA373A" w14:paraId="6F4318CC" w14:textId="77777777" w:rsidTr="00CE3407">
        <w:trPr>
          <w:trHeight w:val="454"/>
        </w:trPr>
        <w:tc>
          <w:tcPr>
            <w:tcW w:w="3891" w:type="dxa"/>
          </w:tcPr>
          <w:p w14:paraId="15E3D857" w14:textId="77777777" w:rsidR="00FD2E2E" w:rsidRPr="00BA373A" w:rsidRDefault="00FD2E2E" w:rsidP="00CE3407">
            <w:pPr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</w:pPr>
            <w:r w:rsidRPr="00BA373A"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  <w:t xml:space="preserve">Individual name:   </w:t>
            </w:r>
          </w:p>
          <w:p w14:paraId="60EF51A1" w14:textId="77777777" w:rsidR="00FD2E2E" w:rsidRPr="00BA373A" w:rsidRDefault="00FD2E2E" w:rsidP="00CE3407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00BA373A"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784" w:type="dxa"/>
          </w:tcPr>
          <w:p w14:paraId="581B6707" w14:textId="77777777" w:rsidR="00FD2E2E" w:rsidRPr="00BA373A" w:rsidRDefault="00FD2E2E" w:rsidP="00CE3407">
            <w:pPr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</w:pPr>
            <w:r w:rsidRPr="00BA373A"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  <w:t xml:space="preserve">Care home/Unit:  </w:t>
            </w:r>
          </w:p>
          <w:p w14:paraId="2E4C53B5" w14:textId="77777777" w:rsidR="00FD2E2E" w:rsidRPr="00BA373A" w:rsidRDefault="00FD2E2E" w:rsidP="00CE3407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  <w:r w:rsidRPr="00BA373A"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785" w:type="dxa"/>
          </w:tcPr>
          <w:p w14:paraId="41340A44" w14:textId="77777777" w:rsidR="00FD2E2E" w:rsidRPr="00BA373A" w:rsidRDefault="00FD2E2E" w:rsidP="00CE3407">
            <w:pPr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</w:pPr>
            <w:r w:rsidRPr="00BA373A">
              <w:rPr>
                <w:rFonts w:ascii="Segoe UI Semibold" w:eastAsia="Meiryo" w:hAnsi="Segoe UI Semibold" w:cs="Segoe UI Semibold"/>
                <w:bCs/>
                <w:spacing w:val="-4"/>
                <w:position w:val="2"/>
                <w:sz w:val="28"/>
                <w:szCs w:val="28"/>
              </w:rPr>
              <w:t>Date of Birth:</w:t>
            </w:r>
          </w:p>
          <w:p w14:paraId="047A9F6F" w14:textId="77777777" w:rsidR="00FD2E2E" w:rsidRPr="00BA373A" w:rsidRDefault="00FD2E2E" w:rsidP="00CE3407">
            <w:pPr>
              <w:rPr>
                <w:rFonts w:ascii="Segoe UI Semibold" w:hAnsi="Segoe UI Semibold" w:cs="Segoe UI Semibold"/>
                <w:sz w:val="28"/>
                <w:szCs w:val="28"/>
              </w:rPr>
            </w:pPr>
          </w:p>
        </w:tc>
      </w:tr>
    </w:tbl>
    <w:p w14:paraId="5DA3D0FE" w14:textId="33898907" w:rsidR="00FD2E2E" w:rsidRDefault="00FD2E2E" w:rsidP="00E7496A">
      <w:pPr>
        <w:rPr>
          <w:b/>
        </w:rPr>
      </w:pPr>
      <w:bookmarkStart w:id="0" w:name="_Hlk25676308"/>
      <w:r w:rsidRPr="00D97DE6"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735040" behindDoc="1" locked="0" layoutInCell="1" allowOverlap="1" wp14:anchorId="2934DC78" wp14:editId="58579B4C">
            <wp:simplePos x="0" y="0"/>
            <wp:positionH relativeFrom="column">
              <wp:posOffset>7721600</wp:posOffset>
            </wp:positionH>
            <wp:positionV relativeFrom="paragraph">
              <wp:posOffset>-587375</wp:posOffset>
            </wp:positionV>
            <wp:extent cx="1992630" cy="719455"/>
            <wp:effectExtent l="0" t="0" r="7620" b="4445"/>
            <wp:wrapNone/>
            <wp:docPr id="1" name="Picture 11" descr="A close up of a logo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40B403BE-3C86-49AB-BAC9-E7749FE101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close up of a logo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40B403BE-3C86-49AB-BAC9-E7749FE101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" t="16082" r="3960" b="17272"/>
                    <a:stretch/>
                  </pic:blipFill>
                  <pic:spPr>
                    <a:xfrm>
                      <a:off x="0" y="0"/>
                      <a:ext cx="199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0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693"/>
        <w:gridCol w:w="1802"/>
        <w:gridCol w:w="2592"/>
        <w:gridCol w:w="2268"/>
        <w:gridCol w:w="1701"/>
      </w:tblGrid>
      <w:tr w:rsidR="00FD2E2E" w:rsidRPr="00BC1AA4" w14:paraId="63D27837" w14:textId="77777777" w:rsidTr="00882169">
        <w:trPr>
          <w:trHeight w:val="3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1964D6" w14:textId="77777777" w:rsidR="00FD2E2E" w:rsidRPr="00BC1AA4" w:rsidRDefault="00FD2E2E" w:rsidP="00CE3407">
            <w:pPr>
              <w:pStyle w:val="TableParagraph"/>
              <w:tabs>
                <w:tab w:val="left" w:pos="3162"/>
              </w:tabs>
              <w:kinsoku w:val="0"/>
              <w:overflowPunct w:val="0"/>
              <w:spacing w:line="293" w:lineRule="exact"/>
              <w:ind w:left="59"/>
              <w:rPr>
                <w:rFonts w:ascii="Segoe UI Black" w:hAnsi="Segoe UI Black"/>
                <w:bCs/>
                <w:w w:val="115"/>
                <w:position w:val="2"/>
              </w:rPr>
            </w:pPr>
            <w:r w:rsidRPr="00BC1AA4">
              <w:rPr>
                <w:rFonts w:ascii="Segoe UI Black" w:hAnsi="Segoe UI Black"/>
                <w:bCs/>
                <w:w w:val="115"/>
              </w:rPr>
              <w:t>Reason</w:t>
            </w:r>
            <w:r w:rsidRPr="00BC1AA4">
              <w:rPr>
                <w:rFonts w:ascii="Segoe UI Black" w:hAnsi="Segoe UI Black"/>
                <w:bCs/>
                <w:spacing w:val="-28"/>
                <w:w w:val="115"/>
              </w:rPr>
              <w:t xml:space="preserve"> </w:t>
            </w:r>
            <w:r w:rsidRPr="00BC1AA4">
              <w:rPr>
                <w:rFonts w:ascii="Segoe UI Black" w:hAnsi="Segoe UI Black"/>
                <w:bCs/>
                <w:w w:val="115"/>
              </w:rPr>
              <w:t>for</w:t>
            </w:r>
            <w:r w:rsidRPr="00BC1AA4">
              <w:rPr>
                <w:rFonts w:ascii="Segoe UI Black" w:hAnsi="Segoe UI Black"/>
                <w:bCs/>
                <w:spacing w:val="-27"/>
                <w:w w:val="115"/>
              </w:rPr>
              <w:t xml:space="preserve"> </w:t>
            </w:r>
            <w:r w:rsidRPr="00BC1AA4">
              <w:rPr>
                <w:rFonts w:ascii="Segoe UI Black" w:hAnsi="Segoe UI Black"/>
                <w:bCs/>
                <w:w w:val="115"/>
              </w:rPr>
              <w:t>completion</w:t>
            </w:r>
            <w:r w:rsidRPr="00BC1AA4">
              <w:rPr>
                <w:rFonts w:ascii="Segoe UI Black" w:hAnsi="Segoe UI Black"/>
                <w:bCs/>
                <w:w w:val="115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3E7335" w14:textId="77777777" w:rsidR="00FD2E2E" w:rsidRPr="00BC1AA4" w:rsidRDefault="00FD2E2E" w:rsidP="00CE3407">
            <w:pPr>
              <w:pStyle w:val="TableParagraph"/>
              <w:tabs>
                <w:tab w:val="left" w:pos="3162"/>
              </w:tabs>
              <w:kinsoku w:val="0"/>
              <w:overflowPunct w:val="0"/>
              <w:spacing w:line="293" w:lineRule="exact"/>
              <w:ind w:left="59"/>
              <w:rPr>
                <w:rFonts w:ascii="Segoe UI Black" w:hAnsi="Segoe UI Black"/>
                <w:bCs/>
                <w:w w:val="115"/>
                <w:position w:val="2"/>
              </w:rPr>
            </w:pPr>
            <w:r w:rsidRPr="00BC1AA4">
              <w:rPr>
                <w:rFonts w:ascii="Segoe UI Black" w:hAnsi="Segoe UI Black"/>
                <w:bCs/>
                <w:w w:val="115"/>
                <w:position w:val="2"/>
              </w:rPr>
              <w:t>Risk factors</w:t>
            </w:r>
            <w:r w:rsidRPr="00BC1AA4">
              <w:rPr>
                <w:rFonts w:ascii="Segoe UI Black" w:hAnsi="Segoe UI Black"/>
                <w:bCs/>
                <w:spacing w:val="-12"/>
                <w:w w:val="115"/>
                <w:position w:val="2"/>
              </w:rPr>
              <w:t xml:space="preserve"> </w:t>
            </w:r>
            <w:r w:rsidRPr="00BC1AA4">
              <w:rPr>
                <w:rFonts w:ascii="Segoe UI Black" w:hAnsi="Segoe UI Black"/>
                <w:bCs/>
                <w:w w:val="115"/>
                <w:position w:val="2"/>
              </w:rPr>
              <w:t>identified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D68FB3" w14:textId="77777777" w:rsidR="00FD2E2E" w:rsidRPr="00BC1AA4" w:rsidRDefault="00FD2E2E" w:rsidP="00CE3407">
            <w:pPr>
              <w:pStyle w:val="TableParagraph"/>
              <w:kinsoku w:val="0"/>
              <w:overflowPunct w:val="0"/>
              <w:spacing w:before="21"/>
              <w:ind w:left="79"/>
              <w:rPr>
                <w:rFonts w:ascii="Segoe UI Black" w:hAnsi="Segoe UI Black"/>
                <w:w w:val="105"/>
              </w:rPr>
            </w:pPr>
            <w:r w:rsidRPr="00BC1AA4">
              <w:rPr>
                <w:rFonts w:ascii="Segoe UI Black" w:hAnsi="Segoe UI Black"/>
                <w:w w:val="105"/>
              </w:rPr>
              <w:t>Action required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537888" w14:textId="77777777" w:rsidR="00FD2E2E" w:rsidRPr="00BC1AA4" w:rsidRDefault="00FD2E2E" w:rsidP="00CE3407">
            <w:pPr>
              <w:pStyle w:val="TableParagraph"/>
              <w:kinsoku w:val="0"/>
              <w:overflowPunct w:val="0"/>
              <w:spacing w:before="20" w:line="281" w:lineRule="exact"/>
              <w:ind w:left="79"/>
              <w:rPr>
                <w:rFonts w:ascii="Segoe UI Black" w:hAnsi="Segoe UI Black"/>
                <w:bCs/>
                <w:w w:val="110"/>
              </w:rPr>
            </w:pPr>
            <w:r w:rsidRPr="00BC1AA4">
              <w:rPr>
                <w:rFonts w:ascii="Segoe UI Black" w:hAnsi="Segoe UI Black"/>
                <w:bCs/>
                <w:w w:val="110"/>
              </w:rPr>
              <w:t>Date and signature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3BD38" w14:textId="77777777" w:rsidR="00FD2E2E" w:rsidRPr="00BC1AA4" w:rsidRDefault="00FD2E2E" w:rsidP="00CE3407">
            <w:pPr>
              <w:pStyle w:val="TableParagraph"/>
              <w:kinsoku w:val="0"/>
              <w:overflowPunct w:val="0"/>
              <w:spacing w:before="20" w:line="281" w:lineRule="exact"/>
              <w:ind w:left="78"/>
              <w:rPr>
                <w:rFonts w:ascii="Segoe UI Black" w:hAnsi="Segoe UI Black"/>
                <w:bCs/>
                <w:w w:val="110"/>
              </w:rPr>
            </w:pPr>
            <w:r w:rsidRPr="00BC1AA4">
              <w:rPr>
                <w:rFonts w:ascii="Segoe UI Black" w:hAnsi="Segoe UI Black"/>
                <w:bCs/>
                <w:w w:val="110"/>
              </w:rPr>
              <w:t>Actions completed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BECF95" w14:textId="77777777" w:rsidR="00FD2E2E" w:rsidRPr="00BC1AA4" w:rsidRDefault="00FD2E2E" w:rsidP="00CE3407">
            <w:pPr>
              <w:pStyle w:val="TableParagraph"/>
              <w:kinsoku w:val="0"/>
              <w:overflowPunct w:val="0"/>
              <w:spacing w:before="20" w:line="281" w:lineRule="exact"/>
              <w:ind w:left="78"/>
              <w:rPr>
                <w:rFonts w:ascii="Segoe UI Black" w:hAnsi="Segoe UI Black"/>
                <w:bCs/>
                <w:w w:val="110"/>
              </w:rPr>
            </w:pPr>
            <w:r w:rsidRPr="00BC1AA4">
              <w:rPr>
                <w:rFonts w:ascii="Segoe UI Black" w:hAnsi="Segoe UI Black"/>
                <w:bCs/>
                <w:w w:val="110"/>
              </w:rPr>
              <w:t>Outcome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2E507C" w14:textId="77777777" w:rsidR="00FD2E2E" w:rsidRPr="00BC1AA4" w:rsidRDefault="00FD2E2E" w:rsidP="00CE3407">
            <w:pPr>
              <w:pStyle w:val="TableParagraph"/>
              <w:kinsoku w:val="0"/>
              <w:overflowPunct w:val="0"/>
              <w:spacing w:before="20" w:line="281" w:lineRule="exact"/>
              <w:ind w:left="78"/>
              <w:rPr>
                <w:rFonts w:ascii="Segoe UI Black" w:hAnsi="Segoe UI Black"/>
                <w:bCs/>
                <w:w w:val="110"/>
              </w:rPr>
            </w:pPr>
            <w:r w:rsidRPr="00BC1AA4">
              <w:rPr>
                <w:rFonts w:ascii="Segoe UI Black" w:hAnsi="Segoe UI Black"/>
                <w:bCs/>
                <w:w w:val="110"/>
              </w:rPr>
              <w:t>Date and signature</w:t>
            </w:r>
          </w:p>
        </w:tc>
      </w:tr>
      <w:tr w:rsidR="00116446" w14:paraId="18D6DB14" w14:textId="77777777" w:rsidTr="00116446">
        <w:trPr>
          <w:trHeight w:val="15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AC7A6" w14:textId="77777777" w:rsidR="00116446" w:rsidRDefault="00116446" w:rsidP="00CE3407">
            <w:pPr>
              <w:pStyle w:val="BodyText"/>
              <w:kinsoku w:val="0"/>
              <w:overflowPunct w:val="0"/>
              <w:spacing w:before="3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9F3D5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C2BFD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05B2F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6DE7D" w14:textId="77777777" w:rsidR="00116446" w:rsidRDefault="00116446" w:rsidP="00CE3407">
            <w:pPr>
              <w:pStyle w:val="BodyText"/>
              <w:kinsoku w:val="0"/>
              <w:overflowPunct w:val="0"/>
              <w:spacing w:before="29" w:line="249" w:lineRule="auto"/>
              <w:ind w:left="22" w:right="61"/>
              <w:rPr>
                <w:color w:val="FFFFFF"/>
                <w:w w:val="105"/>
              </w:rPr>
            </w:pPr>
            <w:r>
              <w:rPr>
                <w:color w:val="FFFFFF"/>
                <w:w w:val="105"/>
              </w:rPr>
              <w:t>Foot health and footwear</w:t>
            </w:r>
          </w:p>
          <w:p w14:paraId="78320EAA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984DF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B3540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446" w14:paraId="25E6226F" w14:textId="77777777" w:rsidTr="00116446">
        <w:trPr>
          <w:trHeight w:val="15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FB57E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29DE1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FAB5D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DD48C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FB675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777CD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BD062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446" w14:paraId="20BEDD3D" w14:textId="77777777" w:rsidTr="00116446">
        <w:trPr>
          <w:trHeight w:val="15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6B1F9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695CB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D5BCB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76CC9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54664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A4F68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523E5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446" w14:paraId="1B7306EC" w14:textId="77777777" w:rsidTr="00116446">
        <w:trPr>
          <w:trHeight w:val="15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CDF2D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AA4ED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60160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F7B38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6E7CA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6FF10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3B1A6" w14:textId="77777777" w:rsidR="00116446" w:rsidRDefault="00116446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E2E" w14:paraId="0726478B" w14:textId="77777777" w:rsidTr="00116446">
        <w:trPr>
          <w:trHeight w:val="15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B788" w14:textId="77777777" w:rsidR="00FD2E2E" w:rsidRDefault="00FD2E2E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A84F" w14:textId="77777777" w:rsidR="00FD2E2E" w:rsidRDefault="00FD2E2E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B89E" w14:textId="77777777" w:rsidR="00FD2E2E" w:rsidRDefault="00FD2E2E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37AD" w14:textId="77777777" w:rsidR="00FD2E2E" w:rsidRDefault="00FD2E2E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D1D" w14:textId="77777777" w:rsidR="00FD2E2E" w:rsidRDefault="00FD2E2E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F680" w14:textId="77777777" w:rsidR="00FD2E2E" w:rsidRDefault="00FD2E2E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54CF" w14:textId="77777777" w:rsidR="00FD2E2E" w:rsidRDefault="00FD2E2E" w:rsidP="00CE34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6400A8" w14:textId="7531CC2E" w:rsidR="00E7496A" w:rsidRPr="00FD2E2E" w:rsidRDefault="00E7496A" w:rsidP="00FD2E2E">
      <w:r>
        <w:rPr>
          <w:b/>
        </w:rPr>
        <w:t>Reason for completion:</w:t>
      </w:r>
      <w:r w:rsidRPr="009E6F3B">
        <w:rPr>
          <w:b/>
        </w:rPr>
        <w:t xml:space="preserve"> </w:t>
      </w:r>
      <w:r>
        <w:rPr>
          <w:b/>
        </w:rPr>
        <w:t xml:space="preserve">P </w:t>
      </w:r>
      <w:r>
        <w:t xml:space="preserve">– Pre-Admission, </w:t>
      </w:r>
      <w:r w:rsidRPr="009E6F3B">
        <w:rPr>
          <w:b/>
        </w:rPr>
        <w:t>A</w:t>
      </w:r>
      <w:r>
        <w:t xml:space="preserve"> – Admission, </w:t>
      </w:r>
      <w:r w:rsidRPr="009E6F3B">
        <w:rPr>
          <w:b/>
        </w:rPr>
        <w:t>R/V</w:t>
      </w:r>
      <w:r>
        <w:t xml:space="preserve"> – Review</w:t>
      </w:r>
      <w:r w:rsidRPr="009E6F3B">
        <w:rPr>
          <w:b/>
        </w:rPr>
        <w:t xml:space="preserve"> F</w:t>
      </w:r>
      <w:r>
        <w:t xml:space="preserve"> – Fall, </w:t>
      </w:r>
      <w:r w:rsidRPr="00A03861">
        <w:rPr>
          <w:b/>
        </w:rPr>
        <w:t>C</w:t>
      </w:r>
      <w:r>
        <w:t xml:space="preserve"> - Change in Condition, </w:t>
      </w:r>
      <w:r w:rsidRPr="009E6F3B">
        <w:rPr>
          <w:b/>
        </w:rPr>
        <w:t>H</w:t>
      </w:r>
      <w:r>
        <w:t xml:space="preserve"> – Return from Hospital</w:t>
      </w:r>
      <w:bookmarkEnd w:id="0"/>
    </w:p>
    <w:sectPr w:rsidR="00E7496A" w:rsidRPr="00FD2E2E" w:rsidSect="003B3D22">
      <w:footerReference w:type="default" r:id="rId8"/>
      <w:pgSz w:w="16838" w:h="11906" w:orient="landscape"/>
      <w:pgMar w:top="720" w:right="720" w:bottom="720" w:left="720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A413" w14:textId="77777777" w:rsidR="007874E7" w:rsidRDefault="007874E7" w:rsidP="00DD3AE7">
      <w:pPr>
        <w:spacing w:after="0" w:line="240" w:lineRule="auto"/>
      </w:pPr>
      <w:r>
        <w:separator/>
      </w:r>
    </w:p>
  </w:endnote>
  <w:endnote w:type="continuationSeparator" w:id="0">
    <w:p w14:paraId="3AD1AF62" w14:textId="77777777" w:rsidR="007874E7" w:rsidRDefault="007874E7" w:rsidP="00DD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BE45" w14:textId="705F4CAD" w:rsidR="00587DC5" w:rsidRDefault="00FD2E2E" w:rsidP="00FD2E2E">
    <w:pPr>
      <w:pStyle w:val="BodyText"/>
      <w:kinsoku w:val="0"/>
      <w:overflowPunct w:val="0"/>
      <w:rPr>
        <w:rFonts w:asciiTheme="minorHAnsi" w:hAnsiTheme="minorHAnsi" w:cstheme="minorHAnsi"/>
        <w:sz w:val="18"/>
        <w:szCs w:val="12"/>
      </w:rPr>
    </w:pPr>
    <w:r w:rsidRPr="00FD2E2E">
      <w:rPr>
        <w:rFonts w:asciiTheme="minorHAnsi" w:hAnsiTheme="minorHAnsi" w:cstheme="minorHAnsi"/>
        <w:sz w:val="18"/>
        <w:szCs w:val="12"/>
      </w:rPr>
      <w:t xml:space="preserve">Adapted from </w:t>
    </w:r>
    <w:r w:rsidR="00587DC5">
      <w:rPr>
        <w:rFonts w:asciiTheme="minorHAnsi" w:hAnsiTheme="minorHAnsi" w:cstheme="minorHAnsi"/>
        <w:sz w:val="18"/>
        <w:szCs w:val="12"/>
      </w:rPr>
      <w:t xml:space="preserve">the Care Inspectorate Good Practice Resource ‘Managing Falls and Fractures in Care Homes for Older People’ </w:t>
    </w:r>
    <w:r w:rsidR="0054059A">
      <w:rPr>
        <w:rFonts w:asciiTheme="minorHAnsi" w:hAnsiTheme="minorHAnsi" w:cstheme="minorHAnsi"/>
        <w:sz w:val="18"/>
        <w:szCs w:val="12"/>
      </w:rPr>
      <w:tab/>
    </w:r>
    <w:r w:rsidR="00587DC5">
      <w:rPr>
        <w:rFonts w:asciiTheme="minorHAnsi" w:hAnsiTheme="minorHAnsi" w:cstheme="minorHAnsi"/>
        <w:sz w:val="18"/>
        <w:szCs w:val="12"/>
      </w:rPr>
      <w:t>V1</w:t>
    </w:r>
    <w:r w:rsidR="00D81516">
      <w:rPr>
        <w:rFonts w:asciiTheme="minorHAnsi" w:hAnsiTheme="minorHAnsi" w:cstheme="minorHAnsi"/>
        <w:sz w:val="18"/>
        <w:szCs w:val="12"/>
      </w:rPr>
      <w:t>9</w:t>
    </w:r>
    <w:r w:rsidR="00A91B82">
      <w:rPr>
        <w:rFonts w:asciiTheme="minorHAnsi" w:hAnsiTheme="minorHAnsi" w:cstheme="minorHAnsi"/>
        <w:sz w:val="18"/>
        <w:szCs w:val="12"/>
      </w:rPr>
      <w:t xml:space="preserve"> </w:t>
    </w:r>
    <w:r w:rsidR="00587DC5">
      <w:rPr>
        <w:rFonts w:asciiTheme="minorHAnsi" w:hAnsiTheme="minorHAnsi" w:cstheme="minorHAnsi"/>
        <w:sz w:val="18"/>
        <w:szCs w:val="12"/>
      </w:rPr>
      <w:t>202</w:t>
    </w:r>
    <w:r w:rsidR="00D81516">
      <w:rPr>
        <w:rFonts w:asciiTheme="minorHAnsi" w:hAnsiTheme="minorHAnsi" w:cstheme="minorHAnsi"/>
        <w:sz w:val="18"/>
        <w:szCs w:val="12"/>
      </w:rPr>
      <w:t>5</w:t>
    </w:r>
    <w:r w:rsidR="00587DC5">
      <w:rPr>
        <w:rFonts w:asciiTheme="minorHAnsi" w:hAnsiTheme="minorHAnsi" w:cstheme="minorHAnsi"/>
        <w:sz w:val="18"/>
        <w:szCs w:val="12"/>
      </w:rPr>
      <w:t>-</w:t>
    </w:r>
    <w:r w:rsidR="0054059A">
      <w:rPr>
        <w:rFonts w:asciiTheme="minorHAnsi" w:hAnsiTheme="minorHAnsi" w:cstheme="minorHAnsi"/>
        <w:sz w:val="18"/>
        <w:szCs w:val="12"/>
      </w:rPr>
      <w:t>0</w:t>
    </w:r>
    <w:r w:rsidR="00D81516">
      <w:rPr>
        <w:rFonts w:asciiTheme="minorHAnsi" w:hAnsiTheme="minorHAnsi" w:cstheme="minorHAnsi"/>
        <w:sz w:val="18"/>
        <w:szCs w:val="12"/>
      </w:rPr>
      <w:t>6</w:t>
    </w:r>
    <w:r w:rsidR="00587DC5">
      <w:rPr>
        <w:rFonts w:asciiTheme="minorHAnsi" w:hAnsiTheme="minorHAnsi" w:cstheme="minorHAnsi"/>
        <w:sz w:val="18"/>
        <w:szCs w:val="12"/>
      </w:rPr>
      <w:t>-</w:t>
    </w:r>
    <w:r w:rsidR="0054059A">
      <w:rPr>
        <w:rFonts w:asciiTheme="minorHAnsi" w:hAnsiTheme="minorHAnsi" w:cstheme="minorHAnsi"/>
        <w:sz w:val="18"/>
        <w:szCs w:val="12"/>
      </w:rPr>
      <w:t>2</w:t>
    </w:r>
    <w:r w:rsidR="00D81516">
      <w:rPr>
        <w:rFonts w:asciiTheme="minorHAnsi" w:hAnsiTheme="minorHAnsi" w:cstheme="minorHAnsi"/>
        <w:sz w:val="18"/>
        <w:szCs w:val="12"/>
      </w:rPr>
      <w:t>4</w:t>
    </w:r>
    <w:r w:rsidR="00587DC5">
      <w:rPr>
        <w:rFonts w:asciiTheme="minorHAnsi" w:hAnsiTheme="minorHAnsi" w:cstheme="minorHAnsi"/>
        <w:sz w:val="18"/>
        <w:szCs w:val="12"/>
      </w:rPr>
      <w:t xml:space="preserve">  </w:t>
    </w:r>
  </w:p>
  <w:p w14:paraId="7658FB5D" w14:textId="42D4C5D3" w:rsidR="00FD2E2E" w:rsidRPr="003B3D22" w:rsidRDefault="00FD2E2E" w:rsidP="003B3D22">
    <w:pPr>
      <w:pStyle w:val="BodyText"/>
      <w:kinsoku w:val="0"/>
      <w:overflowPunct w:val="0"/>
      <w:rPr>
        <w:rFonts w:asciiTheme="minorHAnsi" w:hAnsiTheme="minorHAnsi" w:cstheme="minorHAnsi"/>
        <w:sz w:val="18"/>
        <w:szCs w:val="12"/>
      </w:rPr>
    </w:pPr>
    <w:r w:rsidRPr="00FD2E2E">
      <w:rPr>
        <w:rFonts w:asciiTheme="minorHAnsi" w:hAnsiTheme="minorHAnsi" w:cstheme="minorHAnsi"/>
        <w:sz w:val="18"/>
        <w:szCs w:val="12"/>
      </w:rPr>
      <w:t>by Edinburgh Health and Social Care Partnership Care Home Falls Documents Group</w:t>
    </w: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26375" wp14:editId="410E320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C83EFD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54059A">
      <w:rPr>
        <w:rFonts w:asciiTheme="minorHAnsi" w:hAnsiTheme="minorHAnsi" w:cstheme="minorHAnsi"/>
        <w:sz w:val="18"/>
        <w:szCs w:val="12"/>
      </w:rPr>
      <w:t xml:space="preserve">    For review J</w:t>
    </w:r>
    <w:r w:rsidR="00D81516">
      <w:rPr>
        <w:rFonts w:asciiTheme="minorHAnsi" w:hAnsiTheme="minorHAnsi" w:cstheme="minorHAnsi"/>
        <w:sz w:val="18"/>
        <w:szCs w:val="12"/>
      </w:rPr>
      <w:t>une</w:t>
    </w:r>
    <w:r w:rsidR="0054059A">
      <w:rPr>
        <w:rFonts w:asciiTheme="minorHAnsi" w:hAnsiTheme="minorHAnsi" w:cstheme="minorHAnsi"/>
        <w:sz w:val="18"/>
        <w:szCs w:val="12"/>
      </w:rPr>
      <w:t xml:space="preserve"> 202</w:t>
    </w:r>
    <w:r w:rsidR="00D81516">
      <w:rPr>
        <w:rFonts w:asciiTheme="minorHAnsi" w:hAnsiTheme="minorHAnsi" w:cstheme="minorHAnsi"/>
        <w:sz w:val="18"/>
        <w:szCs w:val="12"/>
      </w:rPr>
      <w:t>6</w:t>
    </w:r>
    <w:r w:rsidR="003B3D22">
      <w:rPr>
        <w:rFonts w:asciiTheme="minorHAnsi" w:hAnsiTheme="minorHAnsi" w:cstheme="minorHAnsi"/>
        <w:sz w:val="18"/>
        <w:szCs w:val="12"/>
      </w:rPr>
      <w:t xml:space="preserve">  </w: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hAnsiTheme="minorHAnsi" w:cstheme="minorBidi"/>
        <w:color w:val="5B9BD5" w:themeColor="accent1"/>
        <w:sz w:val="20"/>
        <w:szCs w:val="20"/>
      </w:rPr>
      <w:fldChar w:fldCharType="separate"/>
    </w:r>
    <w:r w:rsidR="00A91B82" w:rsidRPr="00A91B82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E1A2" w14:textId="77777777" w:rsidR="007874E7" w:rsidRDefault="007874E7" w:rsidP="00DD3AE7">
      <w:pPr>
        <w:spacing w:after="0" w:line="240" w:lineRule="auto"/>
      </w:pPr>
      <w:r>
        <w:separator/>
      </w:r>
    </w:p>
  </w:footnote>
  <w:footnote w:type="continuationSeparator" w:id="0">
    <w:p w14:paraId="10C36AF3" w14:textId="77777777" w:rsidR="007874E7" w:rsidRDefault="007874E7" w:rsidP="00DD3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C33"/>
    <w:multiLevelType w:val="hybridMultilevel"/>
    <w:tmpl w:val="6CCE9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3334"/>
    <w:multiLevelType w:val="hybridMultilevel"/>
    <w:tmpl w:val="37040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2D9A"/>
    <w:multiLevelType w:val="hybridMultilevel"/>
    <w:tmpl w:val="5B54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B34A3"/>
    <w:multiLevelType w:val="hybridMultilevel"/>
    <w:tmpl w:val="3D007EE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C9A1436"/>
    <w:multiLevelType w:val="hybridMultilevel"/>
    <w:tmpl w:val="451A634C"/>
    <w:lvl w:ilvl="0" w:tplc="D638A23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44A53542"/>
    <w:multiLevelType w:val="hybridMultilevel"/>
    <w:tmpl w:val="CDC2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4711B"/>
    <w:multiLevelType w:val="hybridMultilevel"/>
    <w:tmpl w:val="C8A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92F29"/>
    <w:multiLevelType w:val="hybridMultilevel"/>
    <w:tmpl w:val="E4B2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939DF"/>
    <w:multiLevelType w:val="hybridMultilevel"/>
    <w:tmpl w:val="9C1C5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27660"/>
    <w:multiLevelType w:val="hybridMultilevel"/>
    <w:tmpl w:val="3BA80D54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67782592"/>
    <w:multiLevelType w:val="hybridMultilevel"/>
    <w:tmpl w:val="3C7A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61B63"/>
    <w:multiLevelType w:val="hybridMultilevel"/>
    <w:tmpl w:val="9C025F9E"/>
    <w:lvl w:ilvl="0" w:tplc="D638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42190"/>
    <w:multiLevelType w:val="hybridMultilevel"/>
    <w:tmpl w:val="9B92A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B39C2"/>
    <w:multiLevelType w:val="hybridMultilevel"/>
    <w:tmpl w:val="FE9E79D4"/>
    <w:lvl w:ilvl="0" w:tplc="D638A23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 w15:restartNumberingAfterBreak="0">
    <w:nsid w:val="743B5825"/>
    <w:multiLevelType w:val="hybridMultilevel"/>
    <w:tmpl w:val="7C46EA70"/>
    <w:lvl w:ilvl="0" w:tplc="D638A23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76A572F7"/>
    <w:multiLevelType w:val="hybridMultilevel"/>
    <w:tmpl w:val="64EAC080"/>
    <w:lvl w:ilvl="0" w:tplc="D638A23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041589082">
    <w:abstractNumId w:val="1"/>
  </w:num>
  <w:num w:numId="2" w16cid:durableId="1416513322">
    <w:abstractNumId w:val="15"/>
  </w:num>
  <w:num w:numId="3" w16cid:durableId="184104128">
    <w:abstractNumId w:val="7"/>
  </w:num>
  <w:num w:numId="4" w16cid:durableId="1803379945">
    <w:abstractNumId w:val="13"/>
  </w:num>
  <w:num w:numId="5" w16cid:durableId="2129808511">
    <w:abstractNumId w:val="6"/>
  </w:num>
  <w:num w:numId="6" w16cid:durableId="1094206526">
    <w:abstractNumId w:val="10"/>
  </w:num>
  <w:num w:numId="7" w16cid:durableId="597523669">
    <w:abstractNumId w:val="8"/>
  </w:num>
  <w:num w:numId="8" w16cid:durableId="801730422">
    <w:abstractNumId w:val="9"/>
  </w:num>
  <w:num w:numId="9" w16cid:durableId="871921104">
    <w:abstractNumId w:val="3"/>
  </w:num>
  <w:num w:numId="10" w16cid:durableId="124979549">
    <w:abstractNumId w:val="4"/>
  </w:num>
  <w:num w:numId="11" w16cid:durableId="214203041">
    <w:abstractNumId w:val="14"/>
  </w:num>
  <w:num w:numId="12" w16cid:durableId="1355644305">
    <w:abstractNumId w:val="2"/>
  </w:num>
  <w:num w:numId="13" w16cid:durableId="408499963">
    <w:abstractNumId w:val="0"/>
  </w:num>
  <w:num w:numId="14" w16cid:durableId="991257322">
    <w:abstractNumId w:val="12"/>
  </w:num>
  <w:num w:numId="15" w16cid:durableId="1765220840">
    <w:abstractNumId w:val="5"/>
  </w:num>
  <w:num w:numId="16" w16cid:durableId="1358047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E6"/>
    <w:rsid w:val="00000D37"/>
    <w:rsid w:val="00034F7D"/>
    <w:rsid w:val="00054832"/>
    <w:rsid w:val="00061CE0"/>
    <w:rsid w:val="00072BE4"/>
    <w:rsid w:val="000D0F65"/>
    <w:rsid w:val="00116446"/>
    <w:rsid w:val="0016114C"/>
    <w:rsid w:val="001655C5"/>
    <w:rsid w:val="001E34A9"/>
    <w:rsid w:val="001F09E2"/>
    <w:rsid w:val="00217CF9"/>
    <w:rsid w:val="00237233"/>
    <w:rsid w:val="00290434"/>
    <w:rsid w:val="002C6FF7"/>
    <w:rsid w:val="002D087F"/>
    <w:rsid w:val="002E1F2A"/>
    <w:rsid w:val="002E5B6E"/>
    <w:rsid w:val="00310849"/>
    <w:rsid w:val="003129A8"/>
    <w:rsid w:val="003630C9"/>
    <w:rsid w:val="003B3D22"/>
    <w:rsid w:val="003F3D75"/>
    <w:rsid w:val="00402306"/>
    <w:rsid w:val="00402B7F"/>
    <w:rsid w:val="00410BAF"/>
    <w:rsid w:val="00430248"/>
    <w:rsid w:val="00444DAF"/>
    <w:rsid w:val="004A5F16"/>
    <w:rsid w:val="004C6BC7"/>
    <w:rsid w:val="004D4E14"/>
    <w:rsid w:val="00520C9C"/>
    <w:rsid w:val="00534138"/>
    <w:rsid w:val="0054059A"/>
    <w:rsid w:val="00562E7A"/>
    <w:rsid w:val="00566864"/>
    <w:rsid w:val="00567593"/>
    <w:rsid w:val="00587745"/>
    <w:rsid w:val="00587DC5"/>
    <w:rsid w:val="00602247"/>
    <w:rsid w:val="0061629A"/>
    <w:rsid w:val="006242C1"/>
    <w:rsid w:val="00643F5F"/>
    <w:rsid w:val="00656A97"/>
    <w:rsid w:val="00670B7C"/>
    <w:rsid w:val="00681674"/>
    <w:rsid w:val="00692B9E"/>
    <w:rsid w:val="006B6307"/>
    <w:rsid w:val="006F414A"/>
    <w:rsid w:val="00711AED"/>
    <w:rsid w:val="00716C42"/>
    <w:rsid w:val="0073785B"/>
    <w:rsid w:val="007435BF"/>
    <w:rsid w:val="00785AFB"/>
    <w:rsid w:val="007874E7"/>
    <w:rsid w:val="00797853"/>
    <w:rsid w:val="007A6B8A"/>
    <w:rsid w:val="007B04C2"/>
    <w:rsid w:val="007B57FA"/>
    <w:rsid w:val="007D723A"/>
    <w:rsid w:val="00833FDB"/>
    <w:rsid w:val="00835D08"/>
    <w:rsid w:val="00853222"/>
    <w:rsid w:val="00882169"/>
    <w:rsid w:val="008C1758"/>
    <w:rsid w:val="009110CD"/>
    <w:rsid w:val="009315C2"/>
    <w:rsid w:val="009929D8"/>
    <w:rsid w:val="009D0E63"/>
    <w:rsid w:val="009D0F83"/>
    <w:rsid w:val="009E7C54"/>
    <w:rsid w:val="00A0744C"/>
    <w:rsid w:val="00A15C70"/>
    <w:rsid w:val="00A26895"/>
    <w:rsid w:val="00A62DD2"/>
    <w:rsid w:val="00A70A00"/>
    <w:rsid w:val="00A77518"/>
    <w:rsid w:val="00A91B82"/>
    <w:rsid w:val="00A94538"/>
    <w:rsid w:val="00A97577"/>
    <w:rsid w:val="00B05FB0"/>
    <w:rsid w:val="00B221D0"/>
    <w:rsid w:val="00B226B3"/>
    <w:rsid w:val="00B772D7"/>
    <w:rsid w:val="00BA2316"/>
    <w:rsid w:val="00BA373A"/>
    <w:rsid w:val="00BB4462"/>
    <w:rsid w:val="00BC1AA4"/>
    <w:rsid w:val="00BD4958"/>
    <w:rsid w:val="00C774A6"/>
    <w:rsid w:val="00C839E1"/>
    <w:rsid w:val="00CA6E96"/>
    <w:rsid w:val="00CC30ED"/>
    <w:rsid w:val="00CE77C0"/>
    <w:rsid w:val="00CF55E0"/>
    <w:rsid w:val="00D4231A"/>
    <w:rsid w:val="00D81516"/>
    <w:rsid w:val="00D9632E"/>
    <w:rsid w:val="00D965E0"/>
    <w:rsid w:val="00D97DE6"/>
    <w:rsid w:val="00DD2549"/>
    <w:rsid w:val="00DD3AE7"/>
    <w:rsid w:val="00DF678C"/>
    <w:rsid w:val="00E033D9"/>
    <w:rsid w:val="00E06F1F"/>
    <w:rsid w:val="00E25D42"/>
    <w:rsid w:val="00E44559"/>
    <w:rsid w:val="00E548CC"/>
    <w:rsid w:val="00E72746"/>
    <w:rsid w:val="00E735DD"/>
    <w:rsid w:val="00E7496A"/>
    <w:rsid w:val="00E913F7"/>
    <w:rsid w:val="00EC2947"/>
    <w:rsid w:val="00ED0DE1"/>
    <w:rsid w:val="00EE445A"/>
    <w:rsid w:val="00EE6A83"/>
    <w:rsid w:val="00EE6BAD"/>
    <w:rsid w:val="00F02E9C"/>
    <w:rsid w:val="00F45A45"/>
    <w:rsid w:val="00F524D6"/>
    <w:rsid w:val="00F821DC"/>
    <w:rsid w:val="00F94352"/>
    <w:rsid w:val="00FA7A11"/>
    <w:rsid w:val="00FC7CF5"/>
    <w:rsid w:val="00FD1F6D"/>
    <w:rsid w:val="00FD2E2E"/>
    <w:rsid w:val="00FE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5D131"/>
  <w15:chartTrackingRefBased/>
  <w15:docId w15:val="{5DDB6197-FB69-4B67-941D-AAA0A6D4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96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D9632E"/>
    <w:rPr>
      <w:rFonts w:ascii="Arial" w:eastAsiaTheme="minorEastAsia" w:hAnsi="Arial" w:cs="Arial"/>
      <w:sz w:val="16"/>
      <w:szCs w:val="16"/>
      <w:lang w:eastAsia="en-GB"/>
    </w:rPr>
  </w:style>
  <w:style w:type="paragraph" w:customStyle="1" w:styleId="TableParagraph">
    <w:name w:val="Table Paragraph"/>
    <w:basedOn w:val="Normal"/>
    <w:uiPriority w:val="1"/>
    <w:qFormat/>
    <w:rsid w:val="00E74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3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E7"/>
  </w:style>
  <w:style w:type="paragraph" w:styleId="Footer">
    <w:name w:val="footer"/>
    <w:basedOn w:val="Normal"/>
    <w:link w:val="FooterChar"/>
    <w:uiPriority w:val="99"/>
    <w:unhideWhenUsed/>
    <w:rsid w:val="00DD3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E7"/>
  </w:style>
  <w:style w:type="paragraph" w:styleId="ListParagraph">
    <w:name w:val="List Paragraph"/>
    <w:basedOn w:val="Normal"/>
    <w:uiPriority w:val="34"/>
    <w:qFormat/>
    <w:rsid w:val="007D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Corkerton, Ann-Marie</dc:creator>
  <cp:keywords/>
  <dc:description/>
  <cp:lastModifiedBy>Gordon, Jo</cp:lastModifiedBy>
  <cp:revision>6</cp:revision>
  <cp:lastPrinted>2022-10-27T08:45:00Z</cp:lastPrinted>
  <dcterms:created xsi:type="dcterms:W3CDTF">2024-05-07T14:21:00Z</dcterms:created>
  <dcterms:modified xsi:type="dcterms:W3CDTF">2025-06-25T11:31:00Z</dcterms:modified>
</cp:coreProperties>
</file>